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1613642759_37-p-fon-dlya-prezentatsii-kraski-69" recolor="t" type="frame"/>
    </v:background>
  </w:background>
  <w:body>
    <w:p w:rsidR="004C1EAC" w:rsidRPr="00076C55" w:rsidRDefault="004C1EAC" w:rsidP="00397548">
      <w:pPr>
        <w:spacing w:after="0" w:line="240" w:lineRule="auto"/>
        <w:jc w:val="center"/>
        <w:rPr>
          <w:rFonts w:ascii="Arial Narrow" w:hAnsi="Arial Narrow"/>
          <w:noProof/>
          <w:lang w:val="en-US"/>
        </w:rPr>
      </w:pPr>
    </w:p>
    <w:p w:rsidR="004C1EAC" w:rsidRDefault="004C1EAC" w:rsidP="00397548">
      <w:pPr>
        <w:spacing w:after="0" w:line="240" w:lineRule="auto"/>
        <w:jc w:val="center"/>
        <w:rPr>
          <w:rFonts w:ascii="Arial Narrow" w:hAnsi="Arial Narrow"/>
          <w:noProof/>
        </w:rPr>
      </w:pP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1EAC" w:rsidRPr="002A2A89" w:rsidRDefault="004C1EAC" w:rsidP="00263EEE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CC0066"/>
          <w:sz w:val="72"/>
          <w:szCs w:val="72"/>
        </w:rPr>
      </w:pPr>
      <w:r w:rsidRPr="002A2A89">
        <w:rPr>
          <w:rFonts w:ascii="Bookman Old Style" w:hAnsi="Bookman Old Style" w:cs="Times New Roman"/>
          <w:b/>
          <w:i/>
          <w:color w:val="CC0066"/>
          <w:sz w:val="72"/>
          <w:szCs w:val="72"/>
        </w:rPr>
        <w:t>Календарь</w:t>
      </w:r>
    </w:p>
    <w:p w:rsidR="004C1EAC" w:rsidRPr="002A2A89" w:rsidRDefault="006A6176" w:rsidP="006A6176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CC0066"/>
          <w:sz w:val="36"/>
          <w:szCs w:val="36"/>
        </w:rPr>
      </w:pPr>
      <w:r w:rsidRPr="00BF3D3C">
        <w:rPr>
          <w:rFonts w:ascii="Bookman Old Style" w:hAnsi="Bookman Old Style" w:cs="Times New Roman"/>
          <w:b/>
          <w:i/>
          <w:color w:val="CC0066"/>
          <w:sz w:val="36"/>
          <w:szCs w:val="36"/>
        </w:rPr>
        <w:t>памятных, знаменательных</w:t>
      </w:r>
      <w:r w:rsidRPr="002A2A89">
        <w:rPr>
          <w:rFonts w:ascii="Bookman Old Style" w:hAnsi="Bookman Old Style" w:cs="Times New Roman"/>
          <w:b/>
          <w:i/>
          <w:color w:val="CC0066"/>
          <w:sz w:val="36"/>
          <w:szCs w:val="36"/>
        </w:rPr>
        <w:t xml:space="preserve"> дат и </w:t>
      </w:r>
      <w:r w:rsidR="004C1EAC" w:rsidRPr="002A2A89">
        <w:rPr>
          <w:rFonts w:ascii="Bookman Old Style" w:hAnsi="Bookman Old Style" w:cs="Times New Roman"/>
          <w:b/>
          <w:i/>
          <w:color w:val="CC0066"/>
          <w:sz w:val="36"/>
          <w:szCs w:val="36"/>
        </w:rPr>
        <w:t>дат по Амурской области и г. Белогорску</w:t>
      </w:r>
    </w:p>
    <w:p w:rsidR="004C1EAC" w:rsidRPr="002A2A89" w:rsidRDefault="00366D03" w:rsidP="004C1EAC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CC0066"/>
          <w:sz w:val="72"/>
          <w:szCs w:val="72"/>
        </w:rPr>
      </w:pPr>
      <w:r w:rsidRPr="002A2A89">
        <w:rPr>
          <w:rFonts w:ascii="Bookman Old Style" w:hAnsi="Bookman Old Style" w:cs="Times New Roman"/>
          <w:b/>
          <w:i/>
          <w:color w:val="CC0066"/>
          <w:sz w:val="72"/>
          <w:szCs w:val="72"/>
        </w:rPr>
        <w:t>на 202</w:t>
      </w:r>
      <w:r w:rsidR="00067FB3" w:rsidRPr="002A2A89">
        <w:rPr>
          <w:rFonts w:ascii="Bookman Old Style" w:hAnsi="Bookman Old Style" w:cs="Times New Roman"/>
          <w:b/>
          <w:i/>
          <w:color w:val="CC0066"/>
          <w:sz w:val="72"/>
          <w:szCs w:val="72"/>
        </w:rPr>
        <w:t>2</w:t>
      </w:r>
      <w:r w:rsidR="004C1EAC" w:rsidRPr="002A2A89">
        <w:rPr>
          <w:rFonts w:ascii="Bookman Old Style" w:hAnsi="Bookman Old Style" w:cs="Times New Roman"/>
          <w:b/>
          <w:i/>
          <w:color w:val="CC0066"/>
          <w:sz w:val="72"/>
          <w:szCs w:val="72"/>
        </w:rPr>
        <w:t xml:space="preserve"> год</w:t>
      </w: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A30" w:rsidRDefault="00971A30" w:rsidP="006B077F">
      <w:pPr>
        <w:spacing w:after="0" w:line="240" w:lineRule="auto"/>
        <w:jc w:val="center"/>
        <w:rPr>
          <w:rFonts w:ascii="AnastasiaScript" w:hAnsi="AnastasiaScript" w:cs="Times New Roman"/>
          <w:b/>
          <w:sz w:val="72"/>
          <w:szCs w:val="72"/>
        </w:rPr>
      </w:pPr>
    </w:p>
    <w:p w:rsidR="00501E1F" w:rsidRDefault="00501E1F" w:rsidP="003975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EE4C63" w:rsidRDefault="00EE4C63" w:rsidP="00263EEE">
      <w:pPr>
        <w:spacing w:after="0" w:line="240" w:lineRule="auto"/>
        <w:jc w:val="center"/>
        <w:rPr>
          <w:rFonts w:ascii="Arial Narrow" w:hAnsi="Arial Narrow" w:cs="Times New Roman"/>
          <w:b/>
          <w:sz w:val="24"/>
          <w:szCs w:val="24"/>
        </w:rPr>
      </w:pPr>
    </w:p>
    <w:p w:rsidR="00DB2050" w:rsidRDefault="00DB2050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2050" w:rsidRDefault="00DB2050" w:rsidP="00B76F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65ED" w:rsidRDefault="00C965ED" w:rsidP="004D64F3">
      <w:pPr>
        <w:spacing w:after="0" w:line="240" w:lineRule="auto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2A2A89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7BBDEA4" wp14:editId="1D590ABA">
            <wp:simplePos x="0" y="0"/>
            <wp:positionH relativeFrom="column">
              <wp:posOffset>294005</wp:posOffset>
            </wp:positionH>
            <wp:positionV relativeFrom="paragraph">
              <wp:posOffset>-2278380</wp:posOffset>
            </wp:positionV>
            <wp:extent cx="3615055" cy="3211830"/>
            <wp:effectExtent l="0" t="0" r="0" b="0"/>
            <wp:wrapSquare wrapText="bothSides"/>
            <wp:docPr id="2" name="Рисунок 2" descr="https://img2.freepng.ru/20190221/tsr/kisspng-clip-art-calendar-gif-image-vector-graphics-langham-creek-welcome-back-2-14-15-5c6f3e8a048c14.5941889215507943780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2.freepng.ru/20190221/tsr/kisspng-clip-art-calendar-gif-image-vector-graphics-langham-creek-welcome-back-2-14-15-5c6f3e8a048c14.594188921550794378018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055" cy="321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6A617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175751" w:rsidRDefault="00175751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175751" w:rsidRDefault="00175751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175751" w:rsidRDefault="00175751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E609E" w:rsidRDefault="006E609E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6A6176" w:rsidRDefault="00A777E2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  <w:r w:rsidRPr="000F6FFF">
        <w:rPr>
          <w:noProof/>
          <w:color w:val="CC0066"/>
          <w:sz w:val="24"/>
          <w:szCs w:val="24"/>
        </w:rPr>
        <w:drawing>
          <wp:anchor distT="36576" distB="36576" distL="36576" distR="36576" simplePos="0" relativeHeight="251664384" behindDoc="0" locked="0" layoutInCell="1" allowOverlap="1" wp14:anchorId="6AE01E76" wp14:editId="32FD931F">
            <wp:simplePos x="0" y="0"/>
            <wp:positionH relativeFrom="column">
              <wp:posOffset>1514475</wp:posOffset>
            </wp:positionH>
            <wp:positionV relativeFrom="paragraph">
              <wp:posOffset>-194945</wp:posOffset>
            </wp:positionV>
            <wp:extent cx="1474470" cy="734060"/>
            <wp:effectExtent l="19050" t="19050" r="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7340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660066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F26" w:rsidRPr="00C87F8B" w:rsidRDefault="00917F26" w:rsidP="00EF66C1">
      <w:pPr>
        <w:spacing w:after="0" w:line="240" w:lineRule="auto"/>
        <w:ind w:firstLine="708"/>
        <w:rPr>
          <w:rFonts w:ascii="Times New Roman" w:hAnsi="Times New Roman" w:cs="Times New Roman"/>
          <w:color w:val="3F1C5A"/>
          <w:sz w:val="24"/>
          <w:szCs w:val="24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272657" w:rsidRPr="00D52901" w:rsidRDefault="00272657" w:rsidP="00A777E2">
      <w:pPr>
        <w:pStyle w:val="1"/>
        <w:spacing w:before="0" w:beforeAutospacing="0" w:after="0" w:afterAutospacing="0"/>
        <w:jc w:val="center"/>
        <w:rPr>
          <w:rFonts w:ascii="Bookman Old Style" w:hAnsi="Bookman Old Style"/>
          <w:b w:val="0"/>
          <w:bCs w:val="0"/>
          <w:sz w:val="22"/>
          <w:szCs w:val="22"/>
          <w:u w:val="single"/>
        </w:rPr>
      </w:pPr>
      <w:r w:rsidRPr="00D52901">
        <w:rPr>
          <w:rFonts w:ascii="Bookman Old Style" w:hAnsi="Bookman Old Style"/>
          <w:sz w:val="22"/>
          <w:szCs w:val="22"/>
        </w:rPr>
        <w:t xml:space="preserve">Центральная городская библиотека </w:t>
      </w:r>
      <w:r w:rsidRPr="00D52901">
        <w:rPr>
          <w:rFonts w:ascii="Bookman Old Style" w:hAnsi="Bookman Old Style"/>
          <w:bCs w:val="0"/>
          <w:sz w:val="22"/>
          <w:szCs w:val="22"/>
        </w:rPr>
        <w:t>им. М. Горького</w:t>
      </w: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0F6FFF" w:rsidRPr="0091352E" w:rsidRDefault="000F6FFF" w:rsidP="000F6FFF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CC0066"/>
          <w:sz w:val="48"/>
          <w:szCs w:val="48"/>
        </w:rPr>
      </w:pPr>
      <w:r w:rsidRPr="0091352E">
        <w:rPr>
          <w:rFonts w:ascii="Bookman Old Style" w:hAnsi="Bookman Old Style" w:cs="Times New Roman"/>
          <w:b/>
          <w:i/>
          <w:color w:val="CC0066"/>
          <w:sz w:val="48"/>
          <w:szCs w:val="48"/>
        </w:rPr>
        <w:t>Календарь</w:t>
      </w:r>
    </w:p>
    <w:p w:rsidR="0091352E" w:rsidRDefault="000F6FFF" w:rsidP="000F6FFF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CC0066"/>
          <w:sz w:val="32"/>
          <w:szCs w:val="32"/>
        </w:rPr>
      </w:pPr>
      <w:r w:rsidRPr="0091352E">
        <w:rPr>
          <w:rFonts w:ascii="Bookman Old Style" w:hAnsi="Bookman Old Style" w:cs="Times New Roman"/>
          <w:b/>
          <w:i/>
          <w:color w:val="CC0066"/>
          <w:sz w:val="32"/>
          <w:szCs w:val="32"/>
        </w:rPr>
        <w:t xml:space="preserve">памятных, знаменательных дат и дат по Амурской области и </w:t>
      </w:r>
    </w:p>
    <w:p w:rsidR="000F6FFF" w:rsidRPr="0091352E" w:rsidRDefault="000F6FFF" w:rsidP="000F6FFF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CC0066"/>
          <w:sz w:val="32"/>
          <w:szCs w:val="32"/>
        </w:rPr>
      </w:pPr>
      <w:r w:rsidRPr="0091352E">
        <w:rPr>
          <w:rFonts w:ascii="Bookman Old Style" w:hAnsi="Bookman Old Style" w:cs="Times New Roman"/>
          <w:b/>
          <w:i/>
          <w:color w:val="CC0066"/>
          <w:sz w:val="32"/>
          <w:szCs w:val="32"/>
        </w:rPr>
        <w:t>г. Белогорску</w:t>
      </w:r>
    </w:p>
    <w:p w:rsidR="000F6FFF" w:rsidRPr="0091352E" w:rsidRDefault="000F6FFF" w:rsidP="000F6FFF">
      <w:pPr>
        <w:spacing w:after="0" w:line="240" w:lineRule="auto"/>
        <w:jc w:val="center"/>
        <w:rPr>
          <w:rFonts w:ascii="Bookman Old Style" w:hAnsi="Bookman Old Style" w:cs="Times New Roman"/>
          <w:b/>
          <w:i/>
          <w:color w:val="CC0066"/>
          <w:sz w:val="48"/>
          <w:szCs w:val="48"/>
        </w:rPr>
      </w:pPr>
      <w:r w:rsidRPr="0091352E">
        <w:rPr>
          <w:rFonts w:ascii="Bookman Old Style" w:hAnsi="Bookman Old Style" w:cs="Times New Roman"/>
          <w:b/>
          <w:i/>
          <w:color w:val="CC0066"/>
          <w:sz w:val="48"/>
          <w:szCs w:val="48"/>
        </w:rPr>
        <w:t>на 2022 год</w:t>
      </w: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540797" w:rsidRDefault="00540797" w:rsidP="00540797">
      <w:pPr>
        <w:spacing w:after="0" w:line="240" w:lineRule="auto"/>
        <w:rPr>
          <w:rFonts w:ascii="Times New Roman" w:hAnsi="Times New Roman" w:cs="Times New Roman"/>
          <w:color w:val="3F1C5A"/>
        </w:rPr>
      </w:pPr>
    </w:p>
    <w:p w:rsidR="00A777E2" w:rsidRDefault="00A777E2" w:rsidP="00E50C2C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A777E2" w:rsidRDefault="00A777E2" w:rsidP="00E50C2C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:rsidR="00A777E2" w:rsidRDefault="00067FB3" w:rsidP="003E6EAD">
      <w:pPr>
        <w:spacing w:after="0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D52901">
        <w:rPr>
          <w:rFonts w:ascii="Bookman Old Style" w:hAnsi="Bookman Old Style" w:cs="Times New Roman"/>
          <w:b/>
          <w:sz w:val="24"/>
          <w:szCs w:val="24"/>
        </w:rPr>
        <w:t>г. Белогорск, 2021</w:t>
      </w:r>
    </w:p>
    <w:p w:rsidR="00E50C2C" w:rsidRPr="00A777E2" w:rsidRDefault="00E50C2C" w:rsidP="00A777E2">
      <w:pPr>
        <w:spacing w:after="0"/>
        <w:rPr>
          <w:rFonts w:ascii="Bookman Old Style" w:hAnsi="Bookman Old Style" w:cs="Times New Roman"/>
          <w:b/>
          <w:sz w:val="24"/>
          <w:szCs w:val="24"/>
        </w:rPr>
      </w:pPr>
      <w:r w:rsidRPr="00A777E2">
        <w:rPr>
          <w:rFonts w:ascii="Bookman Old Style" w:hAnsi="Bookman Old Style" w:cs="Times New Roman"/>
          <w:b/>
          <w:color w:val="CC0066"/>
        </w:rPr>
        <w:lastRenderedPageBreak/>
        <w:t>«Календарь памятных, знаменательных</w:t>
      </w:r>
      <w:r w:rsidR="00184008" w:rsidRPr="00A777E2">
        <w:rPr>
          <w:rFonts w:ascii="Bookman Old Style" w:hAnsi="Bookman Old Style" w:cs="Times New Roman"/>
          <w:b/>
          <w:color w:val="CC0066"/>
        </w:rPr>
        <w:t xml:space="preserve"> дат</w:t>
      </w:r>
      <w:r w:rsidRPr="00A777E2">
        <w:rPr>
          <w:rFonts w:ascii="Bookman Old Style" w:hAnsi="Bookman Old Style" w:cs="Times New Roman"/>
          <w:b/>
          <w:color w:val="CC0066"/>
        </w:rPr>
        <w:t xml:space="preserve"> и дат по Амурской</w:t>
      </w:r>
      <w:r w:rsidR="00067FB3" w:rsidRPr="00A777E2">
        <w:rPr>
          <w:rFonts w:ascii="Bookman Old Style" w:hAnsi="Bookman Old Style" w:cs="Times New Roman"/>
          <w:b/>
          <w:color w:val="CC0066"/>
        </w:rPr>
        <w:t xml:space="preserve"> области и г. Белогорску на 2022</w:t>
      </w:r>
      <w:r w:rsidRPr="00A777E2">
        <w:rPr>
          <w:rFonts w:ascii="Bookman Old Style" w:hAnsi="Bookman Old Style" w:cs="Times New Roman"/>
          <w:b/>
          <w:color w:val="CC0066"/>
        </w:rPr>
        <w:t xml:space="preserve"> год</w:t>
      </w:r>
      <w:r w:rsidR="000D04B2" w:rsidRPr="00A777E2">
        <w:rPr>
          <w:rFonts w:ascii="Bookman Old Style" w:hAnsi="Bookman Old Style" w:cs="Times New Roman"/>
          <w:b/>
          <w:color w:val="CC0066"/>
        </w:rPr>
        <w:t>»</w:t>
      </w:r>
      <w:r w:rsidRPr="000D16FC">
        <w:rPr>
          <w:rFonts w:ascii="Bookman Old Style" w:hAnsi="Bookman Old Style" w:cs="Times New Roman"/>
        </w:rPr>
        <w:t xml:space="preserve"> </w:t>
      </w:r>
      <w:r w:rsidRPr="00D46B03">
        <w:rPr>
          <w:rFonts w:ascii="Bookman Old Style" w:hAnsi="Bookman Old Style" w:cs="Times New Roman"/>
        </w:rPr>
        <w:t>/ Це</w:t>
      </w:r>
      <w:r w:rsidRPr="00D46B03">
        <w:rPr>
          <w:rFonts w:ascii="Bookman Old Style" w:hAnsi="Bookman Old Style" w:cs="Times New Roman"/>
        </w:rPr>
        <w:t>н</w:t>
      </w:r>
      <w:r w:rsidRPr="00D46B03">
        <w:rPr>
          <w:rFonts w:ascii="Bookman Old Style" w:hAnsi="Bookman Old Style" w:cs="Times New Roman"/>
        </w:rPr>
        <w:t xml:space="preserve">тральная городская библиотека им. М. Горького; сост. Т. П. </w:t>
      </w:r>
      <w:proofErr w:type="spellStart"/>
      <w:r w:rsidRPr="00D46B03">
        <w:rPr>
          <w:rFonts w:ascii="Bookman Old Style" w:hAnsi="Bookman Old Style" w:cs="Times New Roman"/>
        </w:rPr>
        <w:t>Ядричева</w:t>
      </w:r>
      <w:proofErr w:type="spellEnd"/>
      <w:r w:rsidRPr="00D46B03">
        <w:rPr>
          <w:rFonts w:ascii="Bookman Old Style" w:hAnsi="Bookman Old Style" w:cs="Times New Roman"/>
        </w:rPr>
        <w:t xml:space="preserve"> – Белогорск, 20</w:t>
      </w:r>
      <w:r w:rsidR="00067FB3" w:rsidRPr="00D46B03">
        <w:rPr>
          <w:rFonts w:ascii="Bookman Old Style" w:hAnsi="Bookman Old Style" w:cs="Times New Roman"/>
        </w:rPr>
        <w:t>21</w:t>
      </w:r>
      <w:r w:rsidR="00184008" w:rsidRPr="00D46B03">
        <w:rPr>
          <w:rFonts w:ascii="Bookman Old Style" w:hAnsi="Bookman Old Style" w:cs="Times New Roman"/>
        </w:rPr>
        <w:t xml:space="preserve">. – </w:t>
      </w:r>
      <w:r w:rsidR="00272E20">
        <w:rPr>
          <w:rFonts w:ascii="Bookman Old Style" w:hAnsi="Bookman Old Style" w:cs="Times New Roman"/>
        </w:rPr>
        <w:t>4</w:t>
      </w:r>
      <w:r w:rsidR="00272E20" w:rsidRPr="005372F1">
        <w:rPr>
          <w:rFonts w:ascii="Bookman Old Style" w:hAnsi="Bookman Old Style" w:cs="Times New Roman"/>
        </w:rPr>
        <w:t>0</w:t>
      </w:r>
      <w:r w:rsidR="00D46B03" w:rsidRPr="00D46B03">
        <w:rPr>
          <w:rFonts w:ascii="Bookman Old Style" w:hAnsi="Bookman Old Style" w:cs="Times New Roman"/>
        </w:rPr>
        <w:t xml:space="preserve"> </w:t>
      </w:r>
      <w:r w:rsidRPr="00D46B03">
        <w:rPr>
          <w:rFonts w:ascii="Bookman Old Style" w:hAnsi="Bookman Old Style" w:cs="Times New Roman"/>
        </w:rPr>
        <w:t>стр.</w:t>
      </w:r>
      <w:r w:rsidRPr="00D46B03">
        <w:rPr>
          <w:rFonts w:ascii="Bookman Old Style" w:hAnsi="Bookman Old Style" w:cs="Times New Roman"/>
          <w:b/>
          <w:bCs/>
        </w:rPr>
        <w:t xml:space="preserve"> </w:t>
      </w:r>
    </w:p>
    <w:p w:rsidR="00E50C2C" w:rsidRPr="00E50C2C" w:rsidRDefault="00E50C2C" w:rsidP="00E50C2C">
      <w:pPr>
        <w:spacing w:after="0"/>
        <w:jc w:val="center"/>
        <w:rPr>
          <w:rFonts w:ascii="Monotype Corsiva" w:hAnsi="Monotype Corsiva" w:cs="Times New Roman"/>
          <w:b/>
          <w:color w:val="660066"/>
          <w:sz w:val="24"/>
          <w:szCs w:val="24"/>
        </w:rPr>
      </w:pPr>
    </w:p>
    <w:p w:rsidR="001F7C36" w:rsidRDefault="001F7C36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E50C2C" w:rsidRDefault="00E50C2C" w:rsidP="00540797">
      <w:pPr>
        <w:spacing w:after="0" w:line="240" w:lineRule="auto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0D04B2" w:rsidRPr="00D52901" w:rsidRDefault="000D04B2" w:rsidP="000D04B2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r w:rsidRPr="00D52901">
        <w:rPr>
          <w:rFonts w:ascii="Bookman Old Style" w:hAnsi="Bookman Old Style" w:cs="Times New Roman"/>
          <w:sz w:val="20"/>
          <w:szCs w:val="20"/>
        </w:rPr>
        <w:t xml:space="preserve">Составитель: Т. П. </w:t>
      </w:r>
      <w:proofErr w:type="spellStart"/>
      <w:r w:rsidRPr="00D52901">
        <w:rPr>
          <w:rFonts w:ascii="Bookman Old Style" w:hAnsi="Bookman Old Style" w:cs="Times New Roman"/>
          <w:sz w:val="20"/>
          <w:szCs w:val="20"/>
        </w:rPr>
        <w:t>Ядричева</w:t>
      </w:r>
      <w:proofErr w:type="spellEnd"/>
      <w:r w:rsidRPr="00D52901">
        <w:rPr>
          <w:rFonts w:ascii="Bookman Old Style" w:hAnsi="Bookman Old Style" w:cs="Times New Roman"/>
          <w:sz w:val="20"/>
          <w:szCs w:val="20"/>
        </w:rPr>
        <w:t>, ведущий методист ЦГБ</w:t>
      </w:r>
    </w:p>
    <w:p w:rsidR="000D04B2" w:rsidRPr="00D52901" w:rsidRDefault="000D04B2" w:rsidP="000D04B2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proofErr w:type="gramStart"/>
      <w:r w:rsidRPr="00D52901">
        <w:rPr>
          <w:rFonts w:ascii="Bookman Old Style" w:hAnsi="Bookman Old Style" w:cs="Times New Roman"/>
          <w:sz w:val="20"/>
          <w:szCs w:val="20"/>
        </w:rPr>
        <w:t>Ответственный за выпуск:</w:t>
      </w:r>
      <w:proofErr w:type="gramEnd"/>
      <w:r w:rsidRPr="00D52901">
        <w:rPr>
          <w:rFonts w:ascii="Bookman Old Style" w:hAnsi="Bookman Old Style" w:cs="Times New Roman"/>
          <w:sz w:val="20"/>
          <w:szCs w:val="20"/>
        </w:rPr>
        <w:t xml:space="preserve"> Н. В. </w:t>
      </w:r>
      <w:proofErr w:type="spellStart"/>
      <w:r w:rsidRPr="00D52901">
        <w:rPr>
          <w:rFonts w:ascii="Bookman Old Style" w:hAnsi="Bookman Old Style" w:cs="Times New Roman"/>
          <w:sz w:val="20"/>
          <w:szCs w:val="20"/>
        </w:rPr>
        <w:t>Бауло</w:t>
      </w:r>
      <w:proofErr w:type="spellEnd"/>
      <w:r w:rsidRPr="00D52901">
        <w:rPr>
          <w:rFonts w:ascii="Bookman Old Style" w:hAnsi="Bookman Old Style" w:cs="Times New Roman"/>
          <w:sz w:val="20"/>
          <w:szCs w:val="20"/>
        </w:rPr>
        <w:t>, директор МБУ</w:t>
      </w:r>
    </w:p>
    <w:p w:rsidR="000D04B2" w:rsidRPr="00D52901" w:rsidRDefault="000D04B2" w:rsidP="000D04B2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r w:rsidRPr="00D52901">
        <w:rPr>
          <w:rFonts w:ascii="Bookman Old Style" w:hAnsi="Bookman Old Style" w:cs="Times New Roman"/>
          <w:sz w:val="20"/>
          <w:szCs w:val="20"/>
        </w:rPr>
        <w:t>«ЦБС г. Белогорска»</w:t>
      </w:r>
    </w:p>
    <w:p w:rsidR="000D04B2" w:rsidRPr="00D52901" w:rsidRDefault="000D04B2" w:rsidP="000D04B2">
      <w:pPr>
        <w:widowControl w:val="0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r w:rsidRPr="00D52901">
        <w:rPr>
          <w:rFonts w:ascii="Bookman Old Style" w:hAnsi="Bookman Old Style" w:cs="Times New Roman"/>
          <w:sz w:val="20"/>
          <w:szCs w:val="20"/>
        </w:rPr>
        <w:t xml:space="preserve">Компьютерная верстка: Т. П. </w:t>
      </w:r>
      <w:proofErr w:type="spellStart"/>
      <w:r w:rsidRPr="00D52901">
        <w:rPr>
          <w:rFonts w:ascii="Bookman Old Style" w:hAnsi="Bookman Old Style" w:cs="Times New Roman"/>
          <w:sz w:val="20"/>
          <w:szCs w:val="20"/>
        </w:rPr>
        <w:t>Ядричева</w:t>
      </w:r>
      <w:proofErr w:type="spellEnd"/>
    </w:p>
    <w:p w:rsidR="006A6176" w:rsidRPr="00D52901" w:rsidRDefault="006A6176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A6176" w:rsidRDefault="006A6176" w:rsidP="000D04B2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2"/>
          <w:szCs w:val="32"/>
        </w:rPr>
      </w:pPr>
    </w:p>
    <w:p w:rsidR="00A023E2" w:rsidRPr="002E6A77" w:rsidRDefault="00A023E2" w:rsidP="000D04B2">
      <w:pPr>
        <w:widowControl w:val="0"/>
        <w:spacing w:after="0" w:line="240" w:lineRule="auto"/>
        <w:jc w:val="center"/>
        <w:rPr>
          <w:rFonts w:ascii="Bookman Old Style" w:hAnsi="Bookman Old Style" w:cs="Times New Roman"/>
          <w:color w:val="CC0066"/>
        </w:rPr>
      </w:pPr>
      <w:r w:rsidRPr="002E6A77">
        <w:rPr>
          <w:rFonts w:ascii="Bookman Old Style" w:hAnsi="Bookman Old Style" w:cs="Times New Roman"/>
          <w:b/>
          <w:color w:val="CC0066"/>
          <w:sz w:val="32"/>
          <w:szCs w:val="32"/>
        </w:rPr>
        <w:t>ЗНАМЕНАТЕЛЬНЫЕ ДАТЫ 20</w:t>
      </w:r>
      <w:r w:rsidR="002E6A77">
        <w:rPr>
          <w:rFonts w:ascii="Bookman Old Style" w:hAnsi="Bookman Old Style" w:cs="Times New Roman"/>
          <w:b/>
          <w:color w:val="CC0066"/>
          <w:sz w:val="32"/>
          <w:szCs w:val="32"/>
        </w:rPr>
        <w:t>22</w:t>
      </w:r>
      <w:r w:rsidRPr="002E6A77">
        <w:rPr>
          <w:rFonts w:ascii="Bookman Old Style" w:hAnsi="Bookman Old Style" w:cs="Times New Roman"/>
          <w:b/>
          <w:color w:val="CC0066"/>
          <w:sz w:val="32"/>
          <w:szCs w:val="32"/>
        </w:rPr>
        <w:t xml:space="preserve"> ГОДА</w:t>
      </w:r>
    </w:p>
    <w:p w:rsidR="00A023E2" w:rsidRPr="00BE684A" w:rsidRDefault="00A023E2" w:rsidP="00A023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1F2D" w:rsidRPr="00D52901" w:rsidRDefault="00A023E2" w:rsidP="00521F2D">
      <w:pPr>
        <w:spacing w:after="0" w:line="240" w:lineRule="auto"/>
        <w:ind w:firstLine="708"/>
        <w:jc w:val="both"/>
        <w:rPr>
          <w:rFonts w:ascii="Bookman Old Style" w:hAnsi="Bookman Old Style" w:cs="Times New Roman"/>
          <w:b/>
        </w:rPr>
      </w:pPr>
      <w:r w:rsidRPr="00D52901">
        <w:rPr>
          <w:rFonts w:ascii="Bookman Old Style" w:hAnsi="Bookman Old Style" w:cs="Times New Roman"/>
          <w:b/>
        </w:rPr>
        <w:t>Календарь знаменательных и памятных дат с</w:t>
      </w:r>
      <w:r w:rsidRPr="00D52901">
        <w:rPr>
          <w:rFonts w:ascii="Bookman Old Style" w:hAnsi="Bookman Old Style" w:cs="Times New Roman"/>
          <w:b/>
        </w:rPr>
        <w:t>о</w:t>
      </w:r>
      <w:r w:rsidRPr="00D52901">
        <w:rPr>
          <w:rFonts w:ascii="Bookman Old Style" w:hAnsi="Bookman Old Style" w:cs="Times New Roman"/>
          <w:b/>
        </w:rPr>
        <w:t>держит юбилейные даты из жизни отечественных и зарубежных писателей, поэтов, деятелей культуры и искусства, ученых. А так же военные и исторические события, международные и профессиональные праздники, православные праздники и другие знач</w:t>
      </w:r>
      <w:r w:rsidRPr="00D52901">
        <w:rPr>
          <w:rFonts w:ascii="Bookman Old Style" w:hAnsi="Bookman Old Style" w:cs="Times New Roman"/>
          <w:b/>
        </w:rPr>
        <w:t>и</w:t>
      </w:r>
      <w:r w:rsidRPr="00D52901">
        <w:rPr>
          <w:rFonts w:ascii="Bookman Old Style" w:hAnsi="Bookman Old Style" w:cs="Times New Roman"/>
          <w:b/>
        </w:rPr>
        <w:t>мые даты, ко</w:t>
      </w:r>
      <w:r w:rsidR="00C361A1" w:rsidRPr="00D52901">
        <w:rPr>
          <w:rFonts w:ascii="Bookman Old Style" w:hAnsi="Bookman Old Style" w:cs="Times New Roman"/>
          <w:b/>
        </w:rPr>
        <w:t>торые будут отме</w:t>
      </w:r>
      <w:r w:rsidR="00097761" w:rsidRPr="00D52901">
        <w:rPr>
          <w:rFonts w:ascii="Bookman Old Style" w:hAnsi="Bookman Old Style" w:cs="Times New Roman"/>
          <w:b/>
        </w:rPr>
        <w:t>чаться в 20</w:t>
      </w:r>
      <w:r w:rsidR="002E6A77" w:rsidRPr="00D52901">
        <w:rPr>
          <w:rFonts w:ascii="Bookman Old Style" w:hAnsi="Bookman Old Style" w:cs="Times New Roman"/>
          <w:b/>
        </w:rPr>
        <w:t>22</w:t>
      </w:r>
      <w:r w:rsidRPr="00D52901">
        <w:rPr>
          <w:rFonts w:ascii="Bookman Old Style" w:hAnsi="Bookman Old Style" w:cs="Times New Roman"/>
          <w:b/>
        </w:rPr>
        <w:t xml:space="preserve"> году.</w:t>
      </w:r>
    </w:p>
    <w:p w:rsidR="00A023E2" w:rsidRPr="002E6A77" w:rsidRDefault="00A023E2" w:rsidP="00097761">
      <w:pPr>
        <w:pStyle w:val="1"/>
        <w:spacing w:before="0" w:beforeAutospacing="0" w:after="0" w:afterAutospacing="0"/>
        <w:jc w:val="center"/>
        <w:textAlignment w:val="baseline"/>
        <w:rPr>
          <w:rFonts w:ascii="Bookman Old Style" w:hAnsi="Bookman Old Style"/>
          <w:color w:val="CC0066"/>
          <w:spacing w:val="4"/>
          <w:sz w:val="32"/>
          <w:szCs w:val="32"/>
        </w:rPr>
      </w:pPr>
      <w:r w:rsidRPr="002E6A77">
        <w:rPr>
          <w:rFonts w:ascii="Bookman Old Style" w:hAnsi="Bookman Old Style"/>
          <w:color w:val="CC0066"/>
          <w:sz w:val="36"/>
          <w:szCs w:val="36"/>
        </w:rPr>
        <w:t>Международные десятилетия:</w:t>
      </w:r>
    </w:p>
    <w:p w:rsidR="00A023E2" w:rsidRPr="00BE684A" w:rsidRDefault="00A023E2" w:rsidP="00341A5C">
      <w:pPr>
        <w:pStyle w:val="a6"/>
        <w:spacing w:after="0" w:line="240" w:lineRule="auto"/>
        <w:ind w:left="928"/>
        <w:rPr>
          <w:rFonts w:ascii="Times New Roman" w:hAnsi="Times New Roman" w:cs="Times New Roman"/>
          <w:sz w:val="24"/>
          <w:szCs w:val="24"/>
        </w:rPr>
      </w:pPr>
    </w:p>
    <w:p w:rsidR="00A023E2" w:rsidRPr="00D52901" w:rsidRDefault="0094027C" w:rsidP="00C361A1">
      <w:pPr>
        <w:pStyle w:val="a6"/>
        <w:numPr>
          <w:ilvl w:val="0"/>
          <w:numId w:val="1"/>
        </w:numPr>
        <w:spacing w:after="0" w:line="240" w:lineRule="auto"/>
        <w:rPr>
          <w:rFonts w:ascii="Bookman Old Style" w:hAnsi="Bookman Old Style" w:cs="Times New Roman"/>
        </w:rPr>
      </w:pPr>
      <w:r w:rsidRPr="00D52901">
        <w:rPr>
          <w:rFonts w:ascii="Bookman Old Style" w:hAnsi="Bookman Old Style" w:cs="Times New Roman"/>
          <w:b/>
        </w:rPr>
        <w:t xml:space="preserve">2013 </w:t>
      </w:r>
      <w:r w:rsidR="00277404" w:rsidRPr="00D52901">
        <w:rPr>
          <w:rFonts w:ascii="Bookman Old Style" w:hAnsi="Bookman Old Style" w:cs="Times New Roman"/>
          <w:b/>
        </w:rPr>
        <w:t xml:space="preserve">- </w:t>
      </w:r>
      <w:r w:rsidR="00A023E2" w:rsidRPr="00D52901">
        <w:rPr>
          <w:rFonts w:ascii="Bookman Old Style" w:hAnsi="Bookman Old Style" w:cs="Times New Roman"/>
          <w:b/>
        </w:rPr>
        <w:t>2022</w:t>
      </w:r>
      <w:r w:rsidR="00A023E2" w:rsidRPr="00D52901">
        <w:rPr>
          <w:rFonts w:ascii="Bookman Old Style" w:hAnsi="Bookman Old Style" w:cs="Times New Roman"/>
        </w:rPr>
        <w:t xml:space="preserve"> – Международное десятилетие сбл</w:t>
      </w:r>
      <w:r w:rsidR="00A023E2" w:rsidRPr="00D52901">
        <w:rPr>
          <w:rFonts w:ascii="Bookman Old Style" w:hAnsi="Bookman Old Style" w:cs="Times New Roman"/>
        </w:rPr>
        <w:t>и</w:t>
      </w:r>
      <w:r w:rsidR="00A023E2" w:rsidRPr="00D52901">
        <w:rPr>
          <w:rFonts w:ascii="Bookman Old Style" w:hAnsi="Bookman Old Style" w:cs="Times New Roman"/>
        </w:rPr>
        <w:t>жения культур</w:t>
      </w:r>
    </w:p>
    <w:p w:rsidR="00A023E2" w:rsidRPr="00D52901" w:rsidRDefault="00A023E2" w:rsidP="00A023E2">
      <w:pPr>
        <w:pStyle w:val="a6"/>
        <w:numPr>
          <w:ilvl w:val="0"/>
          <w:numId w:val="1"/>
        </w:numPr>
        <w:spacing w:after="0" w:line="240" w:lineRule="auto"/>
        <w:rPr>
          <w:rFonts w:ascii="Bookman Old Style" w:hAnsi="Bookman Old Style" w:cs="Times New Roman"/>
        </w:rPr>
      </w:pPr>
      <w:r w:rsidRPr="00D52901">
        <w:rPr>
          <w:rFonts w:ascii="Bookman Old Style" w:hAnsi="Bookman Old Style" w:cs="Times New Roman"/>
          <w:b/>
        </w:rPr>
        <w:t xml:space="preserve">2014 </w:t>
      </w:r>
      <w:r w:rsidR="00277404" w:rsidRPr="00D52901">
        <w:rPr>
          <w:rFonts w:ascii="Bookman Old Style" w:hAnsi="Bookman Old Style" w:cs="Times New Roman"/>
          <w:b/>
        </w:rPr>
        <w:t xml:space="preserve">- </w:t>
      </w:r>
      <w:r w:rsidRPr="00D52901">
        <w:rPr>
          <w:rFonts w:ascii="Bookman Old Style" w:hAnsi="Bookman Old Style" w:cs="Times New Roman"/>
          <w:b/>
        </w:rPr>
        <w:t>2024</w:t>
      </w:r>
      <w:r w:rsidR="00C361A1" w:rsidRPr="00D52901">
        <w:rPr>
          <w:rFonts w:ascii="Bookman Old Style" w:hAnsi="Bookman Old Style" w:cs="Times New Roman"/>
        </w:rPr>
        <w:t xml:space="preserve"> – </w:t>
      </w:r>
      <w:r w:rsidRPr="00D52901">
        <w:rPr>
          <w:rFonts w:ascii="Bookman Old Style" w:hAnsi="Bookman Old Style" w:cs="Times New Roman"/>
        </w:rPr>
        <w:t>Десятилетие устойчивой энергетики для всех</w:t>
      </w:r>
    </w:p>
    <w:p w:rsidR="00A023E2" w:rsidRPr="00D52901" w:rsidRDefault="0094027C" w:rsidP="00A023E2">
      <w:pPr>
        <w:pStyle w:val="a6"/>
        <w:numPr>
          <w:ilvl w:val="0"/>
          <w:numId w:val="1"/>
        </w:numPr>
        <w:spacing w:after="0" w:line="240" w:lineRule="auto"/>
        <w:rPr>
          <w:rFonts w:ascii="Bookman Old Style" w:hAnsi="Bookman Old Style" w:cs="Times New Roman"/>
        </w:rPr>
      </w:pPr>
      <w:r w:rsidRPr="00D52901">
        <w:rPr>
          <w:rFonts w:ascii="Bookman Old Style" w:hAnsi="Bookman Old Style" w:cs="Times New Roman"/>
          <w:b/>
        </w:rPr>
        <w:t>2015</w:t>
      </w:r>
      <w:r w:rsidR="00277404" w:rsidRPr="00D52901">
        <w:rPr>
          <w:rFonts w:ascii="Bookman Old Style" w:hAnsi="Bookman Old Style" w:cs="Times New Roman"/>
          <w:b/>
        </w:rPr>
        <w:t xml:space="preserve"> -</w:t>
      </w:r>
      <w:r w:rsidRPr="00D52901">
        <w:rPr>
          <w:rFonts w:ascii="Bookman Old Style" w:hAnsi="Bookman Old Style" w:cs="Times New Roman"/>
          <w:b/>
        </w:rPr>
        <w:t xml:space="preserve"> </w:t>
      </w:r>
      <w:r w:rsidR="00A023E2" w:rsidRPr="00D52901">
        <w:rPr>
          <w:rFonts w:ascii="Bookman Old Style" w:hAnsi="Bookman Old Style" w:cs="Times New Roman"/>
          <w:b/>
        </w:rPr>
        <w:t xml:space="preserve">2024 </w:t>
      </w:r>
      <w:r w:rsidR="00A023E2" w:rsidRPr="00D52901">
        <w:rPr>
          <w:rFonts w:ascii="Bookman Old Style" w:hAnsi="Bookman Old Style" w:cs="Times New Roman"/>
        </w:rPr>
        <w:t>– Международное десятилетие лиц африканского происхождения</w:t>
      </w:r>
    </w:p>
    <w:p w:rsidR="00A023E2" w:rsidRPr="00D52901" w:rsidRDefault="00A023E2" w:rsidP="00A023E2">
      <w:pPr>
        <w:pStyle w:val="a6"/>
        <w:numPr>
          <w:ilvl w:val="0"/>
          <w:numId w:val="1"/>
        </w:numPr>
        <w:spacing w:after="0" w:line="240" w:lineRule="auto"/>
        <w:rPr>
          <w:rFonts w:ascii="Bookman Old Style" w:hAnsi="Bookman Old Style" w:cs="Times New Roman"/>
        </w:rPr>
      </w:pPr>
      <w:r w:rsidRPr="00D52901">
        <w:rPr>
          <w:rFonts w:ascii="Bookman Old Style" w:hAnsi="Bookman Old Style" w:cs="Times New Roman"/>
          <w:b/>
        </w:rPr>
        <w:t xml:space="preserve">2018 </w:t>
      </w:r>
      <w:r w:rsidR="00277404" w:rsidRPr="00D52901">
        <w:rPr>
          <w:rFonts w:ascii="Bookman Old Style" w:hAnsi="Bookman Old Style" w:cs="Times New Roman"/>
          <w:b/>
        </w:rPr>
        <w:t xml:space="preserve">- </w:t>
      </w:r>
      <w:r w:rsidR="00C361A1" w:rsidRPr="00D52901">
        <w:rPr>
          <w:rFonts w:ascii="Bookman Old Style" w:hAnsi="Bookman Old Style" w:cs="Times New Roman"/>
          <w:b/>
        </w:rPr>
        <w:t>2027</w:t>
      </w:r>
      <w:r w:rsidR="00EE4C63" w:rsidRPr="00D52901">
        <w:rPr>
          <w:rFonts w:ascii="Bookman Old Style" w:hAnsi="Bookman Old Style" w:cs="Times New Roman"/>
        </w:rPr>
        <w:t>–</w:t>
      </w:r>
      <w:r w:rsidR="00EE4C63" w:rsidRPr="00D52901">
        <w:rPr>
          <w:rFonts w:ascii="Bookman Old Style" w:hAnsi="Bookman Old Style" w:cs="Times New Roman"/>
          <w:b/>
        </w:rPr>
        <w:t xml:space="preserve"> </w:t>
      </w:r>
      <w:r w:rsidRPr="00D52901">
        <w:rPr>
          <w:rFonts w:ascii="Bookman Old Style" w:hAnsi="Bookman Old Style" w:cs="Times New Roman"/>
        </w:rPr>
        <w:t>Десятиле</w:t>
      </w:r>
      <w:r w:rsidR="007D48DF">
        <w:rPr>
          <w:rFonts w:ascii="Bookman Old Style" w:hAnsi="Bookman Old Style" w:cs="Times New Roman"/>
        </w:rPr>
        <w:t xml:space="preserve">тие детства в </w:t>
      </w:r>
      <w:r w:rsidRPr="00D52901">
        <w:rPr>
          <w:rFonts w:ascii="Bookman Old Style" w:hAnsi="Bookman Old Style" w:cs="Times New Roman"/>
        </w:rPr>
        <w:t xml:space="preserve">Российской Федерации </w:t>
      </w:r>
    </w:p>
    <w:p w:rsidR="00D440F9" w:rsidRPr="00D52901" w:rsidRDefault="00277404" w:rsidP="007D48DF">
      <w:pPr>
        <w:pStyle w:val="a6"/>
        <w:numPr>
          <w:ilvl w:val="0"/>
          <w:numId w:val="1"/>
        </w:numPr>
        <w:spacing w:before="120" w:after="240" w:line="270" w:lineRule="atLeast"/>
        <w:ind w:right="144"/>
        <w:rPr>
          <w:rFonts w:ascii="Bookman Old Style" w:eastAsia="Times New Roman" w:hAnsi="Bookman Old Style" w:cs="Times New Roman"/>
        </w:rPr>
      </w:pPr>
      <w:r w:rsidRPr="00D52901">
        <w:rPr>
          <w:rFonts w:ascii="Bookman Old Style" w:eastAsia="Times New Roman" w:hAnsi="Bookman Old Style" w:cs="Times New Roman"/>
          <w:b/>
        </w:rPr>
        <w:t xml:space="preserve">2021 - </w:t>
      </w:r>
      <w:r w:rsidR="00D440F9" w:rsidRPr="00D52901">
        <w:rPr>
          <w:rFonts w:ascii="Bookman Old Style" w:eastAsia="Times New Roman" w:hAnsi="Bookman Old Style" w:cs="Times New Roman"/>
          <w:b/>
        </w:rPr>
        <w:t>2030</w:t>
      </w:r>
      <w:r w:rsidR="00FE3593" w:rsidRPr="00D52901">
        <w:rPr>
          <w:rFonts w:ascii="Bookman Old Style" w:eastAsia="Times New Roman" w:hAnsi="Bookman Old Style" w:cs="Times New Roman"/>
        </w:rPr>
        <w:t xml:space="preserve"> </w:t>
      </w:r>
      <w:r w:rsidR="007D48DF">
        <w:rPr>
          <w:rFonts w:ascii="Bookman Old Style" w:eastAsia="Times New Roman" w:hAnsi="Bookman Old Style" w:cs="Times New Roman"/>
        </w:rPr>
        <w:t xml:space="preserve">– </w:t>
      </w:r>
      <w:hyperlink r:id="rId12" w:tgtFrame="_blank" w:history="1">
        <w:r w:rsidR="00D440F9" w:rsidRPr="00D52901">
          <w:rPr>
            <w:rFonts w:ascii="Bookman Old Style" w:eastAsia="Times New Roman" w:hAnsi="Bookman Old Style" w:cs="Times New Roman"/>
          </w:rPr>
          <w:t>Десятилетие по восстановлению экосистем</w:t>
        </w:r>
      </w:hyperlink>
    </w:p>
    <w:p w:rsidR="00D440F9" w:rsidRPr="00D52901" w:rsidRDefault="00277404" w:rsidP="00254C6A">
      <w:pPr>
        <w:pStyle w:val="a6"/>
        <w:numPr>
          <w:ilvl w:val="0"/>
          <w:numId w:val="1"/>
        </w:numPr>
        <w:spacing w:before="120" w:after="240" w:line="270" w:lineRule="atLeast"/>
        <w:ind w:right="144"/>
        <w:jc w:val="both"/>
        <w:rPr>
          <w:rFonts w:ascii="Bookman Old Style" w:eastAsia="Times New Roman" w:hAnsi="Bookman Old Style" w:cs="Times New Roman"/>
        </w:rPr>
      </w:pPr>
      <w:r w:rsidRPr="00D52901">
        <w:rPr>
          <w:rFonts w:ascii="Bookman Old Style" w:eastAsia="Times New Roman" w:hAnsi="Bookman Old Style" w:cs="Times New Roman"/>
          <w:b/>
        </w:rPr>
        <w:t xml:space="preserve">2021 - </w:t>
      </w:r>
      <w:r w:rsidR="00D440F9" w:rsidRPr="00D52901">
        <w:rPr>
          <w:rFonts w:ascii="Bookman Old Style" w:eastAsia="Times New Roman" w:hAnsi="Bookman Old Style" w:cs="Times New Roman"/>
          <w:b/>
        </w:rPr>
        <w:t>2030</w:t>
      </w:r>
      <w:r w:rsidR="00FE3593" w:rsidRPr="00D52901">
        <w:rPr>
          <w:rFonts w:ascii="Bookman Old Style" w:eastAsia="Times New Roman" w:hAnsi="Bookman Old Style" w:cs="Times New Roman"/>
        </w:rPr>
        <w:t xml:space="preserve"> </w:t>
      </w:r>
      <w:r w:rsidR="007D48DF">
        <w:rPr>
          <w:rFonts w:ascii="Bookman Old Style" w:eastAsia="Times New Roman" w:hAnsi="Bookman Old Style" w:cs="Times New Roman"/>
        </w:rPr>
        <w:t xml:space="preserve">– </w:t>
      </w:r>
      <w:hyperlink r:id="rId13" w:tgtFrame="_blank" w:history="1">
        <w:r w:rsidR="00D440F9" w:rsidRPr="00D52901">
          <w:rPr>
            <w:rFonts w:ascii="Bookman Old Style" w:eastAsia="Times New Roman" w:hAnsi="Bookman Old Style" w:cs="Times New Roman"/>
          </w:rPr>
          <w:t>Десятилетие науки об океане в и</w:t>
        </w:r>
        <w:r w:rsidR="00D440F9" w:rsidRPr="00D52901">
          <w:rPr>
            <w:rFonts w:ascii="Bookman Old Style" w:eastAsia="Times New Roman" w:hAnsi="Bookman Old Style" w:cs="Times New Roman"/>
          </w:rPr>
          <w:t>н</w:t>
        </w:r>
        <w:r w:rsidR="00D440F9" w:rsidRPr="00D52901">
          <w:rPr>
            <w:rFonts w:ascii="Bookman Old Style" w:eastAsia="Times New Roman" w:hAnsi="Bookman Old Style" w:cs="Times New Roman"/>
          </w:rPr>
          <w:t>тересах устойчивого развития</w:t>
        </w:r>
      </w:hyperlink>
    </w:p>
    <w:p w:rsidR="00D440F9" w:rsidRPr="00D52901" w:rsidRDefault="00277404" w:rsidP="00254C6A">
      <w:pPr>
        <w:pStyle w:val="a6"/>
        <w:numPr>
          <w:ilvl w:val="0"/>
          <w:numId w:val="1"/>
        </w:numPr>
        <w:spacing w:before="120" w:after="240" w:line="270" w:lineRule="atLeast"/>
        <w:ind w:right="144"/>
        <w:jc w:val="both"/>
        <w:rPr>
          <w:rFonts w:ascii="Bookman Old Style" w:eastAsia="Times New Roman" w:hAnsi="Bookman Old Style" w:cs="Times New Roman"/>
        </w:rPr>
      </w:pPr>
      <w:r w:rsidRPr="00D52901">
        <w:rPr>
          <w:rFonts w:ascii="Bookman Old Style" w:eastAsia="Times New Roman" w:hAnsi="Bookman Old Style" w:cs="Times New Roman"/>
          <w:b/>
        </w:rPr>
        <w:t xml:space="preserve">2019 - </w:t>
      </w:r>
      <w:r w:rsidR="00D440F9" w:rsidRPr="00D52901">
        <w:rPr>
          <w:rFonts w:ascii="Bookman Old Style" w:eastAsia="Times New Roman" w:hAnsi="Bookman Old Style" w:cs="Times New Roman"/>
          <w:b/>
        </w:rPr>
        <w:t>2028</w:t>
      </w:r>
      <w:r w:rsidR="00FE3593" w:rsidRPr="00D52901">
        <w:rPr>
          <w:rFonts w:ascii="Bookman Old Style" w:eastAsia="Times New Roman" w:hAnsi="Bookman Old Style" w:cs="Times New Roman"/>
        </w:rPr>
        <w:t xml:space="preserve"> </w:t>
      </w:r>
      <w:r w:rsidR="007D48DF">
        <w:rPr>
          <w:rFonts w:ascii="Bookman Old Style" w:eastAsia="Times New Roman" w:hAnsi="Bookman Old Style" w:cs="Times New Roman"/>
        </w:rPr>
        <w:t xml:space="preserve">– </w:t>
      </w:r>
      <w:hyperlink r:id="rId14" w:tgtFrame="_blank" w:history="1">
        <w:r w:rsidR="00D440F9" w:rsidRPr="00D52901">
          <w:rPr>
            <w:rFonts w:ascii="Bookman Old Style" w:eastAsia="Times New Roman" w:hAnsi="Bookman Old Style" w:cs="Times New Roman"/>
          </w:rPr>
          <w:t>Десятилетие семейных фермерских хозяйств</w:t>
        </w:r>
      </w:hyperlink>
    </w:p>
    <w:p w:rsidR="00D440F9" w:rsidRPr="00D52901" w:rsidRDefault="00277404" w:rsidP="007D48DF">
      <w:pPr>
        <w:pStyle w:val="a6"/>
        <w:numPr>
          <w:ilvl w:val="0"/>
          <w:numId w:val="1"/>
        </w:numPr>
        <w:spacing w:before="120" w:after="240" w:line="270" w:lineRule="atLeast"/>
        <w:ind w:right="144"/>
        <w:rPr>
          <w:rFonts w:ascii="Bookman Old Style" w:eastAsia="Times New Roman" w:hAnsi="Bookman Old Style" w:cs="Times New Roman"/>
        </w:rPr>
      </w:pPr>
      <w:r w:rsidRPr="00D52901">
        <w:rPr>
          <w:rFonts w:ascii="Bookman Old Style" w:eastAsia="Times New Roman" w:hAnsi="Bookman Old Style" w:cs="Times New Roman"/>
          <w:b/>
        </w:rPr>
        <w:t xml:space="preserve">2018 - </w:t>
      </w:r>
      <w:r w:rsidR="00D440F9" w:rsidRPr="00D52901">
        <w:rPr>
          <w:rFonts w:ascii="Bookman Old Style" w:eastAsia="Times New Roman" w:hAnsi="Bookman Old Style" w:cs="Times New Roman"/>
          <w:b/>
        </w:rPr>
        <w:t>2028</w:t>
      </w:r>
      <w:r w:rsidR="00FE3593" w:rsidRPr="00D52901">
        <w:rPr>
          <w:rFonts w:ascii="Bookman Old Style" w:eastAsia="Times New Roman" w:hAnsi="Bookman Old Style" w:cs="Times New Roman"/>
        </w:rPr>
        <w:t xml:space="preserve"> </w:t>
      </w:r>
      <w:r w:rsidR="007D48DF">
        <w:rPr>
          <w:rFonts w:ascii="Bookman Old Style" w:eastAsia="Times New Roman" w:hAnsi="Bookman Old Style" w:cs="Times New Roman"/>
        </w:rPr>
        <w:t xml:space="preserve">– </w:t>
      </w:r>
      <w:hyperlink r:id="rId15" w:tgtFrame="_blank" w:history="1">
        <w:r w:rsidR="00D440F9" w:rsidRPr="00D52901">
          <w:rPr>
            <w:rFonts w:ascii="Bookman Old Style" w:eastAsia="Times New Roman" w:hAnsi="Bookman Old Style" w:cs="Times New Roman"/>
          </w:rPr>
          <w:t>Десятилетие действий "Вода для устойчивого развития"</w:t>
        </w:r>
      </w:hyperlink>
    </w:p>
    <w:p w:rsidR="00D440F9" w:rsidRPr="00D52901" w:rsidRDefault="00D440F9" w:rsidP="00254C6A">
      <w:pPr>
        <w:pStyle w:val="a6"/>
        <w:numPr>
          <w:ilvl w:val="0"/>
          <w:numId w:val="1"/>
        </w:numPr>
        <w:spacing w:before="120" w:after="240" w:line="270" w:lineRule="atLeast"/>
        <w:ind w:right="144"/>
        <w:jc w:val="both"/>
        <w:rPr>
          <w:rFonts w:ascii="Bookman Old Style" w:eastAsia="Times New Roman" w:hAnsi="Bookman Old Style" w:cs="Times New Roman"/>
        </w:rPr>
      </w:pPr>
      <w:r w:rsidRPr="00D52901">
        <w:rPr>
          <w:rFonts w:ascii="Bookman Old Style" w:eastAsia="Times New Roman" w:hAnsi="Bookman Old Style" w:cs="Times New Roman"/>
          <w:b/>
        </w:rPr>
        <w:t>2018</w:t>
      </w:r>
      <w:r w:rsidR="00D96949" w:rsidRPr="00D52901">
        <w:rPr>
          <w:rFonts w:ascii="Bookman Old Style" w:eastAsia="Times New Roman" w:hAnsi="Bookman Old Style" w:cs="Times New Roman"/>
          <w:b/>
        </w:rPr>
        <w:t xml:space="preserve"> </w:t>
      </w:r>
      <w:r w:rsidRPr="00D52901">
        <w:rPr>
          <w:rFonts w:ascii="Bookman Old Style" w:eastAsia="Times New Roman" w:hAnsi="Bookman Old Style" w:cs="Times New Roman"/>
          <w:b/>
        </w:rPr>
        <w:t>–2027</w:t>
      </w:r>
      <w:r w:rsidR="00FE3593" w:rsidRPr="00D52901">
        <w:rPr>
          <w:rFonts w:ascii="Bookman Old Style" w:eastAsia="Times New Roman" w:hAnsi="Bookman Old Style" w:cs="Times New Roman"/>
        </w:rPr>
        <w:t xml:space="preserve"> </w:t>
      </w:r>
      <w:r w:rsidR="007D48DF">
        <w:rPr>
          <w:rFonts w:ascii="Bookman Old Style" w:eastAsia="Times New Roman" w:hAnsi="Bookman Old Style" w:cs="Times New Roman"/>
        </w:rPr>
        <w:t xml:space="preserve">– </w:t>
      </w:r>
      <w:hyperlink r:id="rId16" w:tgtFrame="_blank" w:history="1">
        <w:r w:rsidRPr="00D52901">
          <w:rPr>
            <w:rFonts w:ascii="Bookman Old Style" w:eastAsia="Times New Roman" w:hAnsi="Bookman Old Style" w:cs="Times New Roman"/>
          </w:rPr>
          <w:t>Десятилетие по борьбе за ликвид</w:t>
        </w:r>
        <w:r w:rsidRPr="00D52901">
          <w:rPr>
            <w:rFonts w:ascii="Bookman Old Style" w:eastAsia="Times New Roman" w:hAnsi="Bookman Old Style" w:cs="Times New Roman"/>
          </w:rPr>
          <w:t>а</w:t>
        </w:r>
        <w:r w:rsidRPr="00D52901">
          <w:rPr>
            <w:rFonts w:ascii="Bookman Old Style" w:eastAsia="Times New Roman" w:hAnsi="Bookman Old Style" w:cs="Times New Roman"/>
          </w:rPr>
          <w:t>цию нищеты</w:t>
        </w:r>
      </w:hyperlink>
    </w:p>
    <w:p w:rsidR="00D440F9" w:rsidRPr="00D52901" w:rsidRDefault="00D440F9" w:rsidP="007D48DF">
      <w:pPr>
        <w:pStyle w:val="a6"/>
        <w:numPr>
          <w:ilvl w:val="0"/>
          <w:numId w:val="1"/>
        </w:numPr>
        <w:spacing w:before="120" w:after="240" w:line="270" w:lineRule="atLeast"/>
        <w:ind w:right="144"/>
        <w:rPr>
          <w:rFonts w:ascii="Bookman Old Style" w:eastAsia="Times New Roman" w:hAnsi="Bookman Old Style" w:cs="Times New Roman"/>
        </w:rPr>
      </w:pPr>
      <w:r w:rsidRPr="00D52901">
        <w:rPr>
          <w:rFonts w:ascii="Bookman Old Style" w:eastAsia="Times New Roman" w:hAnsi="Bookman Old Style" w:cs="Times New Roman"/>
          <w:b/>
        </w:rPr>
        <w:t>2016</w:t>
      </w:r>
      <w:r w:rsidR="00D96949" w:rsidRPr="00D52901">
        <w:rPr>
          <w:rFonts w:ascii="Bookman Old Style" w:eastAsia="Times New Roman" w:hAnsi="Bookman Old Style" w:cs="Times New Roman"/>
          <w:b/>
        </w:rPr>
        <w:t xml:space="preserve"> </w:t>
      </w:r>
      <w:r w:rsidRPr="00D52901">
        <w:rPr>
          <w:rFonts w:ascii="Bookman Old Style" w:eastAsia="Times New Roman" w:hAnsi="Bookman Old Style" w:cs="Times New Roman"/>
          <w:b/>
        </w:rPr>
        <w:t>–</w:t>
      </w:r>
      <w:r w:rsidR="007D48DF">
        <w:rPr>
          <w:rFonts w:ascii="Bookman Old Style" w:eastAsia="Times New Roman" w:hAnsi="Bookman Old Style" w:cs="Times New Roman"/>
          <w:b/>
        </w:rPr>
        <w:t xml:space="preserve"> </w:t>
      </w:r>
      <w:r w:rsidRPr="00D52901">
        <w:rPr>
          <w:rFonts w:ascii="Bookman Old Style" w:eastAsia="Times New Roman" w:hAnsi="Bookman Old Style" w:cs="Times New Roman"/>
          <w:b/>
        </w:rPr>
        <w:t>2025</w:t>
      </w:r>
      <w:r w:rsidR="007D48DF">
        <w:rPr>
          <w:rFonts w:ascii="Bookman Old Style" w:eastAsia="Times New Roman" w:hAnsi="Bookman Old Style" w:cs="Times New Roman"/>
        </w:rPr>
        <w:t xml:space="preserve"> – </w:t>
      </w:r>
      <w:hyperlink r:id="rId17" w:tgtFrame="_blank" w:history="1">
        <w:r w:rsidRPr="00D52901">
          <w:rPr>
            <w:rFonts w:ascii="Bookman Old Style" w:eastAsia="Times New Roman" w:hAnsi="Bookman Old Style" w:cs="Times New Roman"/>
          </w:rPr>
          <w:t>Десятилетие действий по пробл</w:t>
        </w:r>
        <w:r w:rsidRPr="00D52901">
          <w:rPr>
            <w:rFonts w:ascii="Bookman Old Style" w:eastAsia="Times New Roman" w:hAnsi="Bookman Old Style" w:cs="Times New Roman"/>
          </w:rPr>
          <w:t>е</w:t>
        </w:r>
        <w:r w:rsidRPr="00D52901">
          <w:rPr>
            <w:rFonts w:ascii="Bookman Old Style" w:eastAsia="Times New Roman" w:hAnsi="Bookman Old Style" w:cs="Times New Roman"/>
          </w:rPr>
          <w:t>мам питания</w:t>
        </w:r>
      </w:hyperlink>
    </w:p>
    <w:p w:rsidR="00D440F9" w:rsidRPr="00D52901" w:rsidRDefault="00D440F9" w:rsidP="007D48DF">
      <w:pPr>
        <w:pStyle w:val="a6"/>
        <w:numPr>
          <w:ilvl w:val="0"/>
          <w:numId w:val="1"/>
        </w:numPr>
        <w:spacing w:before="120" w:after="240" w:line="270" w:lineRule="atLeast"/>
        <w:ind w:right="144"/>
        <w:rPr>
          <w:rFonts w:ascii="Bookman Old Style" w:eastAsia="Times New Roman" w:hAnsi="Bookman Old Style" w:cs="Times New Roman"/>
        </w:rPr>
      </w:pPr>
      <w:r w:rsidRPr="00D52901">
        <w:rPr>
          <w:rFonts w:ascii="Bookman Old Style" w:eastAsia="Times New Roman" w:hAnsi="Bookman Old Style" w:cs="Times New Roman"/>
          <w:b/>
        </w:rPr>
        <w:t>2015</w:t>
      </w:r>
      <w:r w:rsidR="007D48DF">
        <w:rPr>
          <w:rFonts w:ascii="Bookman Old Style" w:eastAsia="Times New Roman" w:hAnsi="Bookman Old Style" w:cs="Times New Roman"/>
          <w:b/>
        </w:rPr>
        <w:t xml:space="preserve"> </w:t>
      </w:r>
      <w:r w:rsidRPr="00D52901">
        <w:rPr>
          <w:rFonts w:ascii="Bookman Old Style" w:eastAsia="Times New Roman" w:hAnsi="Bookman Old Style" w:cs="Times New Roman"/>
          <w:b/>
        </w:rPr>
        <w:t>–</w:t>
      </w:r>
      <w:r w:rsidR="007D48DF">
        <w:rPr>
          <w:rFonts w:ascii="Bookman Old Style" w:eastAsia="Times New Roman" w:hAnsi="Bookman Old Style" w:cs="Times New Roman"/>
          <w:b/>
        </w:rPr>
        <w:t xml:space="preserve"> </w:t>
      </w:r>
      <w:r w:rsidRPr="00D52901">
        <w:rPr>
          <w:rFonts w:ascii="Bookman Old Style" w:eastAsia="Times New Roman" w:hAnsi="Bookman Old Style" w:cs="Times New Roman"/>
          <w:b/>
        </w:rPr>
        <w:t>2024</w:t>
      </w:r>
      <w:r w:rsidR="00473FC1" w:rsidRPr="00D52901">
        <w:rPr>
          <w:rFonts w:ascii="Bookman Old Style" w:eastAsia="Times New Roman" w:hAnsi="Bookman Old Style" w:cs="Times New Roman"/>
          <w:b/>
        </w:rPr>
        <w:t xml:space="preserve"> </w:t>
      </w:r>
      <w:r w:rsidR="007D48DF">
        <w:rPr>
          <w:rFonts w:ascii="Bookman Old Style" w:eastAsia="Times New Roman" w:hAnsi="Bookman Old Style" w:cs="Times New Roman"/>
        </w:rPr>
        <w:t xml:space="preserve">– </w:t>
      </w:r>
      <w:hyperlink r:id="rId18" w:tgtFrame="_blank" w:history="1">
        <w:r w:rsidRPr="00D52901">
          <w:rPr>
            <w:rFonts w:ascii="Bookman Old Style" w:eastAsia="Times New Roman" w:hAnsi="Bookman Old Style" w:cs="Times New Roman"/>
          </w:rPr>
          <w:t>Международное десятилетие лиц африканского происхождения</w:t>
        </w:r>
      </w:hyperlink>
    </w:p>
    <w:p w:rsidR="00076C55" w:rsidRPr="00076C55" w:rsidRDefault="00D440F9" w:rsidP="00076C55">
      <w:pPr>
        <w:pStyle w:val="a6"/>
        <w:numPr>
          <w:ilvl w:val="0"/>
          <w:numId w:val="1"/>
        </w:numPr>
        <w:spacing w:before="120" w:after="240" w:line="270" w:lineRule="atLeast"/>
        <w:ind w:right="144"/>
        <w:rPr>
          <w:rFonts w:ascii="Bookman Old Style" w:eastAsia="Times New Roman" w:hAnsi="Bookman Old Style" w:cs="Times New Roman"/>
        </w:rPr>
      </w:pPr>
      <w:r w:rsidRPr="00D52901">
        <w:rPr>
          <w:rFonts w:ascii="Bookman Old Style" w:eastAsia="Times New Roman" w:hAnsi="Bookman Old Style" w:cs="Times New Roman"/>
          <w:b/>
        </w:rPr>
        <w:t>2014</w:t>
      </w:r>
      <w:r w:rsidR="007D48DF">
        <w:rPr>
          <w:rFonts w:ascii="Bookman Old Style" w:eastAsia="Times New Roman" w:hAnsi="Bookman Old Style" w:cs="Times New Roman"/>
          <w:b/>
        </w:rPr>
        <w:t xml:space="preserve"> </w:t>
      </w:r>
      <w:r w:rsidRPr="00D52901">
        <w:rPr>
          <w:rFonts w:ascii="Bookman Old Style" w:eastAsia="Times New Roman" w:hAnsi="Bookman Old Style" w:cs="Times New Roman"/>
          <w:b/>
        </w:rPr>
        <w:t>–</w:t>
      </w:r>
      <w:r w:rsidR="007D48DF">
        <w:rPr>
          <w:rFonts w:ascii="Bookman Old Style" w:eastAsia="Times New Roman" w:hAnsi="Bookman Old Style" w:cs="Times New Roman"/>
          <w:b/>
        </w:rPr>
        <w:t xml:space="preserve"> </w:t>
      </w:r>
      <w:r w:rsidRPr="00D52901">
        <w:rPr>
          <w:rFonts w:ascii="Bookman Old Style" w:eastAsia="Times New Roman" w:hAnsi="Bookman Old Style" w:cs="Times New Roman"/>
          <w:b/>
        </w:rPr>
        <w:t>2024</w:t>
      </w:r>
      <w:r w:rsidRPr="00D52901">
        <w:rPr>
          <w:rFonts w:ascii="Bookman Old Style" w:eastAsia="Times New Roman" w:hAnsi="Bookman Old Style" w:cs="Times New Roman"/>
        </w:rPr>
        <w:t xml:space="preserve"> </w:t>
      </w:r>
      <w:r w:rsidR="007D48DF">
        <w:rPr>
          <w:rFonts w:ascii="Bookman Old Style" w:eastAsia="Times New Roman" w:hAnsi="Bookman Old Style" w:cs="Times New Roman"/>
        </w:rPr>
        <w:t xml:space="preserve">– </w:t>
      </w:r>
      <w:hyperlink r:id="rId19" w:tgtFrame="_blank" w:history="1">
        <w:r w:rsidRPr="00D52901">
          <w:rPr>
            <w:rFonts w:ascii="Bookman Old Style" w:eastAsia="Times New Roman" w:hAnsi="Bookman Old Style" w:cs="Times New Roman"/>
          </w:rPr>
          <w:t>Десятилетие устойчивой энергет</w:t>
        </w:r>
        <w:r w:rsidRPr="00D52901">
          <w:rPr>
            <w:rFonts w:ascii="Bookman Old Style" w:eastAsia="Times New Roman" w:hAnsi="Bookman Old Style" w:cs="Times New Roman"/>
          </w:rPr>
          <w:t>и</w:t>
        </w:r>
        <w:r w:rsidRPr="00D52901">
          <w:rPr>
            <w:rFonts w:ascii="Bookman Old Style" w:eastAsia="Times New Roman" w:hAnsi="Bookman Old Style" w:cs="Times New Roman"/>
          </w:rPr>
          <w:t>ки для всех</w:t>
        </w:r>
      </w:hyperlink>
    </w:p>
    <w:p w:rsidR="00076C55" w:rsidRPr="00076C55" w:rsidRDefault="00076C55" w:rsidP="00076C55">
      <w:pPr>
        <w:pStyle w:val="a6"/>
        <w:spacing w:before="120" w:after="240" w:line="270" w:lineRule="atLeast"/>
        <w:ind w:left="928" w:right="144"/>
        <w:rPr>
          <w:rFonts w:ascii="Bookman Old Style" w:eastAsia="Times New Roman" w:hAnsi="Bookman Old Style" w:cs="Times New Roman"/>
        </w:rPr>
      </w:pPr>
    </w:p>
    <w:p w:rsidR="00397548" w:rsidRPr="00076C55" w:rsidRDefault="00DD3985" w:rsidP="00076C55">
      <w:pPr>
        <w:pStyle w:val="a6"/>
        <w:spacing w:before="120" w:after="240" w:line="270" w:lineRule="atLeast"/>
        <w:ind w:left="928" w:right="144"/>
        <w:jc w:val="center"/>
        <w:rPr>
          <w:rFonts w:ascii="Bookman Old Style" w:eastAsia="Times New Roman" w:hAnsi="Bookman Old Style" w:cs="Times New Roman"/>
        </w:rPr>
      </w:pPr>
      <w:r w:rsidRPr="00076C55">
        <w:rPr>
          <w:rFonts w:ascii="Bookman Old Style" w:hAnsi="Bookman Old Style" w:cs="Times New Roman"/>
          <w:b/>
          <w:i/>
          <w:color w:val="CC0066"/>
          <w:sz w:val="36"/>
          <w:szCs w:val="36"/>
        </w:rPr>
        <w:lastRenderedPageBreak/>
        <w:t>Январь</w:t>
      </w:r>
    </w:p>
    <w:tbl>
      <w:tblPr>
        <w:tblStyle w:val="a3"/>
        <w:tblW w:w="6933" w:type="dxa"/>
        <w:tblLayout w:type="fixed"/>
        <w:tblLook w:val="04A0" w:firstRow="1" w:lastRow="0" w:firstColumn="1" w:lastColumn="0" w:noHBand="0" w:noVBand="1"/>
      </w:tblPr>
      <w:tblGrid>
        <w:gridCol w:w="817"/>
        <w:gridCol w:w="425"/>
        <w:gridCol w:w="5691"/>
      </w:tblGrid>
      <w:tr w:rsidR="00C238F1" w:rsidRPr="00D52901" w:rsidTr="00C86153">
        <w:tc>
          <w:tcPr>
            <w:tcW w:w="817" w:type="dxa"/>
          </w:tcPr>
          <w:p w:rsidR="00397548" w:rsidRPr="00D52901" w:rsidRDefault="00397548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397548" w:rsidRPr="00D52901" w:rsidRDefault="007D48DF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Новогодний праздник </w:t>
            </w:r>
          </w:p>
        </w:tc>
      </w:tr>
      <w:tr w:rsidR="00C238F1" w:rsidRPr="00D52901" w:rsidTr="00C86153">
        <w:tc>
          <w:tcPr>
            <w:tcW w:w="817" w:type="dxa"/>
          </w:tcPr>
          <w:p w:rsidR="00397548" w:rsidRPr="00D52901" w:rsidRDefault="00397548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397548" w:rsidRPr="00D52901" w:rsidRDefault="00397548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былинного богатыря Ильи Муромца</w:t>
            </w:r>
          </w:p>
        </w:tc>
      </w:tr>
      <w:tr w:rsidR="00C238F1" w:rsidRPr="00D52901" w:rsidTr="00C86153">
        <w:tc>
          <w:tcPr>
            <w:tcW w:w="817" w:type="dxa"/>
          </w:tcPr>
          <w:p w:rsidR="00397548" w:rsidRPr="00D52901" w:rsidRDefault="00397548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397548" w:rsidRPr="00D52901" w:rsidRDefault="00397548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мира</w:t>
            </w:r>
          </w:p>
        </w:tc>
      </w:tr>
      <w:tr w:rsidR="00C238F1" w:rsidRPr="00D52901" w:rsidTr="00C86153">
        <w:tc>
          <w:tcPr>
            <w:tcW w:w="817" w:type="dxa"/>
          </w:tcPr>
          <w:p w:rsidR="00B01282" w:rsidRPr="00D52901" w:rsidRDefault="00B0128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B01282" w:rsidRPr="00D52901" w:rsidRDefault="0054161F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  <w:r w:rsidR="00B01282"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5 </w:t>
            </w:r>
            <w:r w:rsidR="00F92430"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лет </w:t>
            </w:r>
            <w:r w:rsidR="00B01282" w:rsidRPr="00D52901">
              <w:rPr>
                <w:rFonts w:ascii="Bookman Old Style" w:hAnsi="Bookman Old Style" w:cs="Times New Roman"/>
                <w:sz w:val="24"/>
                <w:szCs w:val="24"/>
              </w:rPr>
              <w:t>со дня рожде</w:t>
            </w:r>
            <w:r w:rsidR="00156AF6" w:rsidRPr="00D52901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="00B01282" w:rsidRPr="00D52901">
              <w:rPr>
                <w:rFonts w:ascii="Bookman Old Style" w:hAnsi="Bookman Old Style" w:cs="Times New Roman"/>
                <w:sz w:val="24"/>
                <w:szCs w:val="24"/>
              </w:rPr>
              <w:t>ия</w:t>
            </w:r>
            <w:r w:rsidR="00B01282"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9E143C">
              <w:rPr>
                <w:rFonts w:ascii="Bookman Old Style" w:hAnsi="Bookman Old Style" w:cs="Times New Roman"/>
                <w:sz w:val="24"/>
                <w:szCs w:val="24"/>
              </w:rPr>
              <w:t>детского писателя</w:t>
            </w:r>
            <w:r w:rsidRPr="009E143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Л. И. Давыдычева</w:t>
            </w:r>
            <w:r w:rsidR="00ED405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D4052" w:rsidRPr="00ED4052">
              <w:rPr>
                <w:rFonts w:ascii="Bookman Old Style" w:hAnsi="Bookman Old Style" w:cs="Times New Roman"/>
                <w:sz w:val="24"/>
                <w:szCs w:val="24"/>
              </w:rPr>
              <w:t>(1927-1988)</w:t>
            </w:r>
          </w:p>
        </w:tc>
      </w:tr>
      <w:tr w:rsidR="00205D8C" w:rsidRPr="00D52901" w:rsidTr="00C86153">
        <w:tc>
          <w:tcPr>
            <w:tcW w:w="817" w:type="dxa"/>
          </w:tcPr>
          <w:p w:rsidR="00205D8C" w:rsidRPr="00D52901" w:rsidRDefault="00205D8C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205D8C" w:rsidRDefault="000B73AC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195 лет</w:t>
            </w:r>
            <w:r w:rsidR="00205D8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205D8C" w:rsidRPr="000B73AC">
              <w:rPr>
                <w:rFonts w:ascii="Bookman Old Style" w:hAnsi="Bookman Old Style" w:cs="Times New Roman"/>
                <w:sz w:val="24"/>
                <w:szCs w:val="24"/>
              </w:rPr>
              <w:t>со дня рождения химика</w:t>
            </w:r>
            <w:r w:rsidR="00205D8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Н. Н. Бек</w:t>
            </w:r>
            <w:r w:rsidR="00205D8C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="00205D8C">
              <w:rPr>
                <w:rFonts w:ascii="Bookman Old Style" w:hAnsi="Bookman Old Style" w:cs="Times New Roman"/>
                <w:b/>
                <w:sz w:val="24"/>
                <w:szCs w:val="24"/>
              </w:rPr>
              <w:t>това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B73AC">
              <w:rPr>
                <w:rFonts w:ascii="Bookman Old Style" w:hAnsi="Bookman Old Style" w:cs="Times New Roman"/>
                <w:sz w:val="24"/>
                <w:szCs w:val="24"/>
              </w:rPr>
              <w:t>(1827-1911)</w:t>
            </w:r>
          </w:p>
        </w:tc>
      </w:tr>
      <w:tr w:rsidR="00C238F1" w:rsidRPr="00D52901" w:rsidTr="00C86153">
        <w:tc>
          <w:tcPr>
            <w:tcW w:w="817" w:type="dxa"/>
          </w:tcPr>
          <w:p w:rsidR="00115D28" w:rsidRPr="00D52901" w:rsidRDefault="00115D28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115D28" w:rsidRPr="00D52901" w:rsidRDefault="00115D28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узника</w:t>
            </w:r>
          </w:p>
        </w:tc>
      </w:tr>
      <w:tr w:rsidR="00DC5A0E" w:rsidRPr="00D52901" w:rsidTr="00C86153">
        <w:tc>
          <w:tcPr>
            <w:tcW w:w="817" w:type="dxa"/>
          </w:tcPr>
          <w:p w:rsidR="00DC5A0E" w:rsidRPr="00D52901" w:rsidRDefault="00DC5A0E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DC5A0E" w:rsidRPr="00D52901" w:rsidRDefault="00DC5A0E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185 лет </w:t>
            </w:r>
            <w:r w:rsidRPr="0066768E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композит</w:t>
            </w:r>
            <w:r w:rsidRPr="0066768E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66768E">
              <w:rPr>
                <w:rFonts w:ascii="Bookman Old Style" w:hAnsi="Bookman Old Style" w:cs="Times New Roman"/>
                <w:sz w:val="24"/>
                <w:szCs w:val="24"/>
              </w:rPr>
              <w:t>ра и пианиста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М. А. </w:t>
            </w:r>
            <w:r w:rsidR="0066768E">
              <w:rPr>
                <w:rFonts w:ascii="Bookman Old Style" w:hAnsi="Bookman Old Style" w:cs="Times New Roman"/>
                <w:b/>
                <w:sz w:val="24"/>
                <w:szCs w:val="24"/>
              </w:rPr>
              <w:t>Балакирева</w:t>
            </w:r>
            <w:r w:rsidR="00782F6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782F65" w:rsidRPr="00782F65">
              <w:rPr>
                <w:rFonts w:ascii="Bookman Old Style" w:hAnsi="Bookman Old Style" w:cs="Times New Roman"/>
                <w:sz w:val="24"/>
                <w:szCs w:val="24"/>
              </w:rPr>
              <w:t>(1837-1910)</w:t>
            </w:r>
          </w:p>
        </w:tc>
      </w:tr>
      <w:tr w:rsidR="000D38D9" w:rsidRPr="00D52901" w:rsidTr="00C86153">
        <w:tc>
          <w:tcPr>
            <w:tcW w:w="817" w:type="dxa"/>
          </w:tcPr>
          <w:p w:rsidR="000D38D9" w:rsidRPr="00D52901" w:rsidRDefault="000D38D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0D38D9" w:rsidRPr="00D52901" w:rsidRDefault="000D38D9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130 лет </w:t>
            </w:r>
            <w:r w:rsidRPr="000D38D9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английского писателя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Джона </w:t>
            </w:r>
            <w:proofErr w:type="spellStart"/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Толкина</w:t>
            </w:r>
            <w:proofErr w:type="spellEnd"/>
            <w:r w:rsidR="00A75D8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A75D87" w:rsidRPr="00A75D87">
              <w:rPr>
                <w:rFonts w:ascii="Bookman Old Style" w:hAnsi="Bookman Old Style" w:cs="Times New Roman"/>
                <w:sz w:val="24"/>
                <w:szCs w:val="24"/>
              </w:rPr>
              <w:t>(1892-1973)</w:t>
            </w:r>
          </w:p>
        </w:tc>
      </w:tr>
      <w:tr w:rsidR="00C238F1" w:rsidRPr="00D52901" w:rsidTr="00C86153">
        <w:tc>
          <w:tcPr>
            <w:tcW w:w="817" w:type="dxa"/>
          </w:tcPr>
          <w:p w:rsidR="00143287" w:rsidRPr="00D52901" w:rsidRDefault="0014328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143287" w:rsidRPr="00D52901" w:rsidRDefault="00143287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Ньютона</w:t>
            </w:r>
          </w:p>
        </w:tc>
      </w:tr>
      <w:tr w:rsidR="00C238F1" w:rsidRPr="00D52901" w:rsidTr="00C86153">
        <w:tc>
          <w:tcPr>
            <w:tcW w:w="817" w:type="dxa"/>
          </w:tcPr>
          <w:p w:rsidR="00143287" w:rsidRPr="00D52901" w:rsidRDefault="0014328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4-10</w:t>
            </w:r>
          </w:p>
        </w:tc>
        <w:tc>
          <w:tcPr>
            <w:tcW w:w="6116" w:type="dxa"/>
            <w:gridSpan w:val="2"/>
          </w:tcPr>
          <w:p w:rsidR="00143287" w:rsidRPr="00D52901" w:rsidRDefault="00143287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Неделя науки и техники для детей и юн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шества</w:t>
            </w:r>
          </w:p>
        </w:tc>
      </w:tr>
      <w:tr w:rsidR="006453D4" w:rsidRPr="00D52901" w:rsidTr="00C86153">
        <w:tc>
          <w:tcPr>
            <w:tcW w:w="817" w:type="dxa"/>
          </w:tcPr>
          <w:p w:rsidR="006453D4" w:rsidRPr="00D52901" w:rsidRDefault="006453D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4-10 </w:t>
            </w:r>
          </w:p>
        </w:tc>
        <w:tc>
          <w:tcPr>
            <w:tcW w:w="6116" w:type="dxa"/>
            <w:gridSpan w:val="2"/>
          </w:tcPr>
          <w:p w:rsidR="006453D4" w:rsidRPr="00D52901" w:rsidRDefault="006453D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Неделя «Музей и дети»</w:t>
            </w:r>
          </w:p>
        </w:tc>
      </w:tr>
      <w:tr w:rsidR="00C238F1" w:rsidRPr="00D52901" w:rsidTr="00C86153">
        <w:tc>
          <w:tcPr>
            <w:tcW w:w="817" w:type="dxa"/>
          </w:tcPr>
          <w:p w:rsidR="00143287" w:rsidRPr="00D52901" w:rsidRDefault="0014328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143287" w:rsidRPr="00D52901" w:rsidRDefault="00143287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бойскаутов</w:t>
            </w:r>
          </w:p>
        </w:tc>
      </w:tr>
      <w:tr w:rsidR="00C238F1" w:rsidRPr="00D52901" w:rsidTr="00C86153">
        <w:tc>
          <w:tcPr>
            <w:tcW w:w="817" w:type="dxa"/>
          </w:tcPr>
          <w:p w:rsidR="00143287" w:rsidRPr="00D52901" w:rsidRDefault="0014328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143287" w:rsidRPr="00D52901" w:rsidRDefault="00143287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1878 году началось сражение с турецкой армией при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Шейново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(Болгария), в котором русские войска одержали стратегич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ски важную победу</w:t>
            </w:r>
          </w:p>
        </w:tc>
      </w:tr>
      <w:tr w:rsidR="00C238F1" w:rsidRPr="00D52901" w:rsidTr="00C86153">
        <w:tc>
          <w:tcPr>
            <w:tcW w:w="817" w:type="dxa"/>
          </w:tcPr>
          <w:p w:rsidR="00125968" w:rsidRPr="00D52901" w:rsidRDefault="00125968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125968" w:rsidRPr="00D52901" w:rsidRDefault="00125968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 w:rsidR="00E85960">
              <w:rPr>
                <w:rFonts w:ascii="Bookman Old Style" w:hAnsi="Bookman Old Style" w:cs="Times New Roman"/>
                <w:b/>
                <w:sz w:val="24"/>
                <w:szCs w:val="24"/>
              </w:rPr>
              <w:t>50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</w:t>
            </w:r>
            <w:r w:rsidR="00E85960" w:rsidRPr="00693D38">
              <w:rPr>
                <w:rFonts w:ascii="Bookman Old Style" w:hAnsi="Bookman Old Style" w:cs="Times New Roman"/>
                <w:sz w:val="24"/>
                <w:szCs w:val="24"/>
              </w:rPr>
              <w:t>композит</w:t>
            </w:r>
            <w:r w:rsidR="00E85960" w:rsidRPr="00693D38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="00E85960" w:rsidRPr="00693D38">
              <w:rPr>
                <w:rFonts w:ascii="Bookman Old Style" w:hAnsi="Bookman Old Style" w:cs="Times New Roman"/>
                <w:sz w:val="24"/>
                <w:szCs w:val="24"/>
              </w:rPr>
              <w:t xml:space="preserve">ра </w:t>
            </w:r>
            <w:r w:rsidR="00E85960" w:rsidRPr="00693D38">
              <w:rPr>
                <w:rFonts w:ascii="Bookman Old Style" w:hAnsi="Bookman Old Style" w:cs="Times New Roman"/>
                <w:b/>
                <w:sz w:val="24"/>
                <w:szCs w:val="24"/>
              </w:rPr>
              <w:t>А.</w:t>
            </w:r>
            <w:r w:rsidR="00A87B7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85960" w:rsidRPr="00693D38">
              <w:rPr>
                <w:rFonts w:ascii="Bookman Old Style" w:hAnsi="Bookman Old Style" w:cs="Times New Roman"/>
                <w:b/>
                <w:sz w:val="24"/>
                <w:szCs w:val="24"/>
              </w:rPr>
              <w:t>Н. Скрябина</w:t>
            </w:r>
            <w:r w:rsidR="00ED405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D4052" w:rsidRPr="00ED4052">
              <w:rPr>
                <w:rFonts w:ascii="Bookman Old Style" w:hAnsi="Bookman Old Style" w:cs="Times New Roman"/>
                <w:sz w:val="24"/>
                <w:szCs w:val="24"/>
              </w:rPr>
              <w:t>(1872-1915)</w:t>
            </w:r>
          </w:p>
        </w:tc>
      </w:tr>
      <w:tr w:rsidR="00C238F1" w:rsidRPr="00D52901" w:rsidTr="00C86153">
        <w:tc>
          <w:tcPr>
            <w:tcW w:w="817" w:type="dxa"/>
          </w:tcPr>
          <w:p w:rsidR="00125968" w:rsidRPr="00D52901" w:rsidRDefault="00125968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125968" w:rsidRPr="00D52901" w:rsidRDefault="00125968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Рождество Христово</w:t>
            </w:r>
          </w:p>
        </w:tc>
      </w:tr>
      <w:tr w:rsidR="0057005D" w:rsidRPr="00D52901" w:rsidTr="00C86153">
        <w:tc>
          <w:tcPr>
            <w:tcW w:w="817" w:type="dxa"/>
          </w:tcPr>
          <w:p w:rsidR="0057005D" w:rsidRPr="00D52901" w:rsidRDefault="00693D38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57005D" w:rsidRPr="00693D38" w:rsidRDefault="00693D38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93D38">
              <w:rPr>
                <w:rFonts w:ascii="Bookman Old Style" w:hAnsi="Bookman Old Style" w:cs="Times New Roman"/>
                <w:b/>
                <w:sz w:val="24"/>
                <w:szCs w:val="24"/>
              </w:rPr>
              <w:t>День детского кино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календаря </w:t>
            </w:r>
            <w:r w:rsidRPr="00693D38">
              <w:rPr>
                <w:rFonts w:ascii="Bookman Old Style" w:hAnsi="Bookman Old Style" w:cs="Times New Roman"/>
                <w:i/>
                <w:sz w:val="24"/>
                <w:szCs w:val="24"/>
              </w:rPr>
              <w:t xml:space="preserve">(в 1709 г. по инициативе Петра </w:t>
            </w:r>
            <w:r w:rsidRPr="00693D38">
              <w:rPr>
                <w:rFonts w:ascii="Bookman Old Style" w:hAnsi="Bookman Old Style" w:cs="Times New Roman"/>
                <w:i/>
                <w:sz w:val="24"/>
                <w:szCs w:val="24"/>
                <w:lang w:val="en-US"/>
              </w:rPr>
              <w:t>I</w:t>
            </w:r>
            <w:r w:rsidRPr="00693D38">
              <w:rPr>
                <w:rFonts w:ascii="Bookman Old Style" w:hAnsi="Bookman Old Style" w:cs="Times New Roman"/>
                <w:i/>
                <w:sz w:val="24"/>
                <w:szCs w:val="24"/>
              </w:rPr>
              <w:t xml:space="preserve"> был выпущен первый гражданский к</w:t>
            </w:r>
            <w:r w:rsidRPr="00693D38">
              <w:rPr>
                <w:rFonts w:ascii="Bookman Old Style" w:hAnsi="Bookman Old Style" w:cs="Times New Roman"/>
                <w:i/>
                <w:sz w:val="24"/>
                <w:szCs w:val="24"/>
              </w:rPr>
              <w:t>а</w:t>
            </w:r>
            <w:r w:rsidRPr="00693D38">
              <w:rPr>
                <w:rFonts w:ascii="Bookman Old Style" w:hAnsi="Bookman Old Style" w:cs="Times New Roman"/>
                <w:i/>
                <w:sz w:val="24"/>
                <w:szCs w:val="24"/>
              </w:rPr>
              <w:t>лендарь под редакцией графа Якова Брюса)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«спасибо» </w:t>
            </w:r>
            <w:r w:rsidRPr="004E0A7C">
              <w:rPr>
                <w:rFonts w:ascii="Bookman Old Style" w:hAnsi="Bookman Old Style" w:cs="Times New Roman"/>
                <w:i/>
                <w:sz w:val="24"/>
                <w:szCs w:val="24"/>
              </w:rPr>
              <w:t>(русское слово «спасибо» родилось в 16-м веке из словосочет</w:t>
            </w:r>
            <w:r w:rsidRPr="004E0A7C">
              <w:rPr>
                <w:rFonts w:ascii="Bookman Old Style" w:hAnsi="Bookman Old Style" w:cs="Times New Roman"/>
                <w:i/>
                <w:sz w:val="24"/>
                <w:szCs w:val="24"/>
              </w:rPr>
              <w:t>а</w:t>
            </w:r>
            <w:r w:rsidRPr="004E0A7C">
              <w:rPr>
                <w:rFonts w:ascii="Bookman Old Style" w:hAnsi="Bookman Old Style" w:cs="Times New Roman"/>
                <w:i/>
                <w:sz w:val="24"/>
                <w:szCs w:val="24"/>
              </w:rPr>
              <w:t>ния «спаси Бог»)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заповедников и национальных парков </w:t>
            </w:r>
            <w:r w:rsidRPr="004E0A7C">
              <w:rPr>
                <w:rFonts w:ascii="Bookman Old Style" w:hAnsi="Bookman Old Style" w:cs="Times New Roman"/>
                <w:i/>
                <w:sz w:val="24"/>
                <w:szCs w:val="24"/>
              </w:rPr>
              <w:t xml:space="preserve">(отмечается с 1997 г. по инициативе Центра </w:t>
            </w:r>
            <w:r w:rsidRPr="004E0A7C">
              <w:rPr>
                <w:rFonts w:ascii="Bookman Old Style" w:hAnsi="Bookman Old Style" w:cs="Times New Roman"/>
                <w:i/>
                <w:sz w:val="24"/>
                <w:szCs w:val="24"/>
              </w:rPr>
              <w:lastRenderedPageBreak/>
              <w:t>охраны дикой природы и Всемирного фонда д</w:t>
            </w:r>
            <w:r w:rsidRPr="004E0A7C">
              <w:rPr>
                <w:rFonts w:ascii="Bookman Old Style" w:hAnsi="Bookman Old Style" w:cs="Times New Roman"/>
                <w:i/>
                <w:sz w:val="24"/>
                <w:szCs w:val="24"/>
              </w:rPr>
              <w:t>и</w:t>
            </w:r>
            <w:r w:rsidRPr="004E0A7C">
              <w:rPr>
                <w:rFonts w:ascii="Bookman Old Style" w:hAnsi="Bookman Old Style" w:cs="Times New Roman"/>
                <w:i/>
                <w:sz w:val="24"/>
                <w:szCs w:val="24"/>
              </w:rPr>
              <w:t>кой природы)</w:t>
            </w:r>
          </w:p>
        </w:tc>
      </w:tr>
      <w:tr w:rsidR="004250E4" w:rsidRPr="00D52901" w:rsidTr="00C86153">
        <w:trPr>
          <w:trHeight w:val="563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советские войска нач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ли</w:t>
            </w:r>
            <w:proofErr w:type="gram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В</w:t>
            </w:r>
            <w:proofErr w:type="gram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исло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-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Одерскую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операцию</w:t>
            </w:r>
          </w:p>
        </w:tc>
      </w:tr>
      <w:tr w:rsidR="00444500" w:rsidRPr="00D52901" w:rsidTr="00C86153">
        <w:trPr>
          <w:trHeight w:val="563"/>
        </w:trPr>
        <w:tc>
          <w:tcPr>
            <w:tcW w:w="817" w:type="dxa"/>
          </w:tcPr>
          <w:p w:rsidR="00444500" w:rsidRPr="00D52901" w:rsidRDefault="00444500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 </w:t>
            </w:r>
          </w:p>
        </w:tc>
        <w:tc>
          <w:tcPr>
            <w:tcW w:w="6116" w:type="dxa"/>
            <w:gridSpan w:val="2"/>
          </w:tcPr>
          <w:p w:rsidR="00444500" w:rsidRPr="00D52901" w:rsidRDefault="00444500" w:rsidP="002C50C9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444500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="002C50C9">
              <w:rPr>
                <w:rFonts w:ascii="Bookman Old Style" w:hAnsi="Bookman Old Style" w:cs="Times New Roman"/>
                <w:sz w:val="24"/>
                <w:szCs w:val="24"/>
              </w:rPr>
              <w:t>основоположника с</w:t>
            </w:r>
            <w:r w:rsidR="002C50C9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="002C50C9">
              <w:rPr>
                <w:rFonts w:ascii="Bookman Old Style" w:hAnsi="Bookman Old Style" w:cs="Times New Roman"/>
                <w:sz w:val="24"/>
                <w:szCs w:val="24"/>
              </w:rPr>
              <w:t xml:space="preserve">ветской космонавтики </w:t>
            </w:r>
            <w:r w:rsidRPr="00444500">
              <w:rPr>
                <w:rFonts w:ascii="Bookman Old Style" w:hAnsi="Bookman Old Style" w:cs="Times New Roman"/>
                <w:b/>
                <w:sz w:val="24"/>
                <w:szCs w:val="24"/>
              </w:rPr>
              <w:t>С. П. Королева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444500">
              <w:rPr>
                <w:rFonts w:ascii="Bookman Old Style" w:hAnsi="Bookman Old Style" w:cs="Times New Roman"/>
                <w:sz w:val="24"/>
                <w:szCs w:val="24"/>
              </w:rPr>
              <w:t>(1907-1966)</w:t>
            </w:r>
          </w:p>
        </w:tc>
      </w:tr>
      <w:tr w:rsidR="004250E4" w:rsidRPr="00D52901" w:rsidTr="00C86153">
        <w:trPr>
          <w:trHeight w:val="290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российской печати </w:t>
            </w:r>
            <w:r w:rsidRPr="00D02DC0">
              <w:rPr>
                <w:rFonts w:ascii="Bookman Old Style" w:hAnsi="Bookman Old Style" w:cs="Times New Roman"/>
                <w:i/>
                <w:sz w:val="24"/>
                <w:szCs w:val="24"/>
              </w:rPr>
              <w:t>(Отмечается с 1991 года в честь выхода первого номера русской п</w:t>
            </w:r>
            <w:r w:rsidRPr="00D02DC0">
              <w:rPr>
                <w:rFonts w:ascii="Bookman Old Style" w:hAnsi="Bookman Old Style" w:cs="Times New Roman"/>
                <w:i/>
                <w:sz w:val="24"/>
                <w:szCs w:val="24"/>
              </w:rPr>
              <w:t>е</w:t>
            </w:r>
            <w:r w:rsidRPr="00D02DC0">
              <w:rPr>
                <w:rFonts w:ascii="Bookman Old Style" w:hAnsi="Bookman Old Style" w:cs="Times New Roman"/>
                <w:i/>
                <w:sz w:val="24"/>
                <w:szCs w:val="24"/>
              </w:rPr>
              <w:t>чатной газеты "Ведомости" по указу Петра I в 1703 году)</w:t>
            </w:r>
          </w:p>
        </w:tc>
      </w:tr>
      <w:tr w:rsidR="002C50C9" w:rsidRPr="00D52901" w:rsidTr="00C86153">
        <w:trPr>
          <w:trHeight w:val="290"/>
        </w:trPr>
        <w:tc>
          <w:tcPr>
            <w:tcW w:w="817" w:type="dxa"/>
          </w:tcPr>
          <w:p w:rsidR="002C50C9" w:rsidRPr="00D52901" w:rsidRDefault="002C50C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2C50C9" w:rsidRPr="00D52901" w:rsidRDefault="002C50C9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105 лет </w:t>
            </w:r>
            <w:r w:rsidRPr="006B41CD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</w:t>
            </w:r>
            <w:r w:rsidR="006B41CD" w:rsidRPr="006B41CD">
              <w:rPr>
                <w:rFonts w:ascii="Bookman Old Style" w:hAnsi="Bookman Old Style" w:cs="Times New Roman"/>
                <w:sz w:val="24"/>
                <w:szCs w:val="24"/>
              </w:rPr>
              <w:t>ученого-физика</w:t>
            </w:r>
            <w:r w:rsidR="006B41C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И. М. Лифшица </w:t>
            </w:r>
            <w:r w:rsidR="006B41CD" w:rsidRPr="006B41CD">
              <w:rPr>
                <w:rFonts w:ascii="Bookman Old Style" w:hAnsi="Bookman Old Style" w:cs="Times New Roman"/>
                <w:sz w:val="24"/>
                <w:szCs w:val="24"/>
              </w:rPr>
              <w:t>(1917-1982)</w:t>
            </w:r>
          </w:p>
        </w:tc>
      </w:tr>
      <w:tr w:rsidR="004250E4" w:rsidRPr="00D52901" w:rsidTr="00C86153">
        <w:trPr>
          <w:trHeight w:val="290"/>
        </w:trPr>
        <w:tc>
          <w:tcPr>
            <w:tcW w:w="817" w:type="dxa"/>
          </w:tcPr>
          <w:p w:rsidR="004250E4" w:rsidRPr="00D02DC0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02DC0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4250E4" w:rsidRPr="00D02DC0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02DC0">
              <w:rPr>
                <w:rFonts w:ascii="Bookman Old Style" w:hAnsi="Bookman Old Style" w:cs="Times New Roman"/>
                <w:b/>
                <w:sz w:val="24"/>
                <w:szCs w:val="24"/>
              </w:rPr>
              <w:t>150 лет назад в России начала работу слу</w:t>
            </w:r>
            <w:r w:rsidRPr="00D02DC0">
              <w:rPr>
                <w:rFonts w:ascii="Bookman Old Style" w:hAnsi="Bookman Old Style" w:cs="Times New Roman"/>
                <w:b/>
                <w:sz w:val="24"/>
                <w:szCs w:val="24"/>
              </w:rPr>
              <w:t>ж</w:t>
            </w:r>
            <w:r w:rsidRPr="00D02DC0">
              <w:rPr>
                <w:rFonts w:ascii="Bookman Old Style" w:hAnsi="Bookman Old Style" w:cs="Times New Roman"/>
                <w:b/>
                <w:sz w:val="24"/>
                <w:szCs w:val="24"/>
              </w:rPr>
              <w:t>ба погоды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создания Википедии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3279F8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279F8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4250E4" w:rsidRPr="003279F8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279F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55</w:t>
            </w:r>
            <w:r w:rsidRPr="003279F8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487719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3279F8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писателя, переводч</w:t>
            </w:r>
            <w:r w:rsidRPr="003279F8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3279F8">
              <w:rPr>
                <w:rFonts w:ascii="Bookman Old Style" w:hAnsi="Bookman Old Style" w:cs="Times New Roman"/>
                <w:sz w:val="24"/>
                <w:szCs w:val="24"/>
              </w:rPr>
              <w:t xml:space="preserve">ка, литературоведа </w:t>
            </w:r>
            <w:r w:rsidRPr="003279F8">
              <w:rPr>
                <w:rFonts w:ascii="Bookman Old Style" w:hAnsi="Bookman Old Style" w:cs="Times New Roman"/>
                <w:b/>
                <w:sz w:val="24"/>
                <w:szCs w:val="24"/>
              </w:rPr>
              <w:t>В.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3279F8">
              <w:rPr>
                <w:rFonts w:ascii="Bookman Old Style" w:hAnsi="Bookman Old Style" w:cs="Times New Roman"/>
                <w:b/>
                <w:sz w:val="24"/>
                <w:szCs w:val="24"/>
              </w:rPr>
              <w:t>В. Вересаева</w:t>
            </w:r>
            <w:r w:rsidR="00D8738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D87382" w:rsidRPr="00D87382">
              <w:rPr>
                <w:rFonts w:ascii="Bookman Old Style" w:hAnsi="Bookman Old Style" w:cs="Times New Roman"/>
                <w:sz w:val="24"/>
                <w:szCs w:val="24"/>
              </w:rPr>
              <w:t>(1867-1945)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советские войска осв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бодили Варшаву от немецко-фашистских войск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День детских изобретений </w:t>
            </w:r>
            <w:r w:rsidRPr="00D52901">
              <w:rPr>
                <w:rFonts w:ascii="Bookman Old Style" w:hAnsi="Bookman Old Style" w:cs="Times New Roman"/>
                <w:bCs/>
                <w:sz w:val="24"/>
                <w:szCs w:val="24"/>
              </w:rPr>
              <w:t>или</w:t>
            </w:r>
            <w:r w:rsidRPr="00D52901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 День детей-изобретателей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 </w:t>
            </w:r>
          </w:p>
        </w:tc>
      </w:tr>
      <w:tr w:rsidR="00945D2A" w:rsidRPr="00D52901" w:rsidTr="00C86153">
        <w:tc>
          <w:tcPr>
            <w:tcW w:w="817" w:type="dxa"/>
          </w:tcPr>
          <w:p w:rsidR="00945D2A" w:rsidRPr="00D52901" w:rsidRDefault="00892A10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17 </w:t>
            </w:r>
          </w:p>
        </w:tc>
        <w:tc>
          <w:tcPr>
            <w:tcW w:w="6116" w:type="dxa"/>
            <w:gridSpan w:val="2"/>
          </w:tcPr>
          <w:p w:rsidR="00945D2A" w:rsidRPr="00D52901" w:rsidRDefault="00892A10" w:rsidP="00CD581F">
            <w:pP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175 лет </w:t>
            </w:r>
            <w:r w:rsidRPr="008F4F76">
              <w:rPr>
                <w:rFonts w:ascii="Bookman Old Style" w:hAnsi="Bookman Old Style" w:cs="Times New Roman"/>
                <w:bCs/>
                <w:sz w:val="24"/>
                <w:szCs w:val="24"/>
              </w:rPr>
              <w:t xml:space="preserve">со дня рождения </w:t>
            </w:r>
            <w:r w:rsidR="008F4F76" w:rsidRPr="008F4F76">
              <w:rPr>
                <w:rFonts w:ascii="Bookman Old Style" w:hAnsi="Bookman Old Style" w:cs="Times New Roman"/>
                <w:bCs/>
                <w:sz w:val="24"/>
                <w:szCs w:val="24"/>
              </w:rPr>
              <w:t>ученого-механика</w:t>
            </w:r>
            <w:r w:rsidR="008F4F76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 Н. Е. Жуковского  </w:t>
            </w:r>
            <w:r w:rsidR="008F4F76" w:rsidRPr="008F4F76">
              <w:rPr>
                <w:rFonts w:ascii="Bookman Old Style" w:hAnsi="Bookman Old Style" w:cs="Times New Roman"/>
                <w:bCs/>
                <w:sz w:val="24"/>
                <w:szCs w:val="24"/>
              </w:rPr>
              <w:t>(1847-1921)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C1700C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1700C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4250E4" w:rsidRPr="00C1700C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C1700C">
              <w:rPr>
                <w:rFonts w:ascii="Bookman Old Style" w:hAnsi="Bookman Old Style" w:cs="Times New Roman"/>
                <w:b/>
                <w:sz w:val="24"/>
                <w:szCs w:val="24"/>
              </w:rPr>
              <w:t>140 лет</w:t>
            </w:r>
            <w:r w:rsidRPr="00C1700C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английского писателя </w:t>
            </w:r>
            <w:r w:rsidRPr="00C1700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Алана </w:t>
            </w:r>
            <w:proofErr w:type="spellStart"/>
            <w:r w:rsidRPr="00C1700C">
              <w:rPr>
                <w:rFonts w:ascii="Bookman Old Style" w:hAnsi="Bookman Old Style" w:cs="Times New Roman"/>
                <w:b/>
                <w:sz w:val="24"/>
                <w:szCs w:val="24"/>
              </w:rPr>
              <w:t>Милна</w:t>
            </w:r>
            <w:proofErr w:type="spellEnd"/>
            <w:r w:rsidR="00D8738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D87382" w:rsidRPr="00DA0884">
              <w:rPr>
                <w:rFonts w:ascii="Bookman Old Style" w:hAnsi="Bookman Old Style" w:cs="Times New Roman"/>
                <w:sz w:val="24"/>
                <w:szCs w:val="24"/>
              </w:rPr>
              <w:t>(1882-</w:t>
            </w:r>
            <w:r w:rsidR="00DA0884" w:rsidRPr="00DA0884">
              <w:rPr>
                <w:rFonts w:ascii="Bookman Old Style" w:hAnsi="Bookman Old Style" w:cs="Times New Roman"/>
                <w:sz w:val="24"/>
                <w:szCs w:val="24"/>
              </w:rPr>
              <w:t>1956)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Крещение Господне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инженерных войск </w:t>
            </w:r>
            <w:r w:rsidRPr="00B07BB0">
              <w:rPr>
                <w:rFonts w:ascii="Bookman Old Style" w:hAnsi="Bookman Old Style" w:cs="Times New Roman"/>
                <w:i/>
                <w:sz w:val="24"/>
                <w:szCs w:val="24"/>
              </w:rPr>
              <w:t>(установлен Указом Президента РФ от 18.09.1996 г.)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объятий  </w:t>
            </w:r>
            <w:r w:rsidRPr="004A3595">
              <w:rPr>
                <w:rFonts w:ascii="Bookman Old Style" w:hAnsi="Bookman Old Style" w:cs="Times New Roman"/>
                <w:i/>
                <w:sz w:val="24"/>
                <w:szCs w:val="24"/>
              </w:rPr>
              <w:t>(согласно традиции праздника заключить в дружеские объятия в этот день можно даже незнакомых людей)</w:t>
            </w:r>
          </w:p>
        </w:tc>
      </w:tr>
      <w:tr w:rsidR="004250E4" w:rsidRPr="00D52901" w:rsidTr="00C86153">
        <w:trPr>
          <w:trHeight w:val="271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воздушной кукурузы</w:t>
            </w:r>
          </w:p>
        </w:tc>
      </w:tr>
      <w:tr w:rsidR="004250E4" w:rsidRPr="00D52901" w:rsidTr="00C86153">
        <w:trPr>
          <w:trHeight w:val="271"/>
        </w:trPr>
        <w:tc>
          <w:tcPr>
            <w:tcW w:w="817" w:type="dxa"/>
          </w:tcPr>
          <w:p w:rsidR="004250E4" w:rsidRPr="005A53F7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5A53F7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250E4" w:rsidRPr="005A53F7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140</w:t>
            </w:r>
            <w:r w:rsidRPr="005A53F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Pr="005A53F7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философа, </w:t>
            </w:r>
            <w:r w:rsidRPr="005A53F7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 xml:space="preserve">богослова </w:t>
            </w:r>
            <w:r w:rsidRPr="005A53F7">
              <w:rPr>
                <w:rFonts w:ascii="Bookman Old Style" w:hAnsi="Bookman Old Style" w:cs="Times New Roman"/>
                <w:b/>
                <w:sz w:val="24"/>
                <w:szCs w:val="24"/>
              </w:rPr>
              <w:t>П.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5A53F7">
              <w:rPr>
                <w:rFonts w:ascii="Bookman Old Style" w:hAnsi="Bookman Old Style" w:cs="Times New Roman"/>
                <w:b/>
                <w:sz w:val="24"/>
                <w:szCs w:val="24"/>
              </w:rPr>
              <w:t>А. Флоренского</w:t>
            </w:r>
            <w:r w:rsidR="00DA088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DA0884" w:rsidRPr="00DA0884">
              <w:rPr>
                <w:rFonts w:ascii="Bookman Old Style" w:hAnsi="Bookman Old Style" w:cs="Times New Roman"/>
                <w:sz w:val="24"/>
                <w:szCs w:val="24"/>
              </w:rPr>
              <w:t>(1882-1937)</w:t>
            </w:r>
          </w:p>
        </w:tc>
      </w:tr>
      <w:tr w:rsidR="004250E4" w:rsidRPr="00D52901" w:rsidTr="00C86153">
        <w:trPr>
          <w:trHeight w:val="271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День почерка </w:t>
            </w:r>
          </w:p>
        </w:tc>
      </w:tr>
      <w:tr w:rsidR="004250E4" w:rsidRPr="00D52901" w:rsidTr="00C86153">
        <w:trPr>
          <w:trHeight w:val="271"/>
        </w:trPr>
        <w:tc>
          <w:tcPr>
            <w:tcW w:w="817" w:type="dxa"/>
          </w:tcPr>
          <w:p w:rsidR="004250E4" w:rsidRPr="00A87B7C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4250E4" w:rsidRPr="00A87B7C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110 лет</w:t>
            </w:r>
            <w:r w:rsidRPr="00A87B7C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российского режи</w:t>
            </w:r>
            <w:r w:rsidRPr="00A87B7C">
              <w:rPr>
                <w:rFonts w:ascii="Bookman Old Style" w:hAnsi="Bookman Old Style" w:cs="Times New Roman"/>
                <w:sz w:val="24"/>
                <w:szCs w:val="24"/>
              </w:rPr>
              <w:t>с</w:t>
            </w:r>
            <w:r w:rsidRPr="00A87B7C">
              <w:rPr>
                <w:rFonts w:ascii="Bookman Old Style" w:hAnsi="Bookman Old Style" w:cs="Times New Roman"/>
                <w:sz w:val="24"/>
                <w:szCs w:val="24"/>
              </w:rPr>
              <w:t xml:space="preserve">сера </w:t>
            </w: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Б.</w:t>
            </w:r>
            <w:r w:rsidR="00B60F9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А. Покровского</w:t>
            </w:r>
            <w:r w:rsidR="00E7756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77561" w:rsidRPr="00E77561">
              <w:rPr>
                <w:rFonts w:ascii="Bookman Old Style" w:hAnsi="Bookman Old Style" w:cs="Times New Roman"/>
                <w:sz w:val="24"/>
                <w:szCs w:val="24"/>
              </w:rPr>
              <w:t>(1912-2009)</w:t>
            </w:r>
          </w:p>
        </w:tc>
      </w:tr>
      <w:tr w:rsidR="004250E4" w:rsidRPr="00D52901" w:rsidTr="00C86153">
        <w:trPr>
          <w:trHeight w:val="271"/>
        </w:trPr>
        <w:tc>
          <w:tcPr>
            <w:tcW w:w="817" w:type="dxa"/>
          </w:tcPr>
          <w:p w:rsidR="004250E4" w:rsidRPr="00A87B7C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A87B7C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160</w:t>
            </w:r>
            <w:r w:rsidRPr="00A87B7C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A87B7C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</w:t>
            </w:r>
            <w:r w:rsidR="00D9327D">
              <w:rPr>
                <w:rFonts w:ascii="Bookman Old Style" w:hAnsi="Bookman Old Style" w:cs="Times New Roman"/>
                <w:sz w:val="24"/>
                <w:szCs w:val="24"/>
              </w:rPr>
              <w:t>, драматурга</w:t>
            </w:r>
            <w:r w:rsidRPr="00A87B7C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С.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</w:t>
            </w:r>
            <w:proofErr w:type="spellStart"/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Дангулова</w:t>
            </w:r>
            <w:proofErr w:type="spellEnd"/>
            <w:r w:rsidR="00D9327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D9327D" w:rsidRPr="00D9327D">
              <w:rPr>
                <w:rFonts w:ascii="Bookman Old Style" w:hAnsi="Bookman Old Style" w:cs="Times New Roman"/>
                <w:sz w:val="24"/>
                <w:szCs w:val="24"/>
              </w:rPr>
              <w:t>(1912-1989)</w:t>
            </w:r>
          </w:p>
        </w:tc>
      </w:tr>
      <w:tr w:rsidR="004250E4" w:rsidRPr="00D52901" w:rsidTr="00C86153">
        <w:trPr>
          <w:trHeight w:val="271"/>
        </w:trPr>
        <w:tc>
          <w:tcPr>
            <w:tcW w:w="817" w:type="dxa"/>
          </w:tcPr>
          <w:p w:rsidR="004250E4" w:rsidRPr="00A87B7C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A87B7C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80 лет</w:t>
            </w:r>
            <w:r w:rsidRPr="00A87B7C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певца </w:t>
            </w: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В.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</w:t>
            </w:r>
            <w:proofErr w:type="spellStart"/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Ободзи</w:t>
            </w: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н</w:t>
            </w:r>
            <w:r w:rsidRPr="00A87B7C">
              <w:rPr>
                <w:rFonts w:ascii="Bookman Old Style" w:hAnsi="Bookman Old Style" w:cs="Times New Roman"/>
                <w:b/>
                <w:sz w:val="24"/>
                <w:szCs w:val="24"/>
              </w:rPr>
              <w:t>ского</w:t>
            </w:r>
            <w:proofErr w:type="spellEnd"/>
            <w:r w:rsidR="00D9327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D9327D" w:rsidRPr="00D9327D">
              <w:rPr>
                <w:rFonts w:ascii="Bookman Old Style" w:hAnsi="Bookman Old Style" w:cs="Times New Roman"/>
                <w:sz w:val="24"/>
                <w:szCs w:val="24"/>
              </w:rPr>
              <w:t>(1942-1997)</w:t>
            </w:r>
          </w:p>
        </w:tc>
      </w:tr>
      <w:tr w:rsidR="004250E4" w:rsidRPr="00D52901" w:rsidTr="00C86153">
        <w:trPr>
          <w:trHeight w:val="551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19618E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1881 году генерал М.</w:t>
            </w:r>
            <w:r w:rsidR="00B60F9D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Д. Скобелев взял текинскую крепость Геок-Тепе</w:t>
            </w:r>
          </w:p>
        </w:tc>
      </w:tr>
      <w:tr w:rsidR="0019618E" w:rsidRPr="00D52901" w:rsidTr="0019618E">
        <w:trPr>
          <w:trHeight w:val="259"/>
        </w:trPr>
        <w:tc>
          <w:tcPr>
            <w:tcW w:w="817" w:type="dxa"/>
          </w:tcPr>
          <w:p w:rsidR="0019618E" w:rsidRPr="00D52901" w:rsidRDefault="0019618E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19618E" w:rsidRPr="0019618E" w:rsidRDefault="0019618E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9618E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эскимо</w:t>
            </w:r>
          </w:p>
        </w:tc>
      </w:tr>
      <w:tr w:rsidR="004250E4" w:rsidRPr="00D52901" w:rsidTr="00C86153">
        <w:trPr>
          <w:trHeight w:val="551"/>
        </w:trPr>
        <w:tc>
          <w:tcPr>
            <w:tcW w:w="817" w:type="dxa"/>
          </w:tcPr>
          <w:p w:rsidR="004250E4" w:rsidRPr="001A6EAB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4250E4" w:rsidRPr="001A6EAB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140</w:t>
            </w:r>
            <w:r w:rsidRPr="001A6EA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1A6EAB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английской пис</w:t>
            </w:r>
            <w:r w:rsidRPr="001A6EAB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A6EAB">
              <w:rPr>
                <w:rFonts w:ascii="Bookman Old Style" w:hAnsi="Bookman Old Style" w:cs="Times New Roman"/>
                <w:sz w:val="24"/>
                <w:szCs w:val="24"/>
              </w:rPr>
              <w:t xml:space="preserve">тельницы </w:t>
            </w: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Вирджинии Вул</w:t>
            </w:r>
            <w:r w:rsidR="00B60F9D">
              <w:rPr>
                <w:rFonts w:ascii="Bookman Old Style" w:hAnsi="Bookman Old Style" w:cs="Times New Roman"/>
                <w:b/>
                <w:sz w:val="24"/>
                <w:szCs w:val="24"/>
              </w:rPr>
              <w:t>ь</w:t>
            </w: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ф</w:t>
            </w:r>
            <w:r w:rsidR="00D9327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D9327D" w:rsidRPr="00116BA2">
              <w:rPr>
                <w:rFonts w:ascii="Bookman Old Style" w:hAnsi="Bookman Old Style" w:cs="Times New Roman"/>
                <w:sz w:val="24"/>
                <w:szCs w:val="24"/>
              </w:rPr>
              <w:t>(1882-</w:t>
            </w:r>
            <w:r w:rsidR="00116BA2" w:rsidRPr="00116BA2">
              <w:rPr>
                <w:rFonts w:ascii="Bookman Old Style" w:hAnsi="Bookman Old Style" w:cs="Times New Roman"/>
                <w:sz w:val="24"/>
                <w:szCs w:val="24"/>
              </w:rPr>
              <w:t>1941)</w:t>
            </w:r>
          </w:p>
        </w:tc>
      </w:tr>
      <w:tr w:rsidR="004250E4" w:rsidRPr="00D52901" w:rsidTr="00C86153">
        <w:trPr>
          <w:trHeight w:val="551"/>
        </w:trPr>
        <w:tc>
          <w:tcPr>
            <w:tcW w:w="817" w:type="dxa"/>
          </w:tcPr>
          <w:p w:rsidR="004250E4" w:rsidRPr="001A6EAB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4250E4" w:rsidRPr="001A6EAB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190 лет </w:t>
            </w:r>
            <w:r w:rsidRPr="001A6EAB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художника</w:t>
            </w: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И. И. Шишкина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российского студенчества. Татьянин день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1701 году учреждена Школа м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тематических и навигационных наук по указу Петра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для подготовки будущих артиллеристов, инженеров и моряков армии и флота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250E4" w:rsidRPr="00D52901" w:rsidRDefault="0019618E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72B0">
              <w:rPr>
                <w:rFonts w:ascii="Bookman Old Style" w:hAnsi="Bookman Old Style" w:cs="Arial"/>
                <w:bCs/>
              </w:rPr>
              <w:t>День полного освобождения советскими войска</w:t>
            </w:r>
            <w:r w:rsidR="00756FA1">
              <w:rPr>
                <w:rFonts w:ascii="Bookman Old Style" w:hAnsi="Bookman Old Style" w:cs="Arial"/>
                <w:bCs/>
              </w:rPr>
              <w:t xml:space="preserve">ми </w:t>
            </w:r>
            <w:r w:rsidRPr="00BE72B0">
              <w:rPr>
                <w:rFonts w:ascii="Bookman Old Style" w:hAnsi="Bookman Old Style" w:cs="Arial"/>
                <w:bCs/>
              </w:rPr>
              <w:t xml:space="preserve">города Ленинграда от блокады его немецко-фашистскими войсками (1944 год) </w:t>
            </w:r>
            <w:r w:rsidRPr="0019618E">
              <w:rPr>
                <w:rFonts w:ascii="Bookman Old Style" w:hAnsi="Bookman Old Style" w:cs="Arial"/>
                <w:b/>
                <w:bCs/>
              </w:rPr>
              <w:t> 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памяти жертв Хол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коста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1A6EAB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250E4" w:rsidRPr="001A6EAB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90</w:t>
            </w:r>
            <w:r w:rsidRPr="001A6EA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1A6EAB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поэтессы </w:t>
            </w: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Р.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Ф. Каз</w:t>
            </w: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ковой</w:t>
            </w:r>
            <w:r w:rsidR="00116BA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116BA2" w:rsidRPr="00852146">
              <w:rPr>
                <w:rFonts w:ascii="Bookman Old Style" w:hAnsi="Bookman Old Style" w:cs="Times New Roman"/>
                <w:sz w:val="24"/>
                <w:szCs w:val="24"/>
              </w:rPr>
              <w:t>(1932-</w:t>
            </w:r>
            <w:r w:rsidR="00852146" w:rsidRPr="00852146">
              <w:rPr>
                <w:rFonts w:ascii="Bookman Old Style" w:hAnsi="Bookman Old Style" w:cs="Times New Roman"/>
                <w:sz w:val="24"/>
                <w:szCs w:val="24"/>
              </w:rPr>
              <w:t>2008)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250E4" w:rsidRPr="001A6EAB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190</w:t>
            </w:r>
            <w:r w:rsidRPr="001A6EA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1A6EAB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английского писат</w:t>
            </w:r>
            <w:r w:rsidRPr="001A6EAB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1A6EAB">
              <w:rPr>
                <w:rFonts w:ascii="Bookman Old Style" w:hAnsi="Bookman Old Style" w:cs="Times New Roman"/>
                <w:sz w:val="24"/>
                <w:szCs w:val="24"/>
              </w:rPr>
              <w:t xml:space="preserve">ля, математика </w:t>
            </w:r>
            <w:r w:rsidRPr="001A6EAB">
              <w:rPr>
                <w:rFonts w:ascii="Bookman Old Style" w:hAnsi="Bookman Old Style" w:cs="Times New Roman"/>
                <w:b/>
                <w:sz w:val="24"/>
                <w:szCs w:val="24"/>
              </w:rPr>
              <w:t>Льюиса Кэрролла</w:t>
            </w:r>
            <w:r w:rsidR="00116BA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116BA2" w:rsidRPr="00116BA2">
              <w:rPr>
                <w:rFonts w:ascii="Bookman Old Style" w:hAnsi="Bookman Old Style" w:cs="Times New Roman"/>
                <w:sz w:val="24"/>
                <w:szCs w:val="24"/>
              </w:rPr>
              <w:t>(1832-1898)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250E4" w:rsidRPr="00AF77E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AF77E1">
              <w:rPr>
                <w:rFonts w:ascii="Bookman Old Style" w:hAnsi="Bookman Old Style" w:cs="Times New Roman"/>
                <w:b/>
                <w:sz w:val="24"/>
                <w:szCs w:val="24"/>
              </w:rPr>
              <w:t>125</w:t>
            </w:r>
            <w:r w:rsidRPr="00AF77E1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AF77E1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AF77E1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AF77E1">
              <w:rPr>
                <w:rFonts w:ascii="Bookman Old Style" w:hAnsi="Bookman Old Style" w:cs="Times New Roman"/>
                <w:b/>
                <w:sz w:val="24"/>
                <w:szCs w:val="24"/>
              </w:rPr>
              <w:t>Е.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AF77E1">
              <w:rPr>
                <w:rFonts w:ascii="Bookman Old Style" w:hAnsi="Bookman Old Style" w:cs="Times New Roman"/>
                <w:b/>
                <w:sz w:val="24"/>
                <w:szCs w:val="24"/>
              </w:rPr>
              <w:t>А. Федорова</w:t>
            </w:r>
            <w:r w:rsidR="0085214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852146" w:rsidRPr="00EA405A">
              <w:rPr>
                <w:rFonts w:ascii="Bookman Old Style" w:hAnsi="Bookman Old Style" w:cs="Times New Roman"/>
                <w:sz w:val="24"/>
                <w:szCs w:val="24"/>
              </w:rPr>
              <w:t>(1897-1961)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9017C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4250E4" w:rsidRPr="00AF77E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F77E1">
              <w:rPr>
                <w:rFonts w:ascii="Bookman Old Style" w:hAnsi="Bookman Old Style" w:cs="Times New Roman"/>
                <w:b/>
                <w:sz w:val="24"/>
                <w:szCs w:val="24"/>
              </w:rPr>
              <w:t>125 лет</w:t>
            </w:r>
            <w:r w:rsidRPr="00AF77E1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AF77E1">
              <w:rPr>
                <w:rFonts w:ascii="Bookman Old Style" w:hAnsi="Bookman Old Style" w:cs="Times New Roman"/>
                <w:b/>
                <w:sz w:val="24"/>
                <w:szCs w:val="24"/>
              </w:rPr>
              <w:t>В.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AF77E1">
              <w:rPr>
                <w:rFonts w:ascii="Bookman Old Style" w:hAnsi="Bookman Old Style" w:cs="Times New Roman"/>
                <w:b/>
                <w:sz w:val="24"/>
                <w:szCs w:val="24"/>
              </w:rPr>
              <w:t>П. Катаева</w:t>
            </w:r>
            <w:r w:rsidR="00EA405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A405A" w:rsidRPr="00EA405A">
              <w:rPr>
                <w:rFonts w:ascii="Bookman Old Style" w:hAnsi="Bookman Old Style" w:cs="Times New Roman"/>
                <w:sz w:val="24"/>
                <w:szCs w:val="24"/>
              </w:rPr>
              <w:t>(1897-1986)</w:t>
            </w:r>
          </w:p>
        </w:tc>
      </w:tr>
      <w:tr w:rsidR="00BE72B0" w:rsidRPr="00D52901" w:rsidTr="00C86153">
        <w:tc>
          <w:tcPr>
            <w:tcW w:w="817" w:type="dxa"/>
          </w:tcPr>
          <w:p w:rsidR="00BE72B0" w:rsidRDefault="00BE72B0" w:rsidP="009017C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28 </w:t>
            </w:r>
          </w:p>
        </w:tc>
        <w:tc>
          <w:tcPr>
            <w:tcW w:w="6116" w:type="dxa"/>
            <w:gridSpan w:val="2"/>
          </w:tcPr>
          <w:p w:rsidR="00BE72B0" w:rsidRPr="00BE72B0" w:rsidRDefault="00BE72B0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72B0">
              <w:rPr>
                <w:rFonts w:ascii="Bookman Old Style" w:hAnsi="Bookman Old Style" w:cs="Arial"/>
                <w:b/>
                <w:bCs/>
              </w:rPr>
              <w:t>Международный день защиты персональных данных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мобилизации против угрозы ядерной войны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войска генералов А. Еременко и Н. Ватутина начали операцию «Скачек» по осв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бождению Донбасса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Деда Мороза и Снегурочки</w:t>
            </w:r>
          </w:p>
        </w:tc>
      </w:tr>
      <w:tr w:rsidR="005069CB" w:rsidRPr="00D52901" w:rsidTr="00C86153">
        <w:tc>
          <w:tcPr>
            <w:tcW w:w="817" w:type="dxa"/>
          </w:tcPr>
          <w:p w:rsidR="005069CB" w:rsidRPr="00D52901" w:rsidRDefault="005069CB" w:rsidP="005069CB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30 </w:t>
            </w:r>
          </w:p>
        </w:tc>
        <w:tc>
          <w:tcPr>
            <w:tcW w:w="6116" w:type="dxa"/>
            <w:gridSpan w:val="2"/>
          </w:tcPr>
          <w:p w:rsidR="005069CB" w:rsidRPr="00D52901" w:rsidRDefault="005069CB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150 лет </w:t>
            </w:r>
            <w:r w:rsidRPr="005069CB">
              <w:rPr>
                <w:rFonts w:ascii="Bookman Old Style" w:hAnsi="Bookman Old Style" w:cs="Times New Roman"/>
                <w:sz w:val="24"/>
                <w:szCs w:val="24"/>
              </w:rPr>
              <w:t>со дня рождения изобретателя пар</w:t>
            </w:r>
            <w:r w:rsidRPr="005069CB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5069CB">
              <w:rPr>
                <w:rFonts w:ascii="Bookman Old Style" w:hAnsi="Bookman Old Style" w:cs="Times New Roman"/>
                <w:sz w:val="24"/>
                <w:szCs w:val="24"/>
              </w:rPr>
              <w:t xml:space="preserve">шюта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Г. Е. Котельникова (</w:t>
            </w:r>
            <w:r w:rsidR="00026CD3">
              <w:rPr>
                <w:rFonts w:ascii="Bookman Old Style" w:hAnsi="Bookman Old Style" w:cs="Times New Roman"/>
                <w:b/>
                <w:sz w:val="24"/>
                <w:szCs w:val="24"/>
              </w:rPr>
              <w:t>1872-1944)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4250E4" w:rsidRPr="00AF77E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F77E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225 лет </w:t>
            </w:r>
            <w:r w:rsidRPr="00AF77E1">
              <w:rPr>
                <w:rFonts w:ascii="Bookman Old Style" w:hAnsi="Bookman Old Style" w:cs="Times New Roman"/>
                <w:sz w:val="24"/>
                <w:szCs w:val="24"/>
              </w:rPr>
              <w:t>со дня рождения австрийского комп</w:t>
            </w:r>
            <w:r w:rsidRPr="00AF77E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AF77E1">
              <w:rPr>
                <w:rFonts w:ascii="Bookman Old Style" w:hAnsi="Bookman Old Style" w:cs="Times New Roman"/>
                <w:sz w:val="24"/>
                <w:szCs w:val="24"/>
              </w:rPr>
              <w:t>зитора</w:t>
            </w:r>
            <w:r w:rsidRPr="00AF77E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Франца Шуберта</w:t>
            </w:r>
            <w:r w:rsidR="00EA405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A405A" w:rsidRPr="00EA405A">
              <w:rPr>
                <w:rFonts w:ascii="Bookman Old Style" w:hAnsi="Bookman Old Style" w:cs="Times New Roman"/>
                <w:sz w:val="24"/>
                <w:szCs w:val="24"/>
              </w:rPr>
              <w:t>(1797-1828)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  <w:shd w:val="clear" w:color="auto" w:fill="FFFFFF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  <w:shd w:val="clear" w:color="auto" w:fill="FFFFFF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ювелира</w:t>
            </w:r>
          </w:p>
        </w:tc>
      </w:tr>
      <w:tr w:rsidR="004250E4" w:rsidRPr="00D52901" w:rsidTr="000D16FC">
        <w:trPr>
          <w:trHeight w:val="189"/>
        </w:trPr>
        <w:tc>
          <w:tcPr>
            <w:tcW w:w="6933" w:type="dxa"/>
            <w:gridSpan w:val="3"/>
          </w:tcPr>
          <w:p w:rsidR="004250E4" w:rsidRPr="004B0CAC" w:rsidRDefault="004250E4" w:rsidP="00CD581F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  <w:r w:rsidRPr="004B0CAC"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  <w:t>Краеведческие даты:</w:t>
            </w:r>
          </w:p>
        </w:tc>
      </w:tr>
      <w:tr w:rsidR="004250E4" w:rsidRPr="00D52901" w:rsidTr="00C86153">
        <w:trPr>
          <w:trHeight w:val="397"/>
        </w:trPr>
        <w:tc>
          <w:tcPr>
            <w:tcW w:w="817" w:type="dxa"/>
          </w:tcPr>
          <w:p w:rsidR="004250E4" w:rsidRPr="00F21019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F21019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4250E4" w:rsidRPr="00F21019" w:rsidRDefault="004250E4" w:rsidP="00CD581F">
            <w:pPr>
              <w:rPr>
                <w:rFonts w:ascii="Bookman Old Style" w:hAnsi="Bookman Old Style" w:cs="Times New Roman"/>
                <w:b/>
                <w:i/>
                <w:sz w:val="24"/>
                <w:szCs w:val="24"/>
                <w:u w:val="single"/>
              </w:rPr>
            </w:pPr>
            <w:r w:rsidRPr="00F21019">
              <w:rPr>
                <w:rFonts w:ascii="Bookman Old Style" w:hAnsi="Bookman Old Style" w:cs="Times New Roman"/>
                <w:b/>
                <w:sz w:val="24"/>
                <w:szCs w:val="24"/>
              </w:rPr>
              <w:t>45</w:t>
            </w:r>
            <w:r w:rsidRPr="00F21019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F21019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F21019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создания Амурской организации</w:t>
            </w:r>
            <w:r w:rsidR="00F373E8">
              <w:rPr>
                <w:rFonts w:ascii="Bookman Old Style" w:hAnsi="Bookman Old Style" w:cs="Times New Roman"/>
                <w:sz w:val="24"/>
                <w:szCs w:val="24"/>
              </w:rPr>
              <w:t>,</w:t>
            </w:r>
            <w:r w:rsidRPr="00F21019">
              <w:rPr>
                <w:rFonts w:ascii="Bookman Old Style" w:hAnsi="Bookman Old Style" w:cs="Times New Roman"/>
                <w:sz w:val="24"/>
                <w:szCs w:val="24"/>
              </w:rPr>
              <w:t xml:space="preserve"> Союза писателей России</w:t>
            </w:r>
          </w:p>
        </w:tc>
      </w:tr>
      <w:tr w:rsidR="004250E4" w:rsidRPr="00D52901" w:rsidTr="00816B25">
        <w:trPr>
          <w:trHeight w:val="408"/>
        </w:trPr>
        <w:tc>
          <w:tcPr>
            <w:tcW w:w="6933" w:type="dxa"/>
            <w:gridSpan w:val="3"/>
          </w:tcPr>
          <w:p w:rsidR="004250E4" w:rsidRPr="00816B25" w:rsidRDefault="004250E4" w:rsidP="00CD581F">
            <w:pPr>
              <w:jc w:val="center"/>
              <w:rPr>
                <w:rFonts w:ascii="Bookman Old Style" w:hAnsi="Bookman Old Style" w:cs="Times New Roman"/>
                <w:i/>
                <w:color w:val="CC0066"/>
                <w:sz w:val="36"/>
                <w:szCs w:val="36"/>
              </w:rPr>
            </w:pPr>
            <w:bookmarkStart w:id="0" w:name="_GoBack"/>
            <w:bookmarkEnd w:id="0"/>
            <w:r w:rsidRPr="00816B25"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  <w:t>Февраль</w:t>
            </w:r>
          </w:p>
        </w:tc>
      </w:tr>
      <w:tr w:rsidR="004250E4" w:rsidRPr="00D52901" w:rsidTr="00C86153">
        <w:trPr>
          <w:trHeight w:val="288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чтения вслух</w:t>
            </w:r>
          </w:p>
        </w:tc>
      </w:tr>
      <w:tr w:rsidR="004250E4" w:rsidRPr="00D52901" w:rsidTr="00C86153">
        <w:trPr>
          <w:trHeight w:val="288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водно-болотных угодий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833B6E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День разгрома советскими войсками немецко-фашистских вой</w:t>
            </w:r>
            <w:proofErr w:type="gram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ск в Ст</w:t>
            </w:r>
            <w:proofErr w:type="gram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алинградской битве (1943 г.) 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</w:rPr>
              <w:t>День борьбы с ненормативной лексикой</w:t>
            </w:r>
          </w:p>
        </w:tc>
      </w:tr>
      <w:tr w:rsidR="002B3924" w:rsidRPr="00D52901" w:rsidTr="00C86153">
        <w:tc>
          <w:tcPr>
            <w:tcW w:w="817" w:type="dxa"/>
          </w:tcPr>
          <w:p w:rsidR="002B3924" w:rsidRPr="00D52901" w:rsidRDefault="002B392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2B3924" w:rsidRPr="00D52901" w:rsidRDefault="002B3924" w:rsidP="00CD581F">
            <w:pPr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</w:rPr>
            </w:pPr>
            <w:r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</w:rPr>
              <w:t xml:space="preserve">90 лет </w:t>
            </w:r>
            <w:r w:rsidRPr="002B3924">
              <w:rPr>
                <w:rFonts w:ascii="Bookman Old Style" w:eastAsia="Times New Roman" w:hAnsi="Bookman Old Style" w:cs="Times New Roman"/>
                <w:bCs/>
                <w:sz w:val="24"/>
                <w:szCs w:val="24"/>
              </w:rPr>
              <w:t xml:space="preserve">со дня рождения российского </w:t>
            </w:r>
            <w:proofErr w:type="spellStart"/>
            <w:r w:rsidRPr="002B3924">
              <w:rPr>
                <w:rFonts w:ascii="Bookman Old Style" w:eastAsia="Times New Roman" w:hAnsi="Bookman Old Style" w:cs="Times New Roman"/>
                <w:bCs/>
                <w:sz w:val="24"/>
                <w:szCs w:val="24"/>
              </w:rPr>
              <w:t>библиот</w:t>
            </w:r>
            <w:r w:rsidRPr="002B3924">
              <w:rPr>
                <w:rFonts w:ascii="Bookman Old Style" w:eastAsia="Times New Roman" w:hAnsi="Bookman Old Style" w:cs="Times New Roman"/>
                <w:bCs/>
                <w:sz w:val="24"/>
                <w:szCs w:val="24"/>
              </w:rPr>
              <w:t>е</w:t>
            </w:r>
            <w:r w:rsidRPr="002B3924">
              <w:rPr>
                <w:rFonts w:ascii="Bookman Old Style" w:eastAsia="Times New Roman" w:hAnsi="Bookman Old Style" w:cs="Times New Roman"/>
                <w:bCs/>
                <w:sz w:val="24"/>
                <w:szCs w:val="24"/>
              </w:rPr>
              <w:t>коведа</w:t>
            </w:r>
            <w:proofErr w:type="spellEnd"/>
            <w:r w:rsidRPr="002B3924">
              <w:rPr>
                <w:rFonts w:ascii="Bookman Old Style" w:eastAsia="Times New Roman" w:hAnsi="Bookman Old Style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</w:rPr>
              <w:t xml:space="preserve">А. Е. Шапошникова </w:t>
            </w:r>
            <w:r w:rsidRPr="002B3924">
              <w:rPr>
                <w:rFonts w:ascii="Bookman Old Style" w:eastAsia="Times New Roman" w:hAnsi="Bookman Old Style" w:cs="Times New Roman"/>
                <w:bCs/>
                <w:sz w:val="24"/>
                <w:szCs w:val="24"/>
              </w:rPr>
              <w:t>(1932-2010)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4 </w:t>
            </w:r>
          </w:p>
        </w:tc>
        <w:tc>
          <w:tcPr>
            <w:tcW w:w="6116" w:type="dxa"/>
            <w:gridSpan w:val="2"/>
          </w:tcPr>
          <w:p w:rsidR="004250E4" w:rsidRPr="004B0CAC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4B0CAC">
              <w:rPr>
                <w:rFonts w:ascii="Bookman Old Style" w:hAnsi="Bookman Old Style" w:cs="Times New Roman"/>
                <w:b/>
                <w:sz w:val="24"/>
                <w:szCs w:val="24"/>
              </w:rPr>
              <w:t>110</w:t>
            </w:r>
            <w:r w:rsidRPr="004B0CAC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4B0CAC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4B0CAC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российского писателя </w:t>
            </w:r>
            <w:r w:rsidRPr="00156CB2">
              <w:rPr>
                <w:rFonts w:ascii="Bookman Old Style" w:hAnsi="Bookman Old Style" w:cs="Times New Roman"/>
                <w:sz w:val="24"/>
                <w:szCs w:val="24"/>
              </w:rPr>
              <w:t>В. А.</w:t>
            </w:r>
            <w:r w:rsidRPr="004B0CA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373E8">
              <w:rPr>
                <w:rFonts w:ascii="Bookman Old Style" w:hAnsi="Bookman Old Style" w:cs="Times New Roman"/>
                <w:sz w:val="24"/>
                <w:szCs w:val="24"/>
              </w:rPr>
              <w:t>Кочетова</w:t>
            </w:r>
            <w:proofErr w:type="spellEnd"/>
            <w:r w:rsidR="00F373E8" w:rsidRPr="00F373E8">
              <w:rPr>
                <w:rFonts w:ascii="Bookman Old Style" w:hAnsi="Bookman Old Style" w:cs="Times New Roman"/>
                <w:sz w:val="24"/>
                <w:szCs w:val="24"/>
              </w:rPr>
              <w:t xml:space="preserve"> (1912-1973)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борьбы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с раковыми заб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леваниями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DE6E1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7 </w:t>
            </w:r>
          </w:p>
        </w:tc>
        <w:tc>
          <w:tcPr>
            <w:tcW w:w="6116" w:type="dxa"/>
            <w:gridSpan w:val="2"/>
          </w:tcPr>
          <w:p w:rsidR="004250E4" w:rsidRPr="004B0CAC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B0CA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210 </w:t>
            </w:r>
            <w:r w:rsidRPr="00156CB2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4B0CAC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английского писателя </w:t>
            </w:r>
            <w:r w:rsidRPr="004B0CAC">
              <w:rPr>
                <w:rFonts w:ascii="Bookman Old Style" w:hAnsi="Bookman Old Style" w:cs="Times New Roman"/>
                <w:b/>
                <w:sz w:val="24"/>
                <w:szCs w:val="24"/>
              </w:rPr>
              <w:t>Чарльза Диккенса</w:t>
            </w:r>
            <w:r w:rsidR="006A2F6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6A2F6A" w:rsidRPr="006A2F6A">
              <w:rPr>
                <w:rFonts w:ascii="Bookman Old Style" w:hAnsi="Bookman Old Style" w:cs="Times New Roman"/>
                <w:sz w:val="24"/>
                <w:szCs w:val="24"/>
              </w:rPr>
              <w:t>(1812-1870)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памяти юного героя – антифашиста 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Российской науки </w:t>
            </w:r>
            <w:r w:rsidRPr="00E57CFE">
              <w:rPr>
                <w:rFonts w:ascii="Bookman Old Style" w:hAnsi="Bookman Old Style" w:cs="Times New Roman"/>
                <w:i/>
                <w:sz w:val="24"/>
                <w:szCs w:val="24"/>
              </w:rPr>
              <w:t>(</w:t>
            </w:r>
            <w:r w:rsidR="00E57CFE" w:rsidRPr="00E57CFE">
              <w:rPr>
                <w:rFonts w:ascii="Bookman Old Style" w:hAnsi="Bookman Old Style" w:cs="Arial"/>
                <w:i/>
              </w:rPr>
              <w:t>В этот день в 1724 году Петр I подписал указ об основании в России Академии наук)</w:t>
            </w:r>
          </w:p>
        </w:tc>
      </w:tr>
      <w:tr w:rsidR="00761E87" w:rsidRPr="00D52901" w:rsidTr="00C86153">
        <w:tc>
          <w:tcPr>
            <w:tcW w:w="817" w:type="dxa"/>
          </w:tcPr>
          <w:p w:rsidR="00761E87" w:rsidRPr="00D52901" w:rsidRDefault="00761E8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761E87" w:rsidRPr="00D52901" w:rsidRDefault="00761E87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125 лет </w:t>
            </w:r>
            <w:r w:rsidRPr="00761E87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русского биофизика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Л. Чижевского </w:t>
            </w:r>
            <w:r w:rsidRPr="00761E87">
              <w:rPr>
                <w:rFonts w:ascii="Bookman Old Style" w:hAnsi="Bookman Old Style" w:cs="Times New Roman"/>
                <w:sz w:val="24"/>
                <w:szCs w:val="24"/>
              </w:rPr>
              <w:t>(1897-1964)</w:t>
            </w:r>
          </w:p>
        </w:tc>
      </w:tr>
      <w:tr w:rsidR="004250E4" w:rsidRPr="00D52901" w:rsidTr="00C86153">
        <w:trPr>
          <w:trHeight w:val="286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1904 году российский крейсер «Варяг» и канонерская лодка «Кореец» геройски сражались с японской эскадрой в бухте Ч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мульпо</w:t>
            </w:r>
          </w:p>
        </w:tc>
      </w:tr>
      <w:tr w:rsidR="004250E4" w:rsidRPr="00D52901" w:rsidTr="00C86153">
        <w:trPr>
          <w:trHeight w:val="286"/>
        </w:trPr>
        <w:tc>
          <w:tcPr>
            <w:tcW w:w="817" w:type="dxa"/>
          </w:tcPr>
          <w:p w:rsidR="004250E4" w:rsidRPr="002B2044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4250E4" w:rsidRPr="002B2044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Pr="002B2044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военачал</w:t>
            </w:r>
            <w:r w:rsidRPr="002B2044">
              <w:rPr>
                <w:rFonts w:ascii="Bookman Old Style" w:hAnsi="Bookman Old Style" w:cs="Times New Roman"/>
                <w:sz w:val="24"/>
                <w:szCs w:val="24"/>
              </w:rPr>
              <w:t>ь</w:t>
            </w:r>
            <w:r w:rsidRPr="002B2044">
              <w:rPr>
                <w:rFonts w:ascii="Bookman Old Style" w:hAnsi="Bookman Old Style" w:cs="Times New Roman"/>
                <w:sz w:val="24"/>
                <w:szCs w:val="24"/>
              </w:rPr>
              <w:t xml:space="preserve">ника </w:t>
            </w: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В. И. Чапаева</w:t>
            </w:r>
            <w:r w:rsidR="006A2F6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6A2F6A" w:rsidRPr="006A2F6A">
              <w:rPr>
                <w:rFonts w:ascii="Bookman Old Style" w:hAnsi="Bookman Old Style" w:cs="Times New Roman"/>
                <w:sz w:val="24"/>
                <w:szCs w:val="24"/>
              </w:rPr>
              <w:t>(1887-1919)</w:t>
            </w:r>
          </w:p>
        </w:tc>
      </w:tr>
      <w:tr w:rsidR="004250E4" w:rsidRPr="00D52901" w:rsidTr="00C86153">
        <w:trPr>
          <w:trHeight w:val="225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1444D2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памяти </w:t>
            </w: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А. С. Пушкина</w:t>
            </w:r>
            <w:r w:rsidR="001444D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1444D2" w:rsidRPr="00805ACF">
              <w:rPr>
                <w:rFonts w:ascii="Bookman Old Style" w:hAnsi="Bookman Old Style" w:cs="Times New Roman"/>
                <w:sz w:val="24"/>
                <w:szCs w:val="24"/>
              </w:rPr>
              <w:t>(1799-1837).</w:t>
            </w:r>
            <w:r w:rsidR="001444D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175-я годовщина </w:t>
            </w:r>
            <w:r w:rsidR="001444D2" w:rsidRPr="001444D2">
              <w:rPr>
                <w:rFonts w:ascii="Bookman Old Style" w:hAnsi="Bookman Old Style" w:cs="Times New Roman"/>
                <w:sz w:val="24"/>
                <w:szCs w:val="24"/>
              </w:rPr>
              <w:t>со дня смерти великого ру</w:t>
            </w:r>
            <w:r w:rsidR="001444D2" w:rsidRPr="001444D2">
              <w:rPr>
                <w:rFonts w:ascii="Bookman Old Style" w:hAnsi="Bookman Old Style" w:cs="Times New Roman"/>
                <w:sz w:val="24"/>
                <w:szCs w:val="24"/>
              </w:rPr>
              <w:t>с</w:t>
            </w:r>
            <w:r w:rsidR="001444D2" w:rsidRPr="001444D2">
              <w:rPr>
                <w:rFonts w:ascii="Bookman Old Style" w:hAnsi="Bookman Old Style" w:cs="Times New Roman"/>
                <w:sz w:val="24"/>
                <w:szCs w:val="24"/>
              </w:rPr>
              <w:t>ского поэта</w:t>
            </w:r>
          </w:p>
        </w:tc>
      </w:tr>
      <w:tr w:rsidR="004250E4" w:rsidRPr="00D52901" w:rsidTr="00C86153">
        <w:trPr>
          <w:trHeight w:val="225"/>
        </w:trPr>
        <w:tc>
          <w:tcPr>
            <w:tcW w:w="817" w:type="dxa"/>
          </w:tcPr>
          <w:p w:rsidR="004250E4" w:rsidRPr="002B2044" w:rsidRDefault="004250E4" w:rsidP="002B2044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4250E4" w:rsidRPr="002B2044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90 лет</w:t>
            </w:r>
            <w:r w:rsidRPr="002B2044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</w:t>
            </w: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2B2044">
              <w:rPr>
                <w:rFonts w:ascii="Bookman Old Style" w:hAnsi="Bookman Old Style" w:cs="Times New Roman"/>
                <w:sz w:val="24"/>
                <w:szCs w:val="24"/>
              </w:rPr>
              <w:t>художника-иллюстратора</w:t>
            </w:r>
            <w:r w:rsidR="00805ACF">
              <w:rPr>
                <w:rFonts w:ascii="Bookman Old Style" w:hAnsi="Bookman Old Style" w:cs="Times New Roman"/>
                <w:sz w:val="24"/>
                <w:szCs w:val="24"/>
              </w:rPr>
              <w:t xml:space="preserve"> детских книг </w:t>
            </w: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Б.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А. Алимова</w:t>
            </w:r>
            <w:r w:rsidR="00805ACF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805ACF" w:rsidRPr="00805ACF">
              <w:rPr>
                <w:rFonts w:ascii="Bookman Old Style" w:hAnsi="Bookman Old Style" w:cs="Times New Roman"/>
                <w:sz w:val="24"/>
                <w:szCs w:val="24"/>
              </w:rPr>
              <w:t>(1932-2006)</w:t>
            </w:r>
          </w:p>
        </w:tc>
      </w:tr>
      <w:tr w:rsidR="004250E4" w:rsidRPr="00D52901" w:rsidTr="00C86153">
        <w:trPr>
          <w:trHeight w:val="225"/>
        </w:trPr>
        <w:tc>
          <w:tcPr>
            <w:tcW w:w="817" w:type="dxa"/>
          </w:tcPr>
          <w:p w:rsidR="004250E4" w:rsidRPr="002B2044" w:rsidRDefault="004250E4" w:rsidP="002B2044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4250E4" w:rsidRPr="002B2044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135 лет</w:t>
            </w:r>
            <w:r w:rsidRPr="002B2044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скульптора </w:t>
            </w: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И.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Д. </w:t>
            </w:r>
            <w:proofErr w:type="spellStart"/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Шадра</w:t>
            </w:r>
            <w:proofErr w:type="spellEnd"/>
            <w:r w:rsidR="00805ACF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805ACF" w:rsidRPr="00805ACF">
              <w:rPr>
                <w:rFonts w:ascii="Bookman Old Style" w:hAnsi="Bookman Old Style" w:cs="Times New Roman"/>
                <w:sz w:val="24"/>
                <w:szCs w:val="24"/>
              </w:rPr>
              <w:t>(1887-1941)</w:t>
            </w:r>
          </w:p>
        </w:tc>
      </w:tr>
      <w:tr w:rsidR="00E05C26" w:rsidRPr="00D52901" w:rsidTr="00C86153">
        <w:trPr>
          <w:trHeight w:val="225"/>
        </w:trPr>
        <w:tc>
          <w:tcPr>
            <w:tcW w:w="817" w:type="dxa"/>
          </w:tcPr>
          <w:p w:rsidR="00E05C26" w:rsidRPr="002B2044" w:rsidRDefault="00E05C26" w:rsidP="002B2044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E05C26" w:rsidRPr="002B2044" w:rsidRDefault="00E05C26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175 лет </w:t>
            </w:r>
            <w:r w:rsidRPr="00E05C26">
              <w:rPr>
                <w:rFonts w:ascii="Bookman Old Style" w:hAnsi="Bookman Old Style" w:cs="Times New Roman"/>
                <w:sz w:val="24"/>
                <w:szCs w:val="24"/>
              </w:rPr>
              <w:t>со дня рождения американского изо</w:t>
            </w:r>
            <w:r w:rsidRPr="00E05C26">
              <w:rPr>
                <w:rFonts w:ascii="Bookman Old Style" w:hAnsi="Bookman Old Style" w:cs="Times New Roman"/>
                <w:sz w:val="24"/>
                <w:szCs w:val="24"/>
              </w:rPr>
              <w:t>б</w:t>
            </w:r>
            <w:r w:rsidRPr="00E05C26">
              <w:rPr>
                <w:rFonts w:ascii="Bookman Old Style" w:hAnsi="Bookman Old Style" w:cs="Times New Roman"/>
                <w:sz w:val="24"/>
                <w:szCs w:val="24"/>
              </w:rPr>
              <w:t xml:space="preserve">ретателя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Томаса Эдисона </w:t>
            </w:r>
            <w:r w:rsidRPr="00E05C26">
              <w:rPr>
                <w:rFonts w:ascii="Bookman Old Style" w:hAnsi="Bookman Old Style" w:cs="Times New Roman"/>
                <w:sz w:val="24"/>
                <w:szCs w:val="24"/>
              </w:rPr>
              <w:t>(1847-1931)</w:t>
            </w:r>
          </w:p>
        </w:tc>
      </w:tr>
      <w:tr w:rsidR="004250E4" w:rsidRPr="00D52901" w:rsidTr="00C86153">
        <w:trPr>
          <w:trHeight w:val="225"/>
        </w:trPr>
        <w:tc>
          <w:tcPr>
            <w:tcW w:w="817" w:type="dxa"/>
          </w:tcPr>
          <w:p w:rsidR="004250E4" w:rsidRPr="002B2044" w:rsidRDefault="004250E4" w:rsidP="002B2044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4250E4" w:rsidRPr="002B2044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2B2044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актрисы </w:t>
            </w: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Л.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П. Орл</w:t>
            </w: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2B2044">
              <w:rPr>
                <w:rFonts w:ascii="Bookman Old Style" w:hAnsi="Bookman Old Style" w:cs="Times New Roman"/>
                <w:b/>
                <w:sz w:val="24"/>
                <w:szCs w:val="24"/>
              </w:rPr>
              <w:t>вой</w:t>
            </w:r>
            <w:r w:rsidR="004158A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4158A3" w:rsidRPr="004158A3">
              <w:rPr>
                <w:rFonts w:ascii="Bookman Old Style" w:hAnsi="Bookman Old Style" w:cs="Times New Roman"/>
                <w:sz w:val="24"/>
                <w:szCs w:val="24"/>
              </w:rPr>
              <w:t>(1902-1975)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больного</w:t>
            </w:r>
          </w:p>
        </w:tc>
      </w:tr>
      <w:tr w:rsidR="004250E4" w:rsidRPr="00D52901" w:rsidTr="008358B7">
        <w:trPr>
          <w:trHeight w:val="249"/>
        </w:trPr>
        <w:tc>
          <w:tcPr>
            <w:tcW w:w="817" w:type="dxa"/>
          </w:tcPr>
          <w:p w:rsidR="004250E4" w:rsidRPr="00D52901" w:rsidRDefault="004250E4" w:rsidP="008358B7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4250E4" w:rsidRPr="008358B7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8358B7">
              <w:rPr>
                <w:rFonts w:ascii="Bookman Old Style" w:hAnsi="Bookman Old Style" w:cs="Times New Roman"/>
                <w:b/>
                <w:sz w:val="24"/>
                <w:szCs w:val="24"/>
              </w:rPr>
              <w:t>90 лет</w:t>
            </w:r>
            <w:r w:rsidRPr="008358B7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8358B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И. Д. </w:t>
            </w:r>
            <w:proofErr w:type="spellStart"/>
            <w:r w:rsidRPr="008358B7">
              <w:rPr>
                <w:rFonts w:ascii="Bookman Old Style" w:hAnsi="Bookman Old Style" w:cs="Times New Roman"/>
                <w:b/>
                <w:sz w:val="24"/>
                <w:szCs w:val="24"/>
              </w:rPr>
              <w:t>Шаферана</w:t>
            </w:r>
            <w:proofErr w:type="spellEnd"/>
            <w:r w:rsidR="004158A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4158A3" w:rsidRPr="006839B2">
              <w:rPr>
                <w:rFonts w:ascii="Bookman Old Style" w:hAnsi="Bookman Old Style" w:cs="Times New Roman"/>
                <w:sz w:val="24"/>
                <w:szCs w:val="24"/>
              </w:rPr>
              <w:t>(1932-1994)</w:t>
            </w:r>
          </w:p>
        </w:tc>
      </w:tr>
      <w:tr w:rsidR="004250E4" w:rsidRPr="00D52901" w:rsidTr="00C86153">
        <w:trPr>
          <w:trHeight w:val="56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советские войска осв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бодили г. Будапешт</w:t>
            </w:r>
          </w:p>
        </w:tc>
      </w:tr>
      <w:tr w:rsidR="004250E4" w:rsidRPr="00D52901" w:rsidTr="00C86153">
        <w:trPr>
          <w:trHeight w:val="328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13 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радио</w:t>
            </w:r>
          </w:p>
        </w:tc>
      </w:tr>
      <w:tr w:rsidR="004250E4" w:rsidRPr="00D52901" w:rsidTr="00C86153">
        <w:trPr>
          <w:trHeight w:val="327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компьютерщика и программиста</w:t>
            </w:r>
          </w:p>
        </w:tc>
      </w:tr>
      <w:tr w:rsidR="004250E4" w:rsidRPr="00D52901" w:rsidTr="00C86153">
        <w:trPr>
          <w:trHeight w:val="327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Международный день дарения книг</w:t>
            </w:r>
          </w:p>
        </w:tc>
      </w:tr>
      <w:tr w:rsidR="004250E4" w:rsidRPr="00D52901" w:rsidTr="00C86153">
        <w:trPr>
          <w:trHeight w:val="801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памяти воинов – интернационалистов в России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251FDB">
              <w:rPr>
                <w:rFonts w:ascii="Bookman Old Style" w:hAnsi="Bookman Old Style" w:cs="Times New Roman"/>
                <w:i/>
                <w:sz w:val="24"/>
                <w:szCs w:val="24"/>
              </w:rPr>
              <w:t>(отмечается в день вывода сове</w:t>
            </w:r>
            <w:r w:rsidRPr="00251FDB">
              <w:rPr>
                <w:rFonts w:ascii="Bookman Old Style" w:hAnsi="Bookman Old Style" w:cs="Times New Roman"/>
                <w:i/>
                <w:sz w:val="24"/>
                <w:szCs w:val="24"/>
              </w:rPr>
              <w:t>т</w:t>
            </w:r>
            <w:r w:rsidRPr="00251FDB">
              <w:rPr>
                <w:rFonts w:ascii="Bookman Old Style" w:hAnsi="Bookman Old Style" w:cs="Times New Roman"/>
                <w:i/>
                <w:sz w:val="24"/>
                <w:szCs w:val="24"/>
              </w:rPr>
              <w:t>ских войск из Афганистана *1989г.)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</w:p>
        </w:tc>
      </w:tr>
      <w:tr w:rsidR="00EE054B" w:rsidRPr="00D52901" w:rsidTr="00C86153">
        <w:trPr>
          <w:trHeight w:val="801"/>
        </w:trPr>
        <w:tc>
          <w:tcPr>
            <w:tcW w:w="817" w:type="dxa"/>
          </w:tcPr>
          <w:p w:rsidR="00EE054B" w:rsidRPr="00D52901" w:rsidRDefault="00EE054B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EE054B" w:rsidRPr="00D52901" w:rsidRDefault="00EE054B" w:rsidP="008D79A9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310 лет </w:t>
            </w:r>
            <w:r w:rsidRPr="008D79A9">
              <w:rPr>
                <w:rFonts w:ascii="Bookman Old Style" w:hAnsi="Bookman Old Style" w:cs="Times New Roman"/>
                <w:sz w:val="24"/>
                <w:szCs w:val="24"/>
              </w:rPr>
              <w:t xml:space="preserve">назад по указу Петра </w:t>
            </w:r>
            <w:r w:rsidR="008D79A9" w:rsidRPr="008D79A9">
              <w:rPr>
                <w:rFonts w:ascii="Bookman Old Style" w:hAnsi="Bookman Old Style" w:cs="Times New Roman"/>
                <w:sz w:val="24"/>
                <w:szCs w:val="24"/>
              </w:rPr>
              <w:t>1</w:t>
            </w:r>
            <w:r w:rsidRPr="008D79A9">
              <w:rPr>
                <w:rFonts w:ascii="Bookman Old Style" w:hAnsi="Bookman Old Style" w:cs="Times New Roman"/>
                <w:sz w:val="24"/>
                <w:szCs w:val="24"/>
              </w:rPr>
              <w:t xml:space="preserve"> в Туле был з</w:t>
            </w:r>
            <w:r w:rsidRPr="008D79A9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8D79A9">
              <w:rPr>
                <w:rFonts w:ascii="Bookman Old Style" w:hAnsi="Bookman Old Style" w:cs="Times New Roman"/>
                <w:sz w:val="24"/>
                <w:szCs w:val="24"/>
              </w:rPr>
              <w:t xml:space="preserve">ложен первый в России </w:t>
            </w:r>
            <w:r w:rsidR="008D79A9" w:rsidRPr="008D79A9">
              <w:rPr>
                <w:rFonts w:ascii="Bookman Old Style" w:hAnsi="Bookman Old Style" w:cs="Times New Roman"/>
                <w:sz w:val="24"/>
                <w:szCs w:val="24"/>
              </w:rPr>
              <w:t>государственный ор</w:t>
            </w:r>
            <w:r w:rsidR="008D79A9" w:rsidRPr="008D79A9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="008D79A9" w:rsidRPr="008D79A9">
              <w:rPr>
                <w:rFonts w:ascii="Bookman Old Style" w:hAnsi="Bookman Old Style" w:cs="Times New Roman"/>
                <w:sz w:val="24"/>
                <w:szCs w:val="24"/>
              </w:rPr>
              <w:t>жейный завод</w:t>
            </w:r>
          </w:p>
        </w:tc>
      </w:tr>
      <w:tr w:rsidR="008D79A9" w:rsidRPr="00D52901" w:rsidTr="008D79A9">
        <w:trPr>
          <w:trHeight w:val="558"/>
        </w:trPr>
        <w:tc>
          <w:tcPr>
            <w:tcW w:w="817" w:type="dxa"/>
          </w:tcPr>
          <w:p w:rsidR="008D79A9" w:rsidRDefault="008D79A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8D79A9" w:rsidRDefault="008D79A9" w:rsidP="008D79A9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300 </w:t>
            </w:r>
            <w:r w:rsidRPr="00156CB2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8D79A9">
              <w:rPr>
                <w:rFonts w:ascii="Bookman Old Style" w:hAnsi="Bookman Old Style" w:cs="Times New Roman"/>
                <w:sz w:val="24"/>
                <w:szCs w:val="24"/>
              </w:rPr>
              <w:t xml:space="preserve"> назад Петр 1 издал «Указ о наследии престола»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i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1916 году русские войска под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командованием Н. Н. Юденича взяли турецкую крепость Эрзерум</w:t>
            </w:r>
          </w:p>
        </w:tc>
      </w:tr>
      <w:tr w:rsidR="004250E4" w:rsidRPr="00D52901" w:rsidTr="00C86153">
        <w:trPr>
          <w:trHeight w:val="300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спонтанного проявления доброты</w:t>
            </w:r>
          </w:p>
        </w:tc>
      </w:tr>
      <w:tr w:rsidR="004250E4" w:rsidRPr="00D52901" w:rsidTr="00C86153">
        <w:trPr>
          <w:trHeight w:val="266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китов</w:t>
            </w:r>
          </w:p>
        </w:tc>
      </w:tr>
      <w:tr w:rsidR="004250E4" w:rsidRPr="00D52901" w:rsidTr="00C86153">
        <w:trPr>
          <w:trHeight w:val="275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морских млекопитающих</w:t>
            </w:r>
          </w:p>
        </w:tc>
      </w:tr>
      <w:tr w:rsidR="004250E4" w:rsidRPr="00D52901" w:rsidTr="00C86153">
        <w:trPr>
          <w:trHeight w:val="275"/>
        </w:trPr>
        <w:tc>
          <w:tcPr>
            <w:tcW w:w="817" w:type="dxa"/>
          </w:tcPr>
          <w:p w:rsidR="004250E4" w:rsidRPr="008358B7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358B7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4250E4" w:rsidRPr="008358B7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358B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170 лет </w:t>
            </w:r>
            <w:r w:rsidRPr="008358B7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писателя</w:t>
            </w:r>
            <w:r w:rsidRPr="008358B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Н. Г. Гарина-Михайловского</w:t>
            </w:r>
            <w:r w:rsidR="000247B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0247B5" w:rsidRPr="000247B5">
              <w:rPr>
                <w:rFonts w:ascii="Bookman Old Style" w:hAnsi="Bookman Old Style" w:cs="Times New Roman"/>
                <w:sz w:val="24"/>
                <w:szCs w:val="24"/>
              </w:rPr>
              <w:t>(1852-1906)</w:t>
            </w:r>
          </w:p>
        </w:tc>
      </w:tr>
      <w:tr w:rsidR="004250E4" w:rsidRPr="00D52901" w:rsidTr="00C86153">
        <w:trPr>
          <w:trHeight w:val="563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родного языка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A12A8E">
              <w:rPr>
                <w:rFonts w:ascii="Bookman Old Style" w:hAnsi="Bookman Old Style" w:cs="Times New Roman"/>
                <w:i/>
                <w:sz w:val="24"/>
                <w:szCs w:val="24"/>
              </w:rPr>
              <w:t>(о</w:t>
            </w:r>
            <w:r w:rsidRPr="00A12A8E">
              <w:rPr>
                <w:rFonts w:ascii="Bookman Old Style" w:hAnsi="Bookman Old Style" w:cs="Times New Roman"/>
                <w:i/>
                <w:sz w:val="24"/>
                <w:szCs w:val="24"/>
              </w:rPr>
              <w:t>т</w:t>
            </w:r>
            <w:r w:rsidRPr="00A12A8E">
              <w:rPr>
                <w:rFonts w:ascii="Bookman Old Style" w:hAnsi="Bookman Old Style" w:cs="Times New Roman"/>
                <w:i/>
                <w:sz w:val="24"/>
                <w:szCs w:val="24"/>
              </w:rPr>
              <w:t>мечается с 2000 г. по инициативе ЮНЕСКО)</w:t>
            </w:r>
          </w:p>
        </w:tc>
      </w:tr>
      <w:tr w:rsidR="004250E4" w:rsidRPr="00D52901" w:rsidTr="00C86153">
        <w:trPr>
          <w:trHeight w:val="563"/>
        </w:trPr>
        <w:tc>
          <w:tcPr>
            <w:tcW w:w="817" w:type="dxa"/>
          </w:tcPr>
          <w:p w:rsidR="004250E4" w:rsidRPr="00D52901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250E4" w:rsidRPr="008358B7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358B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110 </w:t>
            </w: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8358B7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художника-иллюстратора  </w:t>
            </w:r>
            <w:r w:rsidRPr="008358B7">
              <w:rPr>
                <w:rFonts w:ascii="Bookman Old Style" w:hAnsi="Bookman Old Style" w:cs="Times New Roman"/>
                <w:b/>
                <w:sz w:val="24"/>
                <w:szCs w:val="24"/>
              </w:rPr>
              <w:t>В. Н. Минаева</w:t>
            </w:r>
            <w:r w:rsidR="000247B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0247B5" w:rsidRPr="000247B5">
              <w:rPr>
                <w:rFonts w:ascii="Bookman Old Style" w:hAnsi="Bookman Old Style" w:cs="Times New Roman"/>
                <w:sz w:val="24"/>
                <w:szCs w:val="24"/>
              </w:rPr>
              <w:t>(1905-1996)</w:t>
            </w:r>
          </w:p>
        </w:tc>
      </w:tr>
      <w:tr w:rsidR="004250E4" w:rsidRPr="00D52901" w:rsidTr="00C86153">
        <w:trPr>
          <w:trHeight w:val="312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дународный день поддержки же</w:t>
            </w:r>
            <w:proofErr w:type="gramStart"/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ртв 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пр</w:t>
            </w:r>
            <w:proofErr w:type="gramEnd"/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еступлений</w:t>
            </w:r>
          </w:p>
        </w:tc>
      </w:tr>
      <w:tr w:rsidR="004250E4" w:rsidRPr="00D52901" w:rsidTr="00C86153">
        <w:trPr>
          <w:trHeight w:val="275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защитников Отечества</w:t>
            </w:r>
          </w:p>
        </w:tc>
      </w:tr>
      <w:tr w:rsidR="004250E4" w:rsidRPr="00D52901" w:rsidTr="00C86153">
        <w:trPr>
          <w:trHeight w:val="483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День победы Красной Армии над кайзеровск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ми войсками Германии  (1918 г.)</w:t>
            </w:r>
          </w:p>
        </w:tc>
      </w:tr>
      <w:tr w:rsidR="004250E4" w:rsidRPr="00D52901" w:rsidTr="00FB0DC8">
        <w:trPr>
          <w:trHeight w:val="274"/>
        </w:trPr>
        <w:tc>
          <w:tcPr>
            <w:tcW w:w="817" w:type="dxa"/>
          </w:tcPr>
          <w:p w:rsidR="004250E4" w:rsidRPr="008650F6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8650F6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170 лет</w:t>
            </w:r>
            <w:r w:rsidRPr="008650F6">
              <w:rPr>
                <w:rFonts w:ascii="Bookman Old Style" w:hAnsi="Bookman Old Style" w:cs="Times New Roman"/>
                <w:sz w:val="24"/>
                <w:szCs w:val="24"/>
              </w:rPr>
              <w:t xml:space="preserve"> назад Гоголь сжег второй том «Мер</w:t>
            </w:r>
            <w:r w:rsidRPr="008650F6">
              <w:rPr>
                <w:rFonts w:ascii="Bookman Old Style" w:hAnsi="Bookman Old Style" w:cs="Times New Roman"/>
                <w:sz w:val="24"/>
                <w:szCs w:val="24"/>
              </w:rPr>
              <w:t>т</w:t>
            </w:r>
            <w:r w:rsidRPr="008650F6">
              <w:rPr>
                <w:rFonts w:ascii="Bookman Old Style" w:hAnsi="Bookman Old Style" w:cs="Times New Roman"/>
                <w:sz w:val="24"/>
                <w:szCs w:val="24"/>
              </w:rPr>
              <w:t>вых душ»</w:t>
            </w:r>
          </w:p>
        </w:tc>
      </w:tr>
      <w:tr w:rsidR="004250E4" w:rsidRPr="00D52901" w:rsidTr="00E3560D">
        <w:trPr>
          <w:trHeight w:val="274"/>
        </w:trPr>
        <w:tc>
          <w:tcPr>
            <w:tcW w:w="817" w:type="dxa"/>
          </w:tcPr>
          <w:p w:rsidR="004250E4" w:rsidRPr="008650F6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8650F6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130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8650F6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К.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А. Федина</w:t>
            </w:r>
            <w:r w:rsidR="00B245A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B245A5" w:rsidRPr="00B245A5">
              <w:rPr>
                <w:rFonts w:ascii="Bookman Old Style" w:hAnsi="Bookman Old Style" w:cs="Times New Roman"/>
                <w:sz w:val="24"/>
                <w:szCs w:val="24"/>
              </w:rPr>
              <w:t>(1892-1977)</w:t>
            </w:r>
          </w:p>
        </w:tc>
      </w:tr>
      <w:tr w:rsidR="00FB121C" w:rsidRPr="00D52901" w:rsidTr="00E3560D">
        <w:trPr>
          <w:trHeight w:val="274"/>
        </w:trPr>
        <w:tc>
          <w:tcPr>
            <w:tcW w:w="817" w:type="dxa"/>
          </w:tcPr>
          <w:p w:rsidR="00FB121C" w:rsidRPr="008650F6" w:rsidRDefault="00FB121C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FB121C" w:rsidRPr="008650F6" w:rsidRDefault="00FB121C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90 лет </w:t>
            </w:r>
            <w:r w:rsidRPr="00B542CA">
              <w:rPr>
                <w:rFonts w:ascii="Bookman Old Style" w:hAnsi="Bookman Old Style" w:cs="Times New Roman"/>
                <w:sz w:val="24"/>
                <w:szCs w:val="24"/>
              </w:rPr>
              <w:t>со дня рождения французского комп</w:t>
            </w:r>
            <w:r w:rsidRPr="00B542CA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B542CA">
              <w:rPr>
                <w:rFonts w:ascii="Bookman Old Style" w:hAnsi="Bookman Old Style" w:cs="Times New Roman"/>
                <w:sz w:val="24"/>
                <w:szCs w:val="24"/>
              </w:rPr>
              <w:t xml:space="preserve">зитора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Мишеля </w:t>
            </w:r>
            <w:proofErr w:type="spellStart"/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Леграна</w:t>
            </w:r>
            <w:proofErr w:type="spellEnd"/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B542CA" w:rsidRPr="000C213F">
              <w:rPr>
                <w:rFonts w:ascii="Bookman Old Style" w:hAnsi="Bookman Old Style" w:cs="Times New Roman"/>
                <w:sz w:val="24"/>
                <w:szCs w:val="24"/>
              </w:rPr>
              <w:t>(1932-2019)</w:t>
            </w:r>
          </w:p>
        </w:tc>
      </w:tr>
      <w:tr w:rsidR="000C213F" w:rsidRPr="00D52901" w:rsidTr="00E3560D">
        <w:trPr>
          <w:trHeight w:val="274"/>
        </w:trPr>
        <w:tc>
          <w:tcPr>
            <w:tcW w:w="817" w:type="dxa"/>
          </w:tcPr>
          <w:p w:rsidR="000C213F" w:rsidRDefault="000C213F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0C213F" w:rsidRDefault="000C213F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90 лет </w:t>
            </w:r>
            <w:r w:rsidRPr="000C213F">
              <w:rPr>
                <w:rFonts w:ascii="Bookman Old Style" w:hAnsi="Bookman Old Style" w:cs="Times New Roman"/>
                <w:sz w:val="24"/>
                <w:szCs w:val="24"/>
              </w:rPr>
              <w:t>со дня рождения певицы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Майи Кр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сталинской </w:t>
            </w:r>
            <w:r w:rsidR="000C10F8" w:rsidRPr="000C10F8">
              <w:rPr>
                <w:rFonts w:ascii="Bookman Old Style" w:hAnsi="Bookman Old Style" w:cs="Times New Roman"/>
                <w:sz w:val="24"/>
                <w:szCs w:val="24"/>
              </w:rPr>
              <w:t>(1932-1985)</w:t>
            </w:r>
          </w:p>
        </w:tc>
      </w:tr>
      <w:tr w:rsidR="0066768E" w:rsidRPr="00D52901" w:rsidTr="00C86153">
        <w:trPr>
          <w:trHeight w:val="483"/>
        </w:trPr>
        <w:tc>
          <w:tcPr>
            <w:tcW w:w="817" w:type="dxa"/>
          </w:tcPr>
          <w:p w:rsidR="0066768E" w:rsidRPr="008650F6" w:rsidRDefault="0066768E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66768E" w:rsidRPr="008650F6" w:rsidRDefault="005907E1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240 лет </w:t>
            </w:r>
            <w:r w:rsidRPr="005907E1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художника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О. А. Кипренского</w:t>
            </w:r>
            <w:r w:rsidR="00B245A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B245A5" w:rsidRPr="00B245A5">
              <w:rPr>
                <w:rFonts w:ascii="Bookman Old Style" w:hAnsi="Bookman Old Style" w:cs="Times New Roman"/>
                <w:sz w:val="24"/>
                <w:szCs w:val="24"/>
              </w:rPr>
              <w:t>(1782-1836)</w:t>
            </w:r>
          </w:p>
        </w:tc>
      </w:tr>
      <w:tr w:rsidR="004250E4" w:rsidRPr="00D52901" w:rsidTr="00C86153">
        <w:trPr>
          <w:trHeight w:val="483"/>
        </w:trPr>
        <w:tc>
          <w:tcPr>
            <w:tcW w:w="817" w:type="dxa"/>
          </w:tcPr>
          <w:p w:rsidR="004250E4" w:rsidRPr="008650F6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4250E4" w:rsidRPr="008650F6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215 лет</w:t>
            </w:r>
            <w:r w:rsidRPr="008650F6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французского пис</w:t>
            </w:r>
            <w:r w:rsidRPr="008650F6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8650F6">
              <w:rPr>
                <w:rFonts w:ascii="Bookman Old Style" w:hAnsi="Bookman Old Style" w:cs="Times New Roman"/>
                <w:sz w:val="24"/>
                <w:szCs w:val="24"/>
              </w:rPr>
              <w:t xml:space="preserve">теля </w:t>
            </w: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Виктора Гюго</w:t>
            </w:r>
            <w:r w:rsidR="00E85AE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85AE2" w:rsidRPr="00E85AE2">
              <w:rPr>
                <w:rFonts w:ascii="Bookman Old Style" w:hAnsi="Bookman Old Style" w:cs="Times New Roman"/>
                <w:sz w:val="24"/>
                <w:szCs w:val="24"/>
              </w:rPr>
              <w:t>(1802-1885)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4250E4" w:rsidRPr="008650F6" w:rsidRDefault="004250E4" w:rsidP="00FB0DC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  <w:r w:rsidRPr="008650F6"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  <w:t>Краеведческие даты: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8650F6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4250E4" w:rsidRPr="008650F6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85 </w:t>
            </w: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8650F6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Б. А. Маш</w:t>
            </w: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у</w:t>
            </w: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ка</w:t>
            </w:r>
            <w:r w:rsidR="00E85AE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85AE2" w:rsidRPr="00FA12FA">
              <w:rPr>
                <w:rFonts w:ascii="Bookman Old Style" w:hAnsi="Bookman Old Style" w:cs="Times New Roman"/>
                <w:sz w:val="24"/>
                <w:szCs w:val="24"/>
              </w:rPr>
              <w:t>(1937-</w:t>
            </w:r>
            <w:r w:rsidR="00FA12FA" w:rsidRPr="00FA12FA">
              <w:rPr>
                <w:rFonts w:ascii="Bookman Old Style" w:hAnsi="Bookman Old Style" w:cs="Times New Roman"/>
                <w:sz w:val="24"/>
                <w:szCs w:val="24"/>
              </w:rPr>
              <w:t>2007)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8650F6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4250E4" w:rsidRPr="008650F6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650F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30 </w:t>
            </w: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8650F6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создания областной ассоциации жертв политических репрессий</w:t>
            </w:r>
          </w:p>
        </w:tc>
      </w:tr>
      <w:tr w:rsidR="004250E4" w:rsidRPr="00D52901" w:rsidTr="00C86153">
        <w:tc>
          <w:tcPr>
            <w:tcW w:w="6933" w:type="dxa"/>
            <w:gridSpan w:val="3"/>
          </w:tcPr>
          <w:p w:rsidR="004250E4" w:rsidRPr="008650F6" w:rsidRDefault="004250E4" w:rsidP="00FB0DC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</w:pPr>
            <w:r w:rsidRPr="008650F6"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  <w:t>Март</w:t>
            </w:r>
          </w:p>
        </w:tc>
      </w:tr>
      <w:tr w:rsidR="005546AD" w:rsidRPr="00D52901" w:rsidTr="005546AD">
        <w:trPr>
          <w:trHeight w:val="267"/>
        </w:trPr>
        <w:tc>
          <w:tcPr>
            <w:tcW w:w="817" w:type="dxa"/>
          </w:tcPr>
          <w:p w:rsidR="005546AD" w:rsidRPr="00D52901" w:rsidRDefault="005546AD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5546AD" w:rsidRPr="00D52901" w:rsidRDefault="005546AD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кошек </w:t>
            </w:r>
            <w:r w:rsidRPr="005546AD">
              <w:rPr>
                <w:rFonts w:ascii="Bookman Old Style" w:hAnsi="Bookman Old Style" w:cs="Times New Roman"/>
                <w:i/>
                <w:sz w:val="24"/>
                <w:szCs w:val="24"/>
              </w:rPr>
              <w:t>(</w:t>
            </w:r>
            <w:r w:rsidRPr="005546AD">
              <w:rPr>
                <w:rFonts w:ascii="Bookman Old Style" w:hAnsi="Bookman Old Style" w:cs="Arial"/>
                <w:i/>
              </w:rPr>
              <w:t>провозглашен Моско</w:t>
            </w:r>
            <w:r w:rsidRPr="005546AD">
              <w:rPr>
                <w:rFonts w:ascii="Bookman Old Style" w:hAnsi="Bookman Old Style" w:cs="Arial"/>
                <w:i/>
              </w:rPr>
              <w:t>в</w:t>
            </w:r>
            <w:r w:rsidRPr="005546AD">
              <w:rPr>
                <w:rFonts w:ascii="Bookman Old Style" w:hAnsi="Bookman Old Style" w:cs="Arial"/>
                <w:i/>
              </w:rPr>
              <w:lastRenderedPageBreak/>
              <w:t>ским музеем кошек при поддержке ООН в 2004 г</w:t>
            </w:r>
            <w:r w:rsidRPr="005546AD">
              <w:rPr>
                <w:rFonts w:ascii="Bookman Old Style" w:hAnsi="Bookman Old Style" w:cs="Arial"/>
                <w:i/>
              </w:rPr>
              <w:t>о</w:t>
            </w:r>
            <w:r w:rsidRPr="005546AD">
              <w:rPr>
                <w:rFonts w:ascii="Bookman Old Style" w:hAnsi="Bookman Old Style" w:cs="Arial"/>
                <w:i/>
              </w:rPr>
              <w:t>ду)</w:t>
            </w:r>
          </w:p>
        </w:tc>
      </w:tr>
      <w:tr w:rsidR="004250E4" w:rsidRPr="00D52901" w:rsidTr="00C86153">
        <w:trPr>
          <w:trHeight w:val="288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гражданской обороны</w:t>
            </w:r>
          </w:p>
        </w:tc>
      </w:tr>
      <w:tr w:rsidR="004250E4" w:rsidRPr="00D52901" w:rsidTr="00C86153">
        <w:trPr>
          <w:trHeight w:val="288"/>
        </w:trPr>
        <w:tc>
          <w:tcPr>
            <w:tcW w:w="817" w:type="dxa"/>
          </w:tcPr>
          <w:p w:rsidR="004250E4" w:rsidRPr="00FC0CDB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250E4" w:rsidRPr="00FC0CDB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125 лет</w:t>
            </w:r>
            <w:r w:rsidRPr="00FC0CDB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японского писателя </w:t>
            </w:r>
            <w:proofErr w:type="spellStart"/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Рюноскэ</w:t>
            </w:r>
            <w:proofErr w:type="spellEnd"/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Акутагавы</w:t>
            </w:r>
            <w:proofErr w:type="spellEnd"/>
            <w:r w:rsidRPr="00FC0CD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="00FA12FA">
              <w:rPr>
                <w:rFonts w:ascii="Bookman Old Style" w:hAnsi="Bookman Old Style" w:cs="Times New Roman"/>
                <w:sz w:val="24"/>
                <w:szCs w:val="24"/>
              </w:rPr>
              <w:t>(1892-1927)</w:t>
            </w:r>
          </w:p>
        </w:tc>
      </w:tr>
      <w:tr w:rsidR="004250E4" w:rsidRPr="00D52901" w:rsidTr="00C86153">
        <w:trPr>
          <w:trHeight w:val="288"/>
        </w:trPr>
        <w:tc>
          <w:tcPr>
            <w:tcW w:w="817" w:type="dxa"/>
          </w:tcPr>
          <w:p w:rsidR="004250E4" w:rsidRPr="00FC0CDB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250E4" w:rsidRPr="00FC0CDB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  <w:r w:rsidRPr="00FC0CDB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молдавского композ</w:t>
            </w:r>
            <w:r w:rsidRPr="00FC0CDB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FC0CDB">
              <w:rPr>
                <w:rFonts w:ascii="Bookman Old Style" w:hAnsi="Bookman Old Style" w:cs="Times New Roman"/>
                <w:sz w:val="24"/>
                <w:szCs w:val="24"/>
              </w:rPr>
              <w:t xml:space="preserve">тора </w:t>
            </w: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Е. Д. Доги</w:t>
            </w:r>
            <w:r w:rsidR="009A782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9A7829" w:rsidRPr="009A7829">
              <w:rPr>
                <w:rFonts w:ascii="Bookman Old Style" w:hAnsi="Bookman Old Style" w:cs="Times New Roman"/>
                <w:sz w:val="24"/>
                <w:szCs w:val="24"/>
              </w:rPr>
              <w:t>(1937)</w:t>
            </w:r>
          </w:p>
        </w:tc>
      </w:tr>
      <w:tr w:rsidR="004250E4" w:rsidRPr="00D52901" w:rsidTr="00C86153">
        <w:trPr>
          <w:trHeight w:val="288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писателя</w:t>
            </w:r>
          </w:p>
        </w:tc>
      </w:tr>
      <w:tr w:rsidR="004250E4" w:rsidRPr="00D52901" w:rsidTr="00C86153">
        <w:trPr>
          <w:trHeight w:val="288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Международный день детского телевид</w:t>
            </w:r>
            <w:r w:rsidRPr="00D52901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е</w:t>
            </w:r>
            <w:r w:rsidR="00B933F6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ния и радиовещания</w:t>
            </w:r>
          </w:p>
        </w:tc>
      </w:tr>
      <w:tr w:rsidR="004250E4" w:rsidRPr="00D52901" w:rsidTr="00C86153">
        <w:trPr>
          <w:trHeight w:val="288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дикой природы</w:t>
            </w:r>
          </w:p>
        </w:tc>
      </w:tr>
      <w:tr w:rsidR="004250E4" w:rsidRPr="00D52901" w:rsidTr="00C86153">
        <w:trPr>
          <w:trHeight w:val="288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Этот день в 1799 году русская эскадра под командованием Ф. Ф. Ушакова взяла штурмом крепость Корфу </w:t>
            </w:r>
          </w:p>
        </w:tc>
      </w:tr>
      <w:tr w:rsidR="004250E4" w:rsidRPr="00D52901" w:rsidTr="00C86153">
        <w:trPr>
          <w:trHeight w:val="288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1878 году Турция и Россия з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ключили Сан-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Стефанский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мирный договор, с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гласно которому Болгария получила независ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мость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День бабушек</w:t>
            </w:r>
          </w:p>
        </w:tc>
      </w:tr>
      <w:tr w:rsidR="00016F2F" w:rsidRPr="00D52901" w:rsidTr="00C86153">
        <w:tc>
          <w:tcPr>
            <w:tcW w:w="817" w:type="dxa"/>
          </w:tcPr>
          <w:p w:rsidR="00016F2F" w:rsidRPr="00D52901" w:rsidRDefault="00016F2F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016F2F" w:rsidRPr="00D52901" w:rsidRDefault="00016F2F" w:rsidP="00CD581F">
            <w:pP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85 лет </w:t>
            </w:r>
            <w:r w:rsidRPr="00016F2F">
              <w:rPr>
                <w:rFonts w:ascii="Bookman Old Style" w:hAnsi="Bookman Old Style" w:cs="Times New Roman"/>
                <w:bCs/>
                <w:sz w:val="24"/>
                <w:szCs w:val="24"/>
              </w:rPr>
              <w:t xml:space="preserve">со дня рождения летчика-космонавта </w:t>
            </w:r>
            <w:r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 xml:space="preserve">Валентины Терешковой </w:t>
            </w:r>
            <w:r w:rsidR="003061E6" w:rsidRPr="003061E6">
              <w:rPr>
                <w:rFonts w:ascii="Bookman Old Style" w:hAnsi="Bookman Old Style" w:cs="Times New Roman"/>
                <w:bCs/>
                <w:sz w:val="24"/>
                <w:szCs w:val="24"/>
              </w:rPr>
              <w:t>(1937)</w:t>
            </w:r>
          </w:p>
        </w:tc>
      </w:tr>
      <w:tr w:rsidR="004250E4" w:rsidRPr="00D52901" w:rsidTr="00C86153">
        <w:trPr>
          <w:trHeight w:val="173"/>
        </w:trPr>
        <w:tc>
          <w:tcPr>
            <w:tcW w:w="817" w:type="dxa"/>
          </w:tcPr>
          <w:p w:rsidR="004250E4" w:rsidRPr="00D52901" w:rsidRDefault="003C23DF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Всемирный день чтения вслух </w:t>
            </w:r>
          </w:p>
        </w:tc>
      </w:tr>
      <w:tr w:rsidR="004250E4" w:rsidRPr="00D52901" w:rsidTr="00C86153">
        <w:trPr>
          <w:trHeight w:val="263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женский день</w:t>
            </w:r>
          </w:p>
        </w:tc>
      </w:tr>
      <w:tr w:rsidR="004250E4" w:rsidRPr="00D52901" w:rsidTr="00C86153">
        <w:trPr>
          <w:trHeight w:val="288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куклы Барби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Содружества наций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FC0CDB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4250E4" w:rsidRPr="00FC0CDB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95</w:t>
            </w:r>
            <w:r w:rsidRPr="00FC0CDB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FC0CDB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Д.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Н. Кугул</w:t>
            </w: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ь</w:t>
            </w:r>
            <w:r w:rsidRPr="00FC0CDB">
              <w:rPr>
                <w:rFonts w:ascii="Bookman Old Style" w:hAnsi="Bookman Old Style" w:cs="Times New Roman"/>
                <w:b/>
                <w:sz w:val="24"/>
                <w:szCs w:val="24"/>
              </w:rPr>
              <w:t>тинова</w:t>
            </w:r>
            <w:r w:rsidR="009A782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9A7829" w:rsidRPr="009A7829">
              <w:rPr>
                <w:rFonts w:ascii="Bookman Old Style" w:hAnsi="Bookman Old Style" w:cs="Times New Roman"/>
                <w:sz w:val="24"/>
                <w:szCs w:val="24"/>
              </w:rPr>
              <w:t>(1922-2006)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рек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прав потребителя</w:t>
            </w:r>
          </w:p>
        </w:tc>
      </w:tr>
      <w:tr w:rsidR="00065D45" w:rsidRPr="00D52901" w:rsidTr="00C86153">
        <w:tc>
          <w:tcPr>
            <w:tcW w:w="817" w:type="dxa"/>
          </w:tcPr>
          <w:p w:rsidR="00065D45" w:rsidRPr="00D52901" w:rsidRDefault="00065D45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065D45" w:rsidRPr="00D52901" w:rsidRDefault="00065D45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85 лет </w:t>
            </w:r>
            <w:r w:rsidRPr="00065D45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писателя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В. Г. Распутина</w:t>
            </w:r>
            <w:r w:rsidR="0051336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51336D" w:rsidRPr="0051336D">
              <w:rPr>
                <w:rFonts w:ascii="Bookman Old Style" w:hAnsi="Bookman Old Style" w:cs="Times New Roman"/>
                <w:sz w:val="24"/>
                <w:szCs w:val="24"/>
              </w:rPr>
              <w:t>(1937-2015)</w:t>
            </w:r>
          </w:p>
        </w:tc>
      </w:tr>
      <w:tr w:rsidR="004250E4" w:rsidRPr="00D52901" w:rsidTr="00C86153">
        <w:trPr>
          <w:trHeight w:val="851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1809 году русские войска заве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шили героический переход по льду Ботническ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го залива в ходе войны со Швецией</w:t>
            </w:r>
          </w:p>
        </w:tc>
      </w:tr>
      <w:tr w:rsidR="004250E4" w:rsidRPr="00D52901" w:rsidTr="00C86153">
        <w:trPr>
          <w:trHeight w:val="538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4250E4" w:rsidRPr="00D52901" w:rsidRDefault="00EB79B5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293A83">
              <w:rPr>
                <w:rFonts w:ascii="Bookman Old Style" w:hAnsi="Bookman Old Style" w:cs="Arial"/>
                <w:b/>
                <w:bCs/>
                <w:sz w:val="24"/>
                <w:szCs w:val="24"/>
              </w:rPr>
              <w:t>День воссоединения Крыма с Россией</w:t>
            </w:r>
            <w:r w:rsidRPr="00293A83">
              <w:rPr>
                <w:rFonts w:ascii="Bookman Old Style" w:hAnsi="Bookman Old Style" w:cs="Arial"/>
                <w:sz w:val="24"/>
                <w:szCs w:val="24"/>
              </w:rPr>
              <w:t>.</w:t>
            </w:r>
            <w:r>
              <w:rPr>
                <w:rFonts w:ascii="Bookman Old Style" w:hAnsi="Bookman Old Style" w:cs="Arial"/>
              </w:rPr>
              <w:t xml:space="preserve"> </w:t>
            </w:r>
            <w:r w:rsidR="004250E4"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2014 году подписан Договор о пр</w:t>
            </w:r>
            <w:r w:rsidR="004250E4" w:rsidRPr="00D52901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="004250E4" w:rsidRPr="00D52901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нятии в состав России Республики Крым</w:t>
            </w:r>
          </w:p>
        </w:tc>
      </w:tr>
      <w:tr w:rsidR="004250E4" w:rsidRPr="00D52901" w:rsidTr="00C86153">
        <w:trPr>
          <w:trHeight w:val="229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20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Международный день счастья </w:t>
            </w:r>
          </w:p>
        </w:tc>
      </w:tr>
      <w:tr w:rsidR="004250E4" w:rsidRPr="00D52901" w:rsidTr="00C86153">
        <w:trPr>
          <w:trHeight w:val="225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Земли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цветов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поэзии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борьбы за ликвид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цию расовой дискриминации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eastAsia="Times New Roman" w:hAnsi="Bookman Old Style" w:cs="Times New Roman"/>
                <w:sz w:val="24"/>
                <w:szCs w:val="24"/>
              </w:rPr>
              <w:t> </w:t>
            </w:r>
            <w:r w:rsidRPr="00D52901"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</w:rPr>
              <w:t>Международный день кукольника или Международный день театра кукол</w:t>
            </w:r>
          </w:p>
        </w:tc>
      </w:tr>
      <w:tr w:rsidR="004250E4" w:rsidRPr="00D52901" w:rsidTr="00C86153">
        <w:trPr>
          <w:trHeight w:val="276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лесов</w:t>
            </w:r>
          </w:p>
        </w:tc>
      </w:tr>
      <w:tr w:rsidR="004250E4" w:rsidRPr="00D52901" w:rsidTr="00C86153">
        <w:trPr>
          <w:trHeight w:val="276"/>
        </w:trPr>
        <w:tc>
          <w:tcPr>
            <w:tcW w:w="817" w:type="dxa"/>
          </w:tcPr>
          <w:p w:rsidR="004250E4" w:rsidRPr="00D52901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21-27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Неделя детской и юношеской книги</w:t>
            </w:r>
          </w:p>
        </w:tc>
      </w:tr>
      <w:tr w:rsidR="004250E4" w:rsidRPr="00D52901" w:rsidTr="00C86153">
        <w:trPr>
          <w:trHeight w:val="276"/>
        </w:trPr>
        <w:tc>
          <w:tcPr>
            <w:tcW w:w="817" w:type="dxa"/>
          </w:tcPr>
          <w:p w:rsidR="004250E4" w:rsidRPr="00D52901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21-27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D581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Неделя музыки для детей и юношества</w:t>
            </w:r>
          </w:p>
        </w:tc>
      </w:tr>
      <w:tr w:rsidR="004250E4" w:rsidRPr="00D52901" w:rsidTr="00C86153">
        <w:trPr>
          <w:trHeight w:val="276"/>
        </w:trPr>
        <w:tc>
          <w:tcPr>
            <w:tcW w:w="817" w:type="dxa"/>
          </w:tcPr>
          <w:p w:rsidR="004250E4" w:rsidRPr="00D52901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7F2D7C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водных ресурсов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(отмеч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ется по решению ООН с 1922г.) </w:t>
            </w:r>
          </w:p>
        </w:tc>
      </w:tr>
      <w:tr w:rsidR="004250E4" w:rsidRPr="00D52901" w:rsidTr="00C86153">
        <w:trPr>
          <w:trHeight w:val="276"/>
        </w:trPr>
        <w:tc>
          <w:tcPr>
            <w:tcW w:w="817" w:type="dxa"/>
          </w:tcPr>
          <w:p w:rsidR="004250E4" w:rsidRPr="00D52901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7F2D7C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Балтийского моря</w:t>
            </w:r>
          </w:p>
        </w:tc>
      </w:tr>
      <w:tr w:rsidR="004250E4" w:rsidRPr="00D52901" w:rsidTr="00C86153">
        <w:trPr>
          <w:trHeight w:val="276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3C23D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1915 году русские войска после многомесячной осады взяли крупнейшую 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стрийскую крепость Перемышль</w:t>
            </w:r>
          </w:p>
        </w:tc>
      </w:tr>
      <w:tr w:rsidR="004250E4" w:rsidRPr="00D52901" w:rsidTr="00C86153">
        <w:trPr>
          <w:trHeight w:val="563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3C23D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водных ресурсов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(отмеч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ется по решению ООН с 1922г.) </w:t>
            </w:r>
          </w:p>
        </w:tc>
      </w:tr>
      <w:tr w:rsidR="004250E4" w:rsidRPr="00D52901" w:rsidTr="00C86153">
        <w:trPr>
          <w:trHeight w:val="338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3C23D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метеорологический день </w:t>
            </w:r>
          </w:p>
        </w:tc>
      </w:tr>
      <w:tr w:rsidR="004250E4" w:rsidRPr="00D52901" w:rsidTr="00C86153">
        <w:trPr>
          <w:trHeight w:val="338"/>
        </w:trPr>
        <w:tc>
          <w:tcPr>
            <w:tcW w:w="817" w:type="dxa"/>
          </w:tcPr>
          <w:p w:rsidR="004250E4" w:rsidRPr="009330BC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4250E4" w:rsidRPr="009330BC" w:rsidRDefault="004250E4" w:rsidP="003C23D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9330BC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А.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К. Юг</w:t>
            </w: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ва</w:t>
            </w:r>
            <w:r w:rsidR="00E83BC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83BC6" w:rsidRPr="00E83BC6">
              <w:rPr>
                <w:rFonts w:ascii="Bookman Old Style" w:hAnsi="Bookman Old Style" w:cs="Times New Roman"/>
                <w:sz w:val="24"/>
                <w:szCs w:val="24"/>
              </w:rPr>
              <w:t>(1902-1979)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3C23D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борьбы с туберкулезом 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9330BC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9330BC" w:rsidRDefault="004250E4" w:rsidP="003C23D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9330BC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9330BC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писателя  </w:t>
            </w: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А. С. Новикова-Прибоя</w:t>
            </w:r>
            <w:r w:rsidR="00E83BC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83BC6" w:rsidRPr="00E83BC6">
              <w:rPr>
                <w:rFonts w:ascii="Bookman Old Style" w:hAnsi="Bookman Old Style" w:cs="Times New Roman"/>
                <w:sz w:val="24"/>
                <w:szCs w:val="24"/>
              </w:rPr>
              <w:t>(1877-1944)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9330BC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9330BC" w:rsidRDefault="004250E4" w:rsidP="003C23D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Pr="009330BC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писательницы </w:t>
            </w: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Л.</w:t>
            </w:r>
            <w:r w:rsidR="00E83BC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9330BC">
              <w:rPr>
                <w:rFonts w:ascii="Bookman Old Style" w:hAnsi="Bookman Old Style" w:cs="Times New Roman"/>
                <w:b/>
                <w:sz w:val="24"/>
                <w:szCs w:val="24"/>
              </w:rPr>
              <w:t>К. Чуковской</w:t>
            </w:r>
            <w:r w:rsidR="008C658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8C658D" w:rsidRPr="008C658D">
              <w:rPr>
                <w:rFonts w:ascii="Bookman Old Style" w:hAnsi="Bookman Old Style" w:cs="Times New Roman"/>
                <w:sz w:val="24"/>
                <w:szCs w:val="24"/>
              </w:rPr>
              <w:t>(1907-1996)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705C66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05C66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705C66" w:rsidRDefault="004250E4" w:rsidP="003C23D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05C66">
              <w:rPr>
                <w:rFonts w:ascii="Bookman Old Style" w:hAnsi="Bookman Old Style" w:cs="Times New Roman"/>
                <w:b/>
                <w:sz w:val="24"/>
                <w:szCs w:val="24"/>
              </w:rPr>
              <w:t>240 лет</w:t>
            </w:r>
            <w:r w:rsidRPr="00705C66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</w:t>
            </w:r>
            <w:r w:rsidRPr="00705C6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705C66">
              <w:rPr>
                <w:rFonts w:ascii="Bookman Old Style" w:hAnsi="Bookman Old Style" w:cs="Times New Roman"/>
                <w:sz w:val="24"/>
                <w:szCs w:val="24"/>
              </w:rPr>
              <w:t>художника</w:t>
            </w:r>
            <w:r w:rsidRPr="00705C6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О.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705C66">
              <w:rPr>
                <w:rFonts w:ascii="Bookman Old Style" w:hAnsi="Bookman Old Style" w:cs="Times New Roman"/>
                <w:b/>
                <w:sz w:val="24"/>
                <w:szCs w:val="24"/>
              </w:rPr>
              <w:t>А. К</w:t>
            </w:r>
            <w:r w:rsidRPr="00705C66"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 w:rsidRPr="00705C66">
              <w:rPr>
                <w:rFonts w:ascii="Bookman Old Style" w:hAnsi="Bookman Old Style" w:cs="Times New Roman"/>
                <w:b/>
                <w:sz w:val="24"/>
                <w:szCs w:val="24"/>
              </w:rPr>
              <w:t>пренского</w:t>
            </w:r>
            <w:r w:rsidR="008C658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8C658D" w:rsidRPr="008C658D">
              <w:rPr>
                <w:rFonts w:ascii="Bookman Old Style" w:hAnsi="Bookman Old Style" w:cs="Times New Roman"/>
                <w:sz w:val="24"/>
                <w:szCs w:val="24"/>
              </w:rPr>
              <w:t>(1782-1836)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3C23D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работника культуры</w:t>
            </w:r>
          </w:p>
        </w:tc>
      </w:tr>
      <w:tr w:rsidR="004250E4" w:rsidRPr="00D52901" w:rsidTr="00C86153">
        <w:trPr>
          <w:trHeight w:val="313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5E6793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театра</w:t>
            </w:r>
          </w:p>
        </w:tc>
      </w:tr>
      <w:tr w:rsidR="004250E4" w:rsidRPr="00D52901" w:rsidTr="00C86153">
        <w:trPr>
          <w:trHeight w:val="313"/>
        </w:trPr>
        <w:tc>
          <w:tcPr>
            <w:tcW w:w="817" w:type="dxa"/>
          </w:tcPr>
          <w:p w:rsidR="004250E4" w:rsidRPr="00705C66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05C66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27</w:t>
            </w:r>
          </w:p>
        </w:tc>
        <w:tc>
          <w:tcPr>
            <w:tcW w:w="6116" w:type="dxa"/>
            <w:gridSpan w:val="2"/>
          </w:tcPr>
          <w:p w:rsidR="004250E4" w:rsidRPr="00705C66" w:rsidRDefault="004250E4" w:rsidP="003C23D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705C66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1111 году Владимир Мономах одержал блестящую победу над половцами в битве при </w:t>
            </w:r>
            <w:proofErr w:type="spellStart"/>
            <w:r w:rsidRPr="00705C66">
              <w:rPr>
                <w:rFonts w:ascii="Bookman Old Style" w:hAnsi="Bookman Old Style" w:cs="Times New Roman"/>
                <w:sz w:val="24"/>
                <w:szCs w:val="24"/>
              </w:rPr>
              <w:t>Сальнице</w:t>
            </w:r>
            <w:proofErr w:type="spellEnd"/>
          </w:p>
        </w:tc>
      </w:tr>
      <w:tr w:rsidR="00A8586E" w:rsidRPr="00D52901" w:rsidTr="00C86153">
        <w:trPr>
          <w:trHeight w:val="313"/>
        </w:trPr>
        <w:tc>
          <w:tcPr>
            <w:tcW w:w="817" w:type="dxa"/>
          </w:tcPr>
          <w:p w:rsidR="00A8586E" w:rsidRPr="00705C66" w:rsidRDefault="00A8586E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A8586E" w:rsidRPr="00705C66" w:rsidRDefault="00A8586E" w:rsidP="003C23D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10FBB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датской детской пис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тельницы </w:t>
            </w:r>
            <w:proofErr w:type="spellStart"/>
            <w:r w:rsidRPr="00D10FBB">
              <w:rPr>
                <w:rFonts w:ascii="Bookman Old Style" w:hAnsi="Bookman Old Style" w:cs="Times New Roman"/>
                <w:b/>
                <w:sz w:val="24"/>
                <w:szCs w:val="24"/>
              </w:rPr>
              <w:t>Сесиль</w:t>
            </w:r>
            <w:proofErr w:type="spellEnd"/>
            <w:r w:rsidRPr="00D10FB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10FBB" w:rsidRPr="00D10FBB">
              <w:rPr>
                <w:rFonts w:ascii="Bookman Old Style" w:hAnsi="Bookman Old Style" w:cs="Times New Roman"/>
                <w:b/>
                <w:sz w:val="24"/>
                <w:szCs w:val="24"/>
              </w:rPr>
              <w:t>Бёдкер</w:t>
            </w:r>
            <w:proofErr w:type="spellEnd"/>
            <w:r w:rsidR="00D10FB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D10FBB" w:rsidRPr="00D10FBB">
              <w:rPr>
                <w:rFonts w:ascii="Bookman Old Style" w:hAnsi="Bookman Old Style" w:cs="Times New Roman"/>
                <w:sz w:val="24"/>
                <w:szCs w:val="24"/>
              </w:rPr>
              <w:t>(1927-2020)</w:t>
            </w:r>
          </w:p>
        </w:tc>
      </w:tr>
      <w:tr w:rsidR="004250E4" w:rsidRPr="00D52901" w:rsidTr="00C86153">
        <w:trPr>
          <w:trHeight w:val="313"/>
        </w:trPr>
        <w:tc>
          <w:tcPr>
            <w:tcW w:w="817" w:type="dxa"/>
          </w:tcPr>
          <w:p w:rsidR="004250E4" w:rsidRPr="00BE22D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250E4" w:rsidRPr="00BE22D5" w:rsidRDefault="004250E4" w:rsidP="003C23D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95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музыканта и дириж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 xml:space="preserve">ра </w:t>
            </w: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Мстислава Ростроповича</w:t>
            </w:r>
            <w:r w:rsidR="00377ED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377ED9" w:rsidRPr="00377ED9">
              <w:rPr>
                <w:rFonts w:ascii="Bookman Old Style" w:hAnsi="Bookman Old Style" w:cs="Times New Roman"/>
                <w:sz w:val="24"/>
                <w:szCs w:val="24"/>
              </w:rPr>
              <w:t>(1927-2007)</w:t>
            </w:r>
          </w:p>
        </w:tc>
      </w:tr>
      <w:tr w:rsidR="004250E4" w:rsidRPr="00D52901" w:rsidTr="00C86153">
        <w:trPr>
          <w:trHeight w:val="313"/>
        </w:trPr>
        <w:tc>
          <w:tcPr>
            <w:tcW w:w="817" w:type="dxa"/>
          </w:tcPr>
          <w:p w:rsidR="004250E4" w:rsidRPr="00BE22D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4250E4" w:rsidRPr="00BE22D5" w:rsidRDefault="004250E4" w:rsidP="003C23DF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105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поэта и драматурга </w:t>
            </w: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А. К. Гладкова</w:t>
            </w:r>
            <w:r w:rsidR="00377ED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377ED9" w:rsidRPr="00377ED9">
              <w:rPr>
                <w:rFonts w:ascii="Bookman Old Style" w:hAnsi="Bookman Old Style" w:cs="Times New Roman"/>
                <w:sz w:val="24"/>
                <w:szCs w:val="24"/>
              </w:rPr>
              <w:t>(1912-1976)</w:t>
            </w:r>
          </w:p>
        </w:tc>
      </w:tr>
      <w:tr w:rsidR="004250E4" w:rsidRPr="00D52901" w:rsidTr="00C86153">
        <w:trPr>
          <w:trHeight w:val="279"/>
        </w:trPr>
        <w:tc>
          <w:tcPr>
            <w:tcW w:w="817" w:type="dxa"/>
          </w:tcPr>
          <w:p w:rsidR="004250E4" w:rsidRPr="00D52901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3C23DF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защиты Земли</w:t>
            </w:r>
          </w:p>
        </w:tc>
      </w:tr>
      <w:tr w:rsidR="004250E4" w:rsidRPr="00D52901" w:rsidTr="00C86153">
        <w:trPr>
          <w:trHeight w:val="839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1A344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1814 году русские войска во гл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ве с императором Александром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триумфально вступили в Париж после сражения у его стен</w:t>
            </w:r>
          </w:p>
        </w:tc>
      </w:tr>
      <w:tr w:rsidR="004250E4" w:rsidRPr="00D52901" w:rsidTr="00AA48E5">
        <w:trPr>
          <w:trHeight w:val="375"/>
        </w:trPr>
        <w:tc>
          <w:tcPr>
            <w:tcW w:w="817" w:type="dxa"/>
          </w:tcPr>
          <w:p w:rsidR="004250E4" w:rsidRPr="00BE22D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4250E4" w:rsidRPr="00BE22D5" w:rsidRDefault="004250E4" w:rsidP="001A344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200 лет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Д. В. Гр</w:t>
            </w: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горовича</w:t>
            </w:r>
            <w:r w:rsidR="00377ED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377ED9" w:rsidRPr="004D0BE9">
              <w:rPr>
                <w:rFonts w:ascii="Bookman Old Style" w:hAnsi="Bookman Old Style" w:cs="Times New Roman"/>
                <w:sz w:val="24"/>
                <w:szCs w:val="24"/>
              </w:rPr>
              <w:t>(1822-</w:t>
            </w:r>
            <w:r w:rsidR="004D0BE9" w:rsidRPr="004D0BE9">
              <w:rPr>
                <w:rFonts w:ascii="Bookman Old Style" w:hAnsi="Bookman Old Style" w:cs="Times New Roman"/>
                <w:sz w:val="24"/>
                <w:szCs w:val="24"/>
              </w:rPr>
              <w:t>1900)</w:t>
            </w:r>
          </w:p>
        </w:tc>
      </w:tr>
      <w:tr w:rsidR="004250E4" w:rsidRPr="00D52901" w:rsidTr="00AA48E5">
        <w:trPr>
          <w:trHeight w:val="551"/>
        </w:trPr>
        <w:tc>
          <w:tcPr>
            <w:tcW w:w="817" w:type="dxa"/>
          </w:tcPr>
          <w:p w:rsidR="004250E4" w:rsidRPr="00BE22D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4250E4" w:rsidRPr="00BE22D5" w:rsidRDefault="004250E4" w:rsidP="001A344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140 лет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="004D0BE9">
              <w:rPr>
                <w:rFonts w:ascii="Bookman Old Style" w:hAnsi="Bookman Old Style" w:cs="Times New Roman"/>
                <w:sz w:val="24"/>
                <w:szCs w:val="24"/>
              </w:rPr>
              <w:t xml:space="preserve">детского 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 xml:space="preserve">писателя, поэта, литературоведа </w:t>
            </w: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К.</w:t>
            </w:r>
            <w:r w:rsidR="001A344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И. Чуковского</w:t>
            </w:r>
            <w:r w:rsidR="004D0BE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4D0BE9" w:rsidRPr="004D0BE9">
              <w:rPr>
                <w:rFonts w:ascii="Bookman Old Style" w:hAnsi="Bookman Old Style" w:cs="Times New Roman"/>
                <w:sz w:val="24"/>
                <w:szCs w:val="24"/>
              </w:rPr>
              <w:t>(1882-1969)</w:t>
            </w:r>
          </w:p>
        </w:tc>
      </w:tr>
      <w:tr w:rsidR="004250E4" w:rsidRPr="00D52901" w:rsidTr="00AA48E5">
        <w:trPr>
          <w:trHeight w:val="559"/>
        </w:trPr>
        <w:tc>
          <w:tcPr>
            <w:tcW w:w="817" w:type="dxa"/>
          </w:tcPr>
          <w:p w:rsidR="004250E4" w:rsidRPr="00BE22D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4250E4" w:rsidRPr="00BE22D5" w:rsidRDefault="004250E4" w:rsidP="001A344E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150 </w:t>
            </w:r>
            <w:r w:rsidRPr="004D0BE9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театрального, худ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>жественного деятеля</w:t>
            </w: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С.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П. Дягилева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="004D0BE9">
              <w:rPr>
                <w:rFonts w:ascii="Bookman Old Style" w:hAnsi="Bookman Old Style" w:cs="Times New Roman"/>
                <w:sz w:val="24"/>
                <w:szCs w:val="24"/>
              </w:rPr>
              <w:t>(1872-1929)</w:t>
            </w:r>
          </w:p>
        </w:tc>
      </w:tr>
      <w:tr w:rsidR="004250E4" w:rsidRPr="00D52901" w:rsidTr="000D16FC">
        <w:tc>
          <w:tcPr>
            <w:tcW w:w="6933" w:type="dxa"/>
            <w:gridSpan w:val="3"/>
          </w:tcPr>
          <w:p w:rsidR="004250E4" w:rsidRPr="00AA48E5" w:rsidRDefault="004250E4" w:rsidP="00C6753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  <w:r w:rsidRPr="00AA48E5"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  <w:t>Краеведческие даты:</w:t>
            </w:r>
          </w:p>
        </w:tc>
      </w:tr>
      <w:tr w:rsidR="004250E4" w:rsidRPr="00D52901" w:rsidTr="00C86153">
        <w:trPr>
          <w:trHeight w:val="263"/>
        </w:trPr>
        <w:tc>
          <w:tcPr>
            <w:tcW w:w="817" w:type="dxa"/>
          </w:tcPr>
          <w:p w:rsidR="004250E4" w:rsidRPr="00BE22D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4250E4" w:rsidRPr="00BE22D5" w:rsidRDefault="004250E4" w:rsidP="001A344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25 лет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старта первой ракеты с косм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>дрома Свободный-18</w:t>
            </w:r>
          </w:p>
        </w:tc>
      </w:tr>
      <w:tr w:rsidR="004250E4" w:rsidRPr="00D52901" w:rsidTr="00C86153">
        <w:trPr>
          <w:trHeight w:val="263"/>
        </w:trPr>
        <w:tc>
          <w:tcPr>
            <w:tcW w:w="817" w:type="dxa"/>
          </w:tcPr>
          <w:p w:rsidR="004250E4" w:rsidRPr="00BE22D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BE22D5" w:rsidRDefault="004250E4" w:rsidP="001A344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90 лет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BE22D5">
              <w:rPr>
                <w:rFonts w:ascii="Bookman Old Style" w:hAnsi="Bookman Old Style" w:cs="Times New Roman"/>
                <w:b/>
                <w:sz w:val="24"/>
                <w:szCs w:val="24"/>
              </w:rPr>
              <w:t>В. М. Шолохова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>, П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BE22D5">
              <w:rPr>
                <w:rFonts w:ascii="Bookman Old Style" w:hAnsi="Bookman Old Style" w:cs="Times New Roman"/>
                <w:sz w:val="24"/>
                <w:szCs w:val="24"/>
              </w:rPr>
              <w:t>четного гражданина города Белогорска</w:t>
            </w:r>
          </w:p>
        </w:tc>
      </w:tr>
      <w:tr w:rsidR="004250E4" w:rsidRPr="00D52901" w:rsidTr="000D16FC">
        <w:trPr>
          <w:trHeight w:val="371"/>
        </w:trPr>
        <w:tc>
          <w:tcPr>
            <w:tcW w:w="6933" w:type="dxa"/>
            <w:gridSpan w:val="3"/>
          </w:tcPr>
          <w:p w:rsidR="004250E4" w:rsidRPr="0034081C" w:rsidRDefault="004250E4" w:rsidP="000D16FC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</w:pPr>
            <w:r w:rsidRPr="0034081C"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  <w:t>Апрель</w:t>
            </w:r>
          </w:p>
        </w:tc>
      </w:tr>
      <w:tr w:rsidR="004250E4" w:rsidRPr="00D52901" w:rsidTr="00C86153">
        <w:trPr>
          <w:trHeight w:val="227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1A344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смеха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1A344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птиц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60745F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4250E4" w:rsidRPr="0060745F" w:rsidRDefault="004250E4" w:rsidP="001A344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160</w:t>
            </w:r>
            <w:r w:rsidRPr="0060745F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60745F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государственного д</w:t>
            </w:r>
            <w:r w:rsidRPr="0060745F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60745F">
              <w:rPr>
                <w:rFonts w:ascii="Bookman Old Style" w:hAnsi="Bookman Old Style" w:cs="Times New Roman"/>
                <w:sz w:val="24"/>
                <w:szCs w:val="24"/>
              </w:rPr>
              <w:t xml:space="preserve">ятеля </w:t>
            </w: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П. А. Столыпина</w:t>
            </w:r>
            <w:r w:rsidR="00FD569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FD569A" w:rsidRPr="00FD569A">
              <w:rPr>
                <w:rFonts w:ascii="Bookman Old Style" w:hAnsi="Bookman Old Style" w:cs="Times New Roman"/>
                <w:sz w:val="24"/>
                <w:szCs w:val="24"/>
              </w:rPr>
              <w:t>(1862-1911)</w:t>
            </w:r>
          </w:p>
        </w:tc>
      </w:tr>
      <w:tr w:rsidR="004250E4" w:rsidRPr="00D52901" w:rsidTr="00C86153">
        <w:trPr>
          <w:trHeight w:val="326"/>
        </w:trPr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1A344E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детской книги 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1A344E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советские войска осв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бодили главный город Словакии – Братиславу от немецко-фашистских захватчиков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60745F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6116" w:type="dxa"/>
            <w:gridSpan w:val="2"/>
          </w:tcPr>
          <w:p w:rsidR="004250E4" w:rsidRPr="0060745F" w:rsidRDefault="004250E4" w:rsidP="001A344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160 лет</w:t>
            </w:r>
            <w:r w:rsidRPr="0060745F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художника</w:t>
            </w: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Л. О. П</w:t>
            </w: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стернака</w:t>
            </w:r>
            <w:r w:rsidR="00FD569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FD569A" w:rsidRPr="004507CF">
              <w:rPr>
                <w:rFonts w:ascii="Bookman Old Style" w:hAnsi="Bookman Old Style" w:cs="Times New Roman"/>
                <w:sz w:val="24"/>
                <w:szCs w:val="24"/>
              </w:rPr>
              <w:t>(1862-1945)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60745F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4250E4" w:rsidRPr="0060745F" w:rsidRDefault="004250E4" w:rsidP="001A344E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90 лет</w:t>
            </w:r>
            <w:r w:rsidRPr="0060745F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режиссера, драмату</w:t>
            </w:r>
            <w:r w:rsidRPr="0060745F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60745F">
              <w:rPr>
                <w:rFonts w:ascii="Bookman Old Style" w:hAnsi="Bookman Old Style" w:cs="Times New Roman"/>
                <w:sz w:val="24"/>
                <w:szCs w:val="24"/>
              </w:rPr>
              <w:t xml:space="preserve">га </w:t>
            </w: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="00517CD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. </w:t>
            </w: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А. Тарковского</w:t>
            </w:r>
            <w:r w:rsidR="004507CF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4507CF" w:rsidRPr="00BC23FA">
              <w:rPr>
                <w:rFonts w:ascii="Bookman Old Style" w:hAnsi="Bookman Old Style" w:cs="Times New Roman"/>
                <w:sz w:val="24"/>
                <w:szCs w:val="24"/>
              </w:rPr>
              <w:t>(</w:t>
            </w:r>
            <w:r w:rsidR="00BC23FA" w:rsidRPr="00BC23FA">
              <w:rPr>
                <w:rFonts w:ascii="Bookman Old Style" w:hAnsi="Bookman Old Style" w:cs="Times New Roman"/>
                <w:sz w:val="24"/>
                <w:szCs w:val="24"/>
              </w:rPr>
              <w:t>1932-1986)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1A344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мультфильма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60745F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4250E4" w:rsidRPr="0060745F" w:rsidRDefault="004250E4" w:rsidP="001A344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210 лет</w:t>
            </w:r>
            <w:r w:rsidRPr="0060745F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и философа </w:t>
            </w: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А. И. Герцена</w:t>
            </w:r>
            <w:r w:rsidR="00BC23F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BC23FA" w:rsidRPr="00CB2296">
              <w:rPr>
                <w:rFonts w:ascii="Bookman Old Style" w:hAnsi="Bookman Old Style" w:cs="Times New Roman"/>
                <w:sz w:val="24"/>
                <w:szCs w:val="24"/>
              </w:rPr>
              <w:t>(1812-</w:t>
            </w:r>
            <w:r w:rsidR="00CB2296" w:rsidRPr="00CB2296">
              <w:rPr>
                <w:rFonts w:ascii="Bookman Old Style" w:hAnsi="Bookman Old Style" w:cs="Times New Roman"/>
                <w:sz w:val="24"/>
                <w:szCs w:val="24"/>
              </w:rPr>
              <w:t>1870)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7F2D7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4250E4" w:rsidRDefault="004250E4" w:rsidP="007F2D7C">
            <w:pPr>
              <w:jc w:val="both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спорта на благо мира и развития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здоровья 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войска маршала Вас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левского взяли штурмом город-крепость Кени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г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сберг – столицу Восточной Пруссии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4250E4" w:rsidRPr="0060745F" w:rsidRDefault="004250E4" w:rsidP="000D16FC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0745F">
              <w:rPr>
                <w:rFonts w:ascii="Bookman Old Style" w:hAnsi="Bookman Old Style" w:cs="Times New Roman"/>
                <w:b/>
                <w:sz w:val="24"/>
                <w:szCs w:val="24"/>
              </w:rPr>
              <w:t>День войск противовоздушной обороны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6D3DF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4250E4" w:rsidRPr="006D3DF5" w:rsidRDefault="004250E4" w:rsidP="006D3DF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  <w:r w:rsidRPr="006D3DF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поэтессы </w:t>
            </w: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Б. А. Ахм</w:t>
            </w: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дулиной</w:t>
            </w:r>
            <w:r w:rsidR="00CB229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CB2296" w:rsidRPr="00CB2296">
              <w:rPr>
                <w:rFonts w:ascii="Bookman Old Style" w:hAnsi="Bookman Old Style" w:cs="Times New Roman"/>
                <w:sz w:val="24"/>
                <w:szCs w:val="24"/>
              </w:rPr>
              <w:t>(1937-2010)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6D3DF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4250E4" w:rsidRPr="006D3DF5" w:rsidRDefault="004250E4" w:rsidP="000D16FC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sz w:val="24"/>
                <w:szCs w:val="24"/>
              </w:rPr>
              <w:t>В этот день в 1944 году войска Малиновского освободили Одессу от фашистов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6D3DF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10-23</w:t>
            </w:r>
          </w:p>
        </w:tc>
        <w:tc>
          <w:tcPr>
            <w:tcW w:w="6116" w:type="dxa"/>
            <w:gridSpan w:val="2"/>
          </w:tcPr>
          <w:p w:rsidR="004250E4" w:rsidRPr="006D3DF5" w:rsidRDefault="004250E4" w:rsidP="000D16FC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Весенняя Неделя Добра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освобождения узн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ков фашистских концлагерей 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6D3DF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4250E4" w:rsidRPr="006D3DF5" w:rsidRDefault="004250E4" w:rsidP="000D16FC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160 лет</w:t>
            </w:r>
            <w:r w:rsidRPr="006D3DF5">
              <w:rPr>
                <w:rFonts w:ascii="Bookman Old Style" w:hAnsi="Bookman Old Style" w:cs="Times New Roman"/>
                <w:sz w:val="24"/>
                <w:szCs w:val="24"/>
              </w:rPr>
              <w:t xml:space="preserve"> назад Император Александр </w:t>
            </w:r>
            <w:r w:rsidRPr="006D3DF5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II</w:t>
            </w:r>
            <w:r w:rsidRPr="006D3DF5">
              <w:rPr>
                <w:rFonts w:ascii="Bookman Old Style" w:hAnsi="Bookman Old Style" w:cs="Times New Roman"/>
                <w:sz w:val="24"/>
                <w:szCs w:val="24"/>
              </w:rPr>
              <w:t xml:space="preserve"> утве</w:t>
            </w:r>
            <w:r w:rsidRPr="006D3DF5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6D3DF5">
              <w:rPr>
                <w:rFonts w:ascii="Bookman Old Style" w:hAnsi="Bookman Old Style" w:cs="Times New Roman"/>
                <w:sz w:val="24"/>
                <w:szCs w:val="24"/>
              </w:rPr>
              <w:t>дил государственный герб России – двуглавого орла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203277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7B4A05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775 лет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назад войско русского князя Але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к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сандра Невского одержало победу над неме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ц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кими рыцарями на чудском озере (Ледовое п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боище)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авиации и 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космонавтики 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овсянки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рок-н-ролла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мецената и благотворителя в России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Default="00B933F6" w:rsidP="00B933F6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15 </w:t>
            </w:r>
            <w:r w:rsidR="005579F1">
              <w:rPr>
                <w:rFonts w:ascii="Bookman Old Style" w:hAnsi="Bookman Old Style" w:cs="Times New Roman"/>
                <w:b/>
                <w:sz w:val="24"/>
                <w:szCs w:val="24"/>
              </w:rPr>
              <w:t>–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5</w:t>
            </w:r>
          </w:p>
          <w:p w:rsidR="005579F1" w:rsidRPr="005579F1" w:rsidRDefault="005579F1" w:rsidP="00B933F6">
            <w:pPr>
              <w:jc w:val="center"/>
              <w:rPr>
                <w:rFonts w:ascii="Bookman Old Style" w:hAnsi="Bookman Old Style" w:cs="Times New Roman"/>
                <w:b/>
                <w:sz w:val="18"/>
                <w:szCs w:val="18"/>
              </w:rPr>
            </w:pPr>
            <w:r w:rsidRPr="005579F1">
              <w:rPr>
                <w:rFonts w:ascii="Bookman Old Style" w:hAnsi="Bookman Old Style" w:cs="Times New Roman"/>
                <w:b/>
                <w:sz w:val="18"/>
                <w:szCs w:val="18"/>
              </w:rPr>
              <w:t>июня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Общероссийские дни защиты от экологич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ской опасности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культуры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цирка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250E4" w:rsidRPr="006D3DF5" w:rsidRDefault="004250E4" w:rsidP="006D3DF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570 лет</w:t>
            </w:r>
            <w:r w:rsidRPr="006D3DF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итальянского худо</w:t>
            </w:r>
            <w:r w:rsidRPr="006D3DF5">
              <w:rPr>
                <w:rFonts w:ascii="Bookman Old Style" w:hAnsi="Bookman Old Style" w:cs="Times New Roman"/>
                <w:sz w:val="24"/>
                <w:szCs w:val="24"/>
              </w:rPr>
              <w:t>ж</w:t>
            </w:r>
            <w:r w:rsidRPr="006D3DF5">
              <w:rPr>
                <w:rFonts w:ascii="Bookman Old Style" w:hAnsi="Bookman Old Style" w:cs="Times New Roman"/>
                <w:sz w:val="24"/>
                <w:szCs w:val="24"/>
              </w:rPr>
              <w:t xml:space="preserve">ника, ученого, инженера </w:t>
            </w: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Леонардо да Винчи</w:t>
            </w:r>
            <w:r w:rsidR="00CB229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CB2296" w:rsidRPr="00CB2296">
              <w:rPr>
                <w:rFonts w:ascii="Bookman Old Style" w:hAnsi="Bookman Old Style" w:cs="Times New Roman"/>
                <w:sz w:val="24"/>
                <w:szCs w:val="24"/>
              </w:rPr>
              <w:t>(1452-1519)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началась Берлинская стратегическая наступательная операция</w:t>
            </w:r>
          </w:p>
        </w:tc>
      </w:tr>
      <w:tr w:rsidR="005579F1" w:rsidRPr="00D52901" w:rsidTr="00C86153">
        <w:tc>
          <w:tcPr>
            <w:tcW w:w="817" w:type="dxa"/>
          </w:tcPr>
          <w:p w:rsidR="005579F1" w:rsidRPr="00D52901" w:rsidRDefault="005579F1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5579F1" w:rsidRPr="00D52901" w:rsidRDefault="005579F1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E33625">
              <w:rPr>
                <w:rFonts w:ascii="Bookman Old Style" w:hAnsi="Bookman Old Style" w:cs="Times New Roman"/>
                <w:b/>
                <w:sz w:val="24"/>
                <w:szCs w:val="24"/>
              </w:rPr>
              <w:t>300 лет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назад </w:t>
            </w:r>
            <w:r w:rsidRPr="00E33625">
              <w:rPr>
                <w:rFonts w:ascii="Bookman Old Style" w:hAnsi="Bookman Old Style" w:cs="Times New Roman"/>
                <w:b/>
                <w:sz w:val="24"/>
                <w:szCs w:val="24"/>
              </w:rPr>
              <w:t>Петр 1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повелел Адмиралтейству </w:t>
            </w:r>
            <w:r w:rsidRPr="00E33625">
              <w:rPr>
                <w:rFonts w:ascii="Bookman Old Style" w:hAnsi="Bookman Old Style" w:cs="Times New Roman"/>
                <w:b/>
                <w:sz w:val="24"/>
                <w:szCs w:val="24"/>
              </w:rPr>
              <w:t>открыть школы обучения мореходному д</w:t>
            </w:r>
            <w:r w:rsidRPr="00E33625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E33625">
              <w:rPr>
                <w:rFonts w:ascii="Bookman Old Style" w:hAnsi="Bookman Old Style" w:cs="Times New Roman"/>
                <w:b/>
                <w:sz w:val="24"/>
                <w:szCs w:val="24"/>
              </w:rPr>
              <w:t>лу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>, принимать в которые разрешалось только русских поддан</w:t>
            </w:r>
            <w:r w:rsidR="00E33625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>ых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5C23F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4250E4" w:rsidRPr="00D52901" w:rsidRDefault="00700D4F" w:rsidP="005C23FD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П</w:t>
            </w:r>
            <w:r w:rsidR="004250E4" w:rsidRPr="00D52901">
              <w:rPr>
                <w:rFonts w:ascii="Bookman Old Style" w:hAnsi="Bookman Old Style" w:cs="Times New Roman"/>
                <w:sz w:val="24"/>
                <w:szCs w:val="24"/>
              </w:rPr>
              <w:t>обеда русских войск под предводительством князя Александра над немецкими рыцарями-крестоносцами на льду Чудского оз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>ера *Ледовое побоище* в 1242 г.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охраны памятников и исторических мест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F169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18-24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F1692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Весенняя Неделя Добра </w:t>
            </w:r>
            <w:r w:rsidRPr="00700D4F">
              <w:rPr>
                <w:rFonts w:ascii="Bookman Old Style" w:hAnsi="Bookman Old Style" w:cs="Times New Roman"/>
                <w:sz w:val="24"/>
                <w:szCs w:val="24"/>
              </w:rPr>
              <w:t>(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проводится с 1979 г. в 3-ю или 4-ю неделю апреля)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6D3DF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4250E4" w:rsidRPr="006D3DF5" w:rsidRDefault="004250E4" w:rsidP="006D3DF5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6D3DF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В. А. Кав</w:t>
            </w: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рина</w:t>
            </w:r>
            <w:r w:rsidR="009F7AB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9F7AB9" w:rsidRPr="009F7AB9">
              <w:rPr>
                <w:rFonts w:ascii="Bookman Old Style" w:hAnsi="Bookman Old Style" w:cs="Times New Roman"/>
                <w:sz w:val="24"/>
                <w:szCs w:val="24"/>
              </w:rPr>
              <w:t>(1902-1989)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6D3DF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4250E4" w:rsidRPr="006D3DF5" w:rsidRDefault="004250E4" w:rsidP="000D16FC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6D3DF5">
              <w:rPr>
                <w:rFonts w:ascii="Bookman Old Style" w:hAnsi="Bookman Old Style" w:cs="Times New Roman"/>
                <w:b/>
                <w:sz w:val="24"/>
                <w:szCs w:val="24"/>
              </w:rPr>
              <w:t>80 лет</w:t>
            </w:r>
            <w:r w:rsidRPr="006D3DF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окончания Битвы под Москвой (1942 г.)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Земли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книг</w:t>
            </w:r>
            <w:r w:rsidR="008F4C67">
              <w:rPr>
                <w:rFonts w:ascii="Bookman Old Style" w:hAnsi="Bookman Old Style" w:cs="Times New Roman"/>
                <w:b/>
                <w:sz w:val="24"/>
                <w:szCs w:val="24"/>
              </w:rPr>
              <w:t>и и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авторского права</w:t>
            </w:r>
          </w:p>
        </w:tc>
      </w:tr>
      <w:tr w:rsidR="00136B28" w:rsidRPr="00D52901" w:rsidTr="00C86153">
        <w:tc>
          <w:tcPr>
            <w:tcW w:w="817" w:type="dxa"/>
          </w:tcPr>
          <w:p w:rsidR="00136B28" w:rsidRPr="00D52901" w:rsidRDefault="00136B28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136B28" w:rsidRPr="00D52901" w:rsidRDefault="00136B28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145 лет </w:t>
            </w:r>
            <w:r w:rsidRPr="00136B28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покорителя Севера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Г. Я. Седова </w:t>
            </w:r>
            <w:r w:rsidRPr="00136B28">
              <w:rPr>
                <w:rFonts w:ascii="Bookman Old Style" w:hAnsi="Bookman Old Style" w:cs="Times New Roman"/>
                <w:sz w:val="24"/>
                <w:szCs w:val="24"/>
              </w:rPr>
              <w:t>(1877-1914)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солидарности мол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дежи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BA630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BA6305" w:rsidRDefault="004250E4" w:rsidP="000D16FC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породненных городов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C0E4D">
              <w:rPr>
                <w:rFonts w:ascii="Bookman Old Style" w:hAnsi="Bookman Old Style" w:cs="Times New Roman"/>
                <w:i/>
                <w:sz w:val="24"/>
                <w:szCs w:val="24"/>
              </w:rPr>
              <w:t>(п</w:t>
            </w:r>
            <w:r w:rsidRPr="000C0E4D">
              <w:rPr>
                <w:rFonts w:ascii="Bookman Old Style" w:hAnsi="Bookman Old Style" w:cs="Times New Roman"/>
                <w:i/>
                <w:sz w:val="24"/>
                <w:szCs w:val="24"/>
              </w:rPr>
              <w:t>о</w:t>
            </w:r>
            <w:r w:rsidRPr="000C0E4D">
              <w:rPr>
                <w:rFonts w:ascii="Bookman Old Style" w:hAnsi="Bookman Old Style" w:cs="Times New Roman"/>
                <w:i/>
                <w:sz w:val="24"/>
                <w:szCs w:val="24"/>
              </w:rPr>
              <w:t>следнее воскресенье апреля)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BA6305" w:rsidRDefault="004250E4" w:rsidP="00A962D2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  <w:r w:rsidRPr="00BA630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</w:t>
            </w:r>
            <w:r w:rsidR="00A962D2">
              <w:rPr>
                <w:rFonts w:ascii="Bookman Old Style" w:hAnsi="Bookman Old Style" w:cs="Times New Roman"/>
                <w:sz w:val="24"/>
                <w:szCs w:val="24"/>
              </w:rPr>
              <w:t>ессы</w:t>
            </w:r>
            <w:r w:rsidRPr="00BA6305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В. И. Фи</w:t>
            </w: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р</w:t>
            </w: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совой</w:t>
            </w:r>
            <w:r w:rsidR="000609E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0609ED" w:rsidRPr="000609ED">
              <w:rPr>
                <w:rFonts w:ascii="Bookman Old Style" w:hAnsi="Bookman Old Style" w:cs="Times New Roman"/>
                <w:sz w:val="24"/>
                <w:szCs w:val="24"/>
              </w:rPr>
              <w:t>(1937-2011)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на Эльбе произошла встреча советских и американских войск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BA630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4250E4" w:rsidRPr="00BA6305" w:rsidRDefault="004250E4" w:rsidP="00BA6305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BA630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В.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П. </w:t>
            </w: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Соловьева-Седого</w:t>
            </w:r>
            <w:r w:rsidR="000609E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0609ED" w:rsidRPr="000609ED">
              <w:rPr>
                <w:rFonts w:ascii="Bookman Old Style" w:hAnsi="Bookman Old Style" w:cs="Times New Roman"/>
                <w:sz w:val="24"/>
                <w:szCs w:val="24"/>
              </w:rPr>
              <w:t>(1907-1979)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26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памяти жертв рад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ационных аварий и катастроф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интеллектуальной собственности</w:t>
            </w:r>
          </w:p>
        </w:tc>
      </w:tr>
      <w:tr w:rsidR="00E152A4" w:rsidRPr="00D52901" w:rsidTr="00C86153">
        <w:tc>
          <w:tcPr>
            <w:tcW w:w="817" w:type="dxa"/>
          </w:tcPr>
          <w:p w:rsidR="00E152A4" w:rsidRPr="00D52901" w:rsidRDefault="00E152A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E152A4" w:rsidRPr="00D52901" w:rsidRDefault="00997D8B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105 лет </w:t>
            </w:r>
            <w:r w:rsidRPr="00997D8B">
              <w:rPr>
                <w:rFonts w:ascii="Bookman Old Style" w:hAnsi="Bookman Old Style" w:cs="Times New Roman"/>
                <w:sz w:val="24"/>
                <w:szCs w:val="24"/>
              </w:rPr>
              <w:t>со дня основания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Российской кни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ж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ной палаты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охраны труда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BA630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4250E4" w:rsidRPr="00BA6305" w:rsidRDefault="004250E4" w:rsidP="00BA6305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BA630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детской писательн</w:t>
            </w:r>
            <w:r w:rsidRPr="00BA6305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BA6305">
              <w:rPr>
                <w:rFonts w:ascii="Bookman Old Style" w:hAnsi="Bookman Old Style" w:cs="Times New Roman"/>
                <w:sz w:val="24"/>
                <w:szCs w:val="24"/>
              </w:rPr>
              <w:t xml:space="preserve">цы </w:t>
            </w: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В. А. Осеевой</w:t>
            </w:r>
            <w:r w:rsidRPr="00BA6305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="000609ED">
              <w:rPr>
                <w:rFonts w:ascii="Bookman Old Style" w:hAnsi="Bookman Old Style" w:cs="Times New Roman"/>
                <w:sz w:val="24"/>
                <w:szCs w:val="24"/>
              </w:rPr>
              <w:t>(</w:t>
            </w:r>
            <w:r w:rsidR="007327A0">
              <w:rPr>
                <w:rFonts w:ascii="Bookman Old Style" w:hAnsi="Bookman Old Style" w:cs="Times New Roman"/>
                <w:sz w:val="24"/>
                <w:szCs w:val="24"/>
              </w:rPr>
              <w:t>1902-1969)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BA6305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4250E4" w:rsidRPr="00BA6305" w:rsidRDefault="004250E4" w:rsidP="00BA6305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BA630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детской писательн</w:t>
            </w:r>
            <w:r w:rsidRPr="00BA6305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BA6305">
              <w:rPr>
                <w:rFonts w:ascii="Bookman Old Style" w:hAnsi="Bookman Old Style" w:cs="Times New Roman"/>
                <w:sz w:val="24"/>
                <w:szCs w:val="24"/>
              </w:rPr>
              <w:t xml:space="preserve">цы </w:t>
            </w:r>
            <w:r w:rsidRPr="00BA6305">
              <w:rPr>
                <w:rFonts w:ascii="Bookman Old Style" w:hAnsi="Bookman Old Style" w:cs="Times New Roman"/>
                <w:b/>
                <w:sz w:val="24"/>
                <w:szCs w:val="24"/>
              </w:rPr>
              <w:t>З. И. Воскресенской</w:t>
            </w:r>
            <w:r w:rsidR="007327A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7327A0" w:rsidRPr="007327A0">
              <w:rPr>
                <w:rFonts w:ascii="Bookman Old Style" w:hAnsi="Bookman Old Style" w:cs="Times New Roman"/>
                <w:sz w:val="24"/>
                <w:szCs w:val="24"/>
              </w:rPr>
              <w:t>(1907-1922)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танца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пожарной охраны</w:t>
            </w:r>
          </w:p>
        </w:tc>
      </w:tr>
      <w:tr w:rsidR="004250E4" w:rsidRPr="00D52901" w:rsidTr="00E91BDA">
        <w:trPr>
          <w:trHeight w:val="270"/>
        </w:trPr>
        <w:tc>
          <w:tcPr>
            <w:tcW w:w="6933" w:type="dxa"/>
            <w:gridSpan w:val="3"/>
          </w:tcPr>
          <w:p w:rsidR="004250E4" w:rsidRPr="0060745F" w:rsidRDefault="004250E4" w:rsidP="00C6753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</w:pPr>
            <w:r w:rsidRPr="001B17D6"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  <w:t>Май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Праздник Весны и Труда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1945 г. войска 1-го Белорусского фронта Маршала Жукова и 1-го Украинского фронта Маршала Конева полностью овладели Берлином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астрономии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Солнца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свободы прессы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борьбы за права и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н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валидов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водолаза России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1945 году советские войска нач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ли пражскую операцию Великой Отечестве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ной войны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7 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радио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07D4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создания Вооруженных Сил РФ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(отм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чается с 1992 г.)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Красного Креста и Кра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с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ного Полумесяца 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Дни памяти и примирения, посвященные 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памяти жертв во второй мировой войне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77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 со Дня Победы советского народа в Великой Отечественной войне 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мигрирующих птиц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медицинских сестер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1944 году завершилась Крымская наступательная операция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посадки леса</w:t>
            </w:r>
          </w:p>
        </w:tc>
      </w:tr>
      <w:tr w:rsidR="00133921" w:rsidRPr="00D52901" w:rsidTr="00C86153">
        <w:tc>
          <w:tcPr>
            <w:tcW w:w="817" w:type="dxa"/>
          </w:tcPr>
          <w:p w:rsidR="00133921" w:rsidRPr="00D52901" w:rsidRDefault="00133921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133921" w:rsidRPr="00D52901" w:rsidRDefault="00133921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70 лет </w:t>
            </w:r>
            <w:r w:rsidRPr="00FB77E0">
              <w:rPr>
                <w:rFonts w:ascii="Bookman Old Style" w:hAnsi="Bookman Old Style" w:cs="Times New Roman"/>
                <w:sz w:val="24"/>
                <w:szCs w:val="24"/>
              </w:rPr>
              <w:t>со дня рождения композитора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В</w:t>
            </w:r>
            <w:r w:rsidR="00FB77E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. Л. </w:t>
            </w:r>
            <w:proofErr w:type="spellStart"/>
            <w:r w:rsidR="00FB77E0">
              <w:rPr>
                <w:rFonts w:ascii="Bookman Old Style" w:hAnsi="Bookman Old Style" w:cs="Times New Roman"/>
                <w:b/>
                <w:sz w:val="24"/>
                <w:szCs w:val="24"/>
              </w:rPr>
              <w:t>Матецкого</w:t>
            </w:r>
            <w:proofErr w:type="spellEnd"/>
            <w:r w:rsidR="00FB77E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FB77E0" w:rsidRPr="00FB77E0">
              <w:rPr>
                <w:rFonts w:ascii="Bookman Old Style" w:hAnsi="Bookman Old Style" w:cs="Times New Roman"/>
                <w:sz w:val="24"/>
                <w:szCs w:val="24"/>
              </w:rPr>
              <w:t>(1952)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семей</w:t>
            </w:r>
          </w:p>
        </w:tc>
      </w:tr>
      <w:tr w:rsidR="00133921" w:rsidRPr="00D52901" w:rsidTr="00C86153">
        <w:tc>
          <w:tcPr>
            <w:tcW w:w="817" w:type="dxa"/>
          </w:tcPr>
          <w:p w:rsidR="00133921" w:rsidRPr="00D52901" w:rsidRDefault="00133921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133921" w:rsidRPr="00D52901" w:rsidRDefault="00133921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100 лет </w:t>
            </w:r>
            <w:r w:rsidRPr="00133921">
              <w:rPr>
                <w:rFonts w:ascii="Bookman Old Style" w:hAnsi="Bookman Old Style" w:cs="Times New Roman"/>
                <w:sz w:val="24"/>
                <w:szCs w:val="24"/>
              </w:rPr>
              <w:t>со дня рождения композитора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Рауфа</w:t>
            </w:r>
            <w:proofErr w:type="spellEnd"/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Гаджиева </w:t>
            </w:r>
            <w:r w:rsidRPr="00133921">
              <w:rPr>
                <w:rFonts w:ascii="Bookman Old Style" w:hAnsi="Bookman Old Style" w:cs="Times New Roman"/>
                <w:sz w:val="24"/>
                <w:szCs w:val="24"/>
              </w:rPr>
              <w:t>(1922-1995)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защиты климата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1867 году император Александр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II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утвердил «Общества попечения о больных и 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неных воинах», первой организации Красного Креста в России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0D16FC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D16FC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4250E4" w:rsidRPr="000D16FC" w:rsidRDefault="004250E4" w:rsidP="002063E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D16FC">
              <w:rPr>
                <w:rFonts w:ascii="Bookman Old Style" w:hAnsi="Bookman Old Style" w:cs="Times New Roman"/>
                <w:b/>
                <w:sz w:val="24"/>
                <w:szCs w:val="24"/>
              </w:rPr>
              <w:t>135</w:t>
            </w:r>
            <w:r w:rsidRPr="000D16FC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8F3E70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0D16FC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поэта </w:t>
            </w:r>
            <w:r w:rsidRPr="000D16FC">
              <w:rPr>
                <w:rFonts w:ascii="Bookman Old Style" w:hAnsi="Bookman Old Style" w:cs="Times New Roman"/>
                <w:b/>
                <w:sz w:val="24"/>
                <w:szCs w:val="24"/>
              </w:rPr>
              <w:t>И. Северянина</w:t>
            </w:r>
            <w:r w:rsidR="0070532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705324" w:rsidRPr="00705324">
              <w:rPr>
                <w:rFonts w:ascii="Bookman Old Style" w:hAnsi="Bookman Old Style" w:cs="Times New Roman"/>
                <w:sz w:val="24"/>
                <w:szCs w:val="24"/>
              </w:rPr>
              <w:t>(1802-1870)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электросвязи и информ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ционного сообщества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музеев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1814 году был подписан Пари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ж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ский мирный договор, и окончилась война против Наполеоновской империи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пионерии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джинсов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846CA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защиты от безработицы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культурного разнообразия во имя диалога и развития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биологического ра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з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нообразия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славянской письменности и культуры 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заповедников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Европейский День парков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молодежи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российского предпринимательства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Общероссийский день библиотек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82396A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0D16FC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eastAsia="Times New Roman" w:hAnsi="Bookman Old Style" w:cs="Times New Roman"/>
                <w:b/>
                <w:bCs/>
                <w:sz w:val="24"/>
                <w:szCs w:val="24"/>
              </w:rPr>
              <w:t>Европейский день соседей 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пограничника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1918 году была учреждена П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граничная охрана РСФСР, в которую перешли офицеры корпуса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погранстражи</w:t>
            </w:r>
            <w:proofErr w:type="spellEnd"/>
          </w:p>
        </w:tc>
      </w:tr>
      <w:tr w:rsidR="000C4FDA" w:rsidRPr="00D52901" w:rsidTr="00C86153">
        <w:tc>
          <w:tcPr>
            <w:tcW w:w="817" w:type="dxa"/>
          </w:tcPr>
          <w:p w:rsidR="000C4FDA" w:rsidRPr="00D52901" w:rsidRDefault="000C4FDA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0C4FDA" w:rsidRPr="00D52901" w:rsidRDefault="000C4FDA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0C4FDA">
              <w:rPr>
                <w:rFonts w:ascii="Bookman Old Style" w:hAnsi="Bookman Old Style" w:cs="Times New Roman"/>
                <w:b/>
                <w:sz w:val="24"/>
                <w:szCs w:val="24"/>
              </w:rPr>
              <w:t>105 лет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физика </w:t>
            </w:r>
            <w:r w:rsidRPr="0082396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Г. Т. </w:t>
            </w:r>
            <w:proofErr w:type="spellStart"/>
            <w:r w:rsidRPr="0082396A">
              <w:rPr>
                <w:rFonts w:ascii="Bookman Old Style" w:hAnsi="Bookman Old Style" w:cs="Times New Roman"/>
                <w:b/>
                <w:sz w:val="24"/>
                <w:szCs w:val="24"/>
              </w:rPr>
              <w:t>Зац</w:t>
            </w:r>
            <w:r w:rsidRPr="0082396A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82396A">
              <w:rPr>
                <w:rFonts w:ascii="Bookman Old Style" w:hAnsi="Bookman Old Style" w:cs="Times New Roman"/>
                <w:b/>
                <w:sz w:val="24"/>
                <w:szCs w:val="24"/>
              </w:rPr>
              <w:t>пина</w:t>
            </w:r>
            <w:proofErr w:type="spellEnd"/>
            <w:r w:rsidRPr="0082396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>(1917-2019)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8F3E70" w:rsidRDefault="004250E4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F3E70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4250E4" w:rsidRPr="008F3E70" w:rsidRDefault="004250E4" w:rsidP="000D16FC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F3E70">
              <w:rPr>
                <w:rFonts w:ascii="Bookman Old Style" w:hAnsi="Bookman Old Style" w:cs="Times New Roman"/>
                <w:b/>
                <w:sz w:val="24"/>
                <w:szCs w:val="24"/>
              </w:rPr>
              <w:t>235</w:t>
            </w:r>
            <w:r w:rsidRPr="008F3E70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8F3E70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8F3E7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поэта </w:t>
            </w:r>
            <w:r w:rsidRPr="008F3E70">
              <w:rPr>
                <w:rFonts w:ascii="Bookman Old Style" w:hAnsi="Bookman Old Style" w:cs="Times New Roman"/>
                <w:b/>
                <w:sz w:val="24"/>
                <w:szCs w:val="24"/>
              </w:rPr>
              <w:t>К.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8F3E70">
              <w:rPr>
                <w:rFonts w:ascii="Bookman Old Style" w:hAnsi="Bookman Old Style" w:cs="Times New Roman"/>
                <w:b/>
                <w:sz w:val="24"/>
                <w:szCs w:val="24"/>
              </w:rPr>
              <w:t>Н. Батюшкова</w:t>
            </w:r>
            <w:r w:rsidR="00721DC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721DC6" w:rsidRPr="00721DC6">
              <w:rPr>
                <w:rFonts w:ascii="Bookman Old Style" w:hAnsi="Bookman Old Style" w:cs="Times New Roman"/>
                <w:sz w:val="24"/>
                <w:szCs w:val="24"/>
              </w:rPr>
              <w:t>(1787-1855)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танца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F169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F16925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химика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</w:p>
        </w:tc>
      </w:tr>
      <w:tr w:rsidR="006E6A42" w:rsidRPr="00D52901" w:rsidTr="00C86153">
        <w:tc>
          <w:tcPr>
            <w:tcW w:w="817" w:type="dxa"/>
          </w:tcPr>
          <w:p w:rsidR="006E6A42" w:rsidRPr="00D52901" w:rsidRDefault="006E6A42" w:rsidP="00F169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6E6A42" w:rsidRPr="00D52901" w:rsidRDefault="006E6A42" w:rsidP="00F1692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110 лет </w:t>
            </w:r>
            <w:r w:rsidRPr="006E6A42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поэта-песенника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Л. И. </w:t>
            </w:r>
            <w:proofErr w:type="spellStart"/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Ошанина</w:t>
            </w:r>
            <w:proofErr w:type="spellEnd"/>
            <w:r w:rsidR="00721DC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721DC6" w:rsidRPr="00721DC6">
              <w:rPr>
                <w:rFonts w:ascii="Bookman Old Style" w:hAnsi="Bookman Old Style" w:cs="Times New Roman"/>
                <w:sz w:val="24"/>
                <w:szCs w:val="24"/>
              </w:rPr>
              <w:t>(1912-1996)</w:t>
            </w:r>
          </w:p>
        </w:tc>
      </w:tr>
      <w:tr w:rsidR="006E6A42" w:rsidRPr="00D52901" w:rsidTr="00C86153">
        <w:tc>
          <w:tcPr>
            <w:tcW w:w="817" w:type="dxa"/>
          </w:tcPr>
          <w:p w:rsidR="006E6A42" w:rsidRDefault="006E6A42" w:rsidP="00F1692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6E6A42" w:rsidRDefault="005414E3" w:rsidP="00F1692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130 лет </w:t>
            </w:r>
            <w:r w:rsidRPr="00C64C88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писателя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И. С. Соколова-Микитова</w:t>
            </w:r>
            <w:r w:rsidR="00721DC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721DC6" w:rsidRPr="00721DC6">
              <w:rPr>
                <w:rFonts w:ascii="Bookman Old Style" w:hAnsi="Bookman Old Style" w:cs="Times New Roman"/>
                <w:sz w:val="24"/>
                <w:szCs w:val="24"/>
              </w:rPr>
              <w:t>(1892-1975)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без табака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блондинок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1814 году был подписан Пари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ж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ский мирный договор, и окончилась война против Наполеоновской империи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1B17D6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B17D6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4250E4" w:rsidRPr="001B17D6" w:rsidRDefault="004250E4" w:rsidP="001B17D6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B17D6">
              <w:rPr>
                <w:rFonts w:ascii="Bookman Old Style" w:hAnsi="Bookman Old Style" w:cs="Times New Roman"/>
                <w:b/>
                <w:sz w:val="24"/>
                <w:szCs w:val="24"/>
              </w:rPr>
              <w:t>130 лет</w:t>
            </w:r>
            <w:r w:rsidRPr="001B17D6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1B17D6">
              <w:rPr>
                <w:rFonts w:ascii="Bookman Old Style" w:hAnsi="Bookman Old Style" w:cs="Times New Roman"/>
                <w:b/>
                <w:sz w:val="24"/>
                <w:szCs w:val="24"/>
              </w:rPr>
              <w:t>К. Г. Па</w:t>
            </w:r>
            <w:r w:rsidRPr="001B17D6">
              <w:rPr>
                <w:rFonts w:ascii="Bookman Old Style" w:hAnsi="Bookman Old Style" w:cs="Times New Roman"/>
                <w:b/>
                <w:sz w:val="24"/>
                <w:szCs w:val="24"/>
              </w:rPr>
              <w:t>у</w:t>
            </w:r>
            <w:r w:rsidRPr="001B17D6">
              <w:rPr>
                <w:rFonts w:ascii="Bookman Old Style" w:hAnsi="Bookman Old Style" w:cs="Times New Roman"/>
                <w:b/>
                <w:sz w:val="24"/>
                <w:szCs w:val="24"/>
              </w:rPr>
              <w:t>стовского</w:t>
            </w:r>
            <w:r w:rsidR="00721DC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721DC6" w:rsidRPr="00721DC6">
              <w:rPr>
                <w:rFonts w:ascii="Bookman Old Style" w:hAnsi="Bookman Old Style" w:cs="Times New Roman"/>
                <w:sz w:val="24"/>
                <w:szCs w:val="24"/>
              </w:rPr>
              <w:t>(1892-1968)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Default="004250E4" w:rsidP="000D16FC">
            <w:pPr>
              <w:jc w:val="center"/>
              <w:rPr>
                <w:rFonts w:ascii="Arial Narrow" w:hAnsi="Arial Narrow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4250E4" w:rsidRPr="002A5F58" w:rsidRDefault="004250E4" w:rsidP="000C3299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  <w:r w:rsidRPr="002A5F58"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  <w:t>Краеведческие даты: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1B17D6" w:rsidRDefault="004250E4" w:rsidP="000D16F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B17D6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250E4" w:rsidRPr="001B17D6" w:rsidRDefault="004250E4" w:rsidP="002E17D5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1B17D6"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1B17D6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1B17D6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1B17D6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основания Амурского </w:t>
            </w:r>
            <w:r w:rsidR="002E17D5">
              <w:rPr>
                <w:rFonts w:ascii="Bookman Old Style" w:hAnsi="Bookman Old Style" w:cs="Times New Roman"/>
                <w:sz w:val="24"/>
                <w:szCs w:val="24"/>
              </w:rPr>
              <w:t>колледжа искусств и</w:t>
            </w:r>
            <w:r w:rsidRPr="001B17D6">
              <w:rPr>
                <w:rFonts w:ascii="Bookman Old Style" w:hAnsi="Bookman Old Style" w:cs="Times New Roman"/>
                <w:sz w:val="24"/>
                <w:szCs w:val="24"/>
              </w:rPr>
              <w:t xml:space="preserve"> культуры</w:t>
            </w:r>
          </w:p>
        </w:tc>
      </w:tr>
      <w:tr w:rsidR="004250E4" w:rsidRPr="00D52901" w:rsidTr="00C86153">
        <w:tc>
          <w:tcPr>
            <w:tcW w:w="6933" w:type="dxa"/>
            <w:gridSpan w:val="3"/>
          </w:tcPr>
          <w:p w:rsidR="004250E4" w:rsidRPr="002A5F58" w:rsidRDefault="004250E4" w:rsidP="00C6753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</w:pPr>
            <w:r w:rsidRPr="002A5F58"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  <w:t>Июнь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защиты детей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родителей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4250E4" w:rsidRPr="0094276E" w:rsidRDefault="004250E4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85</w:t>
            </w: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Pr="0094276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поэтессы </w:t>
            </w: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>Ю.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П. </w:t>
            </w:r>
            <w:proofErr w:type="spellStart"/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>М</w:t>
            </w: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>риц</w:t>
            </w:r>
            <w:proofErr w:type="spellEnd"/>
            <w:r w:rsidR="00530A8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530A83" w:rsidRPr="00530A83">
              <w:rPr>
                <w:rFonts w:ascii="Bookman Old Style" w:hAnsi="Bookman Old Style" w:cs="Times New Roman"/>
                <w:sz w:val="24"/>
                <w:szCs w:val="24"/>
              </w:rPr>
              <w:t>(1937)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2E17D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здорового питания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2E17D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детей – жертв агре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с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сии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6116" w:type="dxa"/>
            <w:gridSpan w:val="2"/>
          </w:tcPr>
          <w:p w:rsidR="004250E4" w:rsidRPr="00D52901" w:rsidRDefault="002E17D5" w:rsidP="002E17D5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1916 году </w:t>
            </w:r>
            <w:r w:rsidR="004250E4" w:rsidRPr="00D52901">
              <w:rPr>
                <w:rFonts w:ascii="Bookman Old Style" w:hAnsi="Bookman Old Style" w:cs="Times New Roman"/>
                <w:sz w:val="24"/>
                <w:szCs w:val="24"/>
              </w:rPr>
              <w:t>в ходе Первой мировой войны началось наступление русских войск под командованием А.А. Брусилова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2E17D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охраны окружающей ср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ды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2E17D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Пушкинский день России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2E17D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эколога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2E17D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русского языка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94276E" w:rsidRDefault="004250E4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4250E4" w:rsidRPr="0094276E" w:rsidRDefault="004250E4" w:rsidP="002E17D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125</w:t>
            </w: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Pr="0094276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 военачальника </w:t>
            </w: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>К.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>А. Мерецкова</w:t>
            </w:r>
            <w:r w:rsidR="00530A8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530A83" w:rsidRPr="00530A83">
              <w:rPr>
                <w:rFonts w:ascii="Bookman Old Style" w:hAnsi="Bookman Old Style" w:cs="Times New Roman"/>
                <w:sz w:val="24"/>
                <w:szCs w:val="24"/>
              </w:rPr>
              <w:t>(1897-1968)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94276E" w:rsidRDefault="004250E4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4250E4" w:rsidRPr="0094276E" w:rsidRDefault="004250E4" w:rsidP="002E17D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>135 лет</w:t>
            </w:r>
            <w:r w:rsidRPr="0094276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 военачальника </w:t>
            </w: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>А. С. Ковпака</w:t>
            </w:r>
            <w:r w:rsidR="00EA18F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A18F1" w:rsidRPr="00EA18F1">
              <w:rPr>
                <w:rFonts w:ascii="Bookman Old Style" w:hAnsi="Bookman Old Style" w:cs="Times New Roman"/>
                <w:sz w:val="24"/>
                <w:szCs w:val="24"/>
              </w:rPr>
              <w:t>(1887-1967)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социального работника 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океанов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4250E4" w:rsidRPr="0094276E" w:rsidRDefault="004250E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>185</w:t>
            </w:r>
            <w:r w:rsidR="00105DA6">
              <w:rPr>
                <w:rFonts w:ascii="Bookman Old Style" w:hAnsi="Bookman Old Style" w:cs="Times New Roman"/>
                <w:sz w:val="24"/>
                <w:szCs w:val="24"/>
              </w:rPr>
              <w:t xml:space="preserve"> лет со дня рождения </w:t>
            </w:r>
            <w:r w:rsidRPr="0094276E">
              <w:rPr>
                <w:rFonts w:ascii="Bookman Old Style" w:hAnsi="Bookman Old Style" w:cs="Times New Roman"/>
                <w:sz w:val="24"/>
                <w:szCs w:val="24"/>
              </w:rPr>
              <w:t xml:space="preserve">художника </w:t>
            </w:r>
            <w:r w:rsidRPr="0094276E">
              <w:rPr>
                <w:rFonts w:ascii="Bookman Old Style" w:hAnsi="Bookman Old Style" w:cs="Times New Roman"/>
                <w:b/>
                <w:sz w:val="24"/>
                <w:szCs w:val="24"/>
              </w:rPr>
              <w:t>И. Н. Крамского</w:t>
            </w:r>
            <w:r w:rsidR="00EA18F1" w:rsidRPr="00EA18F1">
              <w:rPr>
                <w:rFonts w:ascii="Bookman Old Style" w:hAnsi="Bookman Old Style" w:cs="Times New Roman"/>
                <w:sz w:val="24"/>
                <w:szCs w:val="24"/>
              </w:rPr>
              <w:t xml:space="preserve"> (1937-1887)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0C502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вязания на публике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0C502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друзей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A21007" w:rsidRDefault="004250E4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4250E4" w:rsidRPr="008D5DEA" w:rsidRDefault="004250E4" w:rsidP="000C502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350 лет</w:t>
            </w:r>
            <w:r w:rsidR="00105DA6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A21007">
              <w:rPr>
                <w:rFonts w:ascii="Bookman Old Style" w:hAnsi="Bookman Old Style" w:cs="Times New Roman"/>
                <w:sz w:val="24"/>
                <w:szCs w:val="24"/>
              </w:rPr>
              <w:t>императора росси</w:t>
            </w:r>
            <w:r w:rsidRPr="00A21007">
              <w:rPr>
                <w:rFonts w:ascii="Bookman Old Style" w:hAnsi="Bookman Old Style" w:cs="Times New Roman"/>
                <w:sz w:val="24"/>
                <w:szCs w:val="24"/>
              </w:rPr>
              <w:t>й</w:t>
            </w:r>
            <w:r w:rsidRPr="00A21007">
              <w:rPr>
                <w:rFonts w:ascii="Bookman Old Style" w:hAnsi="Bookman Old Style" w:cs="Times New Roman"/>
                <w:sz w:val="24"/>
                <w:szCs w:val="24"/>
              </w:rPr>
              <w:t xml:space="preserve">ского, пятого царя из династии Романовых </w:t>
            </w: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Петра </w:t>
            </w: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  <w:lang w:val="en-US"/>
              </w:rPr>
              <w:t>I</w:t>
            </w:r>
            <w:r w:rsidR="008D5DE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8D5DEA" w:rsidRPr="008D5DEA">
              <w:rPr>
                <w:rFonts w:ascii="Bookman Old Style" w:hAnsi="Bookman Old Style" w:cs="Times New Roman"/>
                <w:sz w:val="24"/>
                <w:szCs w:val="24"/>
              </w:rPr>
              <w:t>(1672-1752)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16606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 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шариковой ручки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независимости России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натуралиста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6173F5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1944 году в ходе операции «Ба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г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ратион» освобожден от фашистских захватч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ков город Вильнюс - столица Литвы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донора крови 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A21007" w:rsidRDefault="004250E4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250E4" w:rsidRPr="00A21007" w:rsidRDefault="009D1C6F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155</w:t>
            </w:r>
            <w:r w:rsidR="004250E4"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="004250E4" w:rsidRPr="00A21007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="004250E4"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К. Д. Бал</w:t>
            </w:r>
            <w:r w:rsidR="004250E4"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ь</w:t>
            </w:r>
            <w:r w:rsidR="004250E4"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монта</w:t>
            </w:r>
            <w:r w:rsidR="008D5DE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8D5DEA" w:rsidRPr="008D5DEA">
              <w:rPr>
                <w:rFonts w:ascii="Bookman Old Style" w:hAnsi="Bookman Old Style" w:cs="Times New Roman"/>
                <w:sz w:val="24"/>
                <w:szCs w:val="24"/>
              </w:rPr>
              <w:t>(1867-1942)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A21007" w:rsidRDefault="004250E4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250E4" w:rsidRPr="00A21007" w:rsidRDefault="004250E4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140 лет</w:t>
            </w:r>
            <w:r w:rsidRPr="00A21007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со дня рождения х</w:t>
            </w:r>
            <w:r w:rsidRPr="00A21007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A21007">
              <w:rPr>
                <w:rFonts w:ascii="Bookman Old Style" w:hAnsi="Bookman Old Style" w:cs="Times New Roman"/>
                <w:sz w:val="24"/>
                <w:szCs w:val="24"/>
              </w:rPr>
              <w:t xml:space="preserve">дожника </w:t>
            </w: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М. Б. </w:t>
            </w:r>
            <w:proofErr w:type="spellStart"/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Грекова</w:t>
            </w:r>
            <w:proofErr w:type="spellEnd"/>
            <w:r w:rsidR="008D5DE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8D5DEA" w:rsidRPr="008D5DEA">
              <w:rPr>
                <w:rFonts w:ascii="Bookman Old Style" w:hAnsi="Bookman Old Style" w:cs="Times New Roman"/>
                <w:sz w:val="24"/>
                <w:szCs w:val="24"/>
              </w:rPr>
              <w:t>(1882-1934)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по борьбе с опустынив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нием и засухой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A21007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4250E4" w:rsidRPr="00A21007" w:rsidRDefault="004250E4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140 </w:t>
            </w:r>
            <w:r w:rsidRPr="00E171DB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A21007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И. Ф. </w:t>
            </w: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Стравинского</w:t>
            </w:r>
            <w:r w:rsidR="00000AB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000AB7" w:rsidRPr="00000AB7">
              <w:rPr>
                <w:rFonts w:ascii="Bookman Old Style" w:hAnsi="Bookman Old Style" w:cs="Times New Roman"/>
                <w:sz w:val="24"/>
                <w:szCs w:val="24"/>
              </w:rPr>
              <w:t>(1882-1971)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A21007" w:rsidRDefault="004250E4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18</w:t>
            </w:r>
          </w:p>
        </w:tc>
        <w:tc>
          <w:tcPr>
            <w:tcW w:w="6116" w:type="dxa"/>
            <w:gridSpan w:val="2"/>
          </w:tcPr>
          <w:p w:rsidR="004250E4" w:rsidRPr="00A21007" w:rsidRDefault="004250E4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210 </w:t>
            </w:r>
            <w:r w:rsidRPr="00E171DB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A21007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И. А. Го</w:t>
            </w: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н</w:t>
            </w:r>
            <w:r w:rsidRPr="00A21007">
              <w:rPr>
                <w:rFonts w:ascii="Bookman Old Style" w:hAnsi="Bookman Old Style" w:cs="Times New Roman"/>
                <w:b/>
                <w:sz w:val="24"/>
                <w:szCs w:val="24"/>
              </w:rPr>
              <w:t>чарова</w:t>
            </w:r>
            <w:r w:rsidR="00000AB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000AB7" w:rsidRPr="00000AB7">
              <w:rPr>
                <w:rFonts w:ascii="Bookman Old Style" w:hAnsi="Bookman Old Style" w:cs="Times New Roman"/>
                <w:sz w:val="24"/>
                <w:szCs w:val="24"/>
              </w:rPr>
              <w:t>(1812-1891)</w:t>
            </w:r>
          </w:p>
        </w:tc>
      </w:tr>
      <w:tr w:rsidR="002F7F7B" w:rsidRPr="00D52901" w:rsidTr="00C86153">
        <w:tc>
          <w:tcPr>
            <w:tcW w:w="817" w:type="dxa"/>
          </w:tcPr>
          <w:p w:rsidR="002F7F7B" w:rsidRPr="00A21007" w:rsidRDefault="002F7F7B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2F7F7B" w:rsidRPr="00A21007" w:rsidRDefault="002F7F7B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80 лет </w:t>
            </w:r>
            <w:r w:rsidRPr="002F7F7B">
              <w:rPr>
                <w:rFonts w:ascii="Bookman Old Style" w:hAnsi="Bookman Old Style" w:cs="Times New Roman"/>
                <w:sz w:val="24"/>
                <w:szCs w:val="24"/>
              </w:rPr>
              <w:t>со дня рождения английского музыка</w:t>
            </w:r>
            <w:r w:rsidRPr="002F7F7B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2F7F7B">
              <w:rPr>
                <w:rFonts w:ascii="Bookman Old Style" w:hAnsi="Bookman Old Style" w:cs="Times New Roman"/>
                <w:sz w:val="24"/>
                <w:szCs w:val="24"/>
              </w:rPr>
              <w:t>та</w:t>
            </w:r>
            <w:r w:rsidR="006E785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, </w:t>
            </w:r>
            <w:r w:rsidR="006E7853" w:rsidRPr="006E7853">
              <w:rPr>
                <w:rFonts w:ascii="Bookman Old Style" w:hAnsi="Bookman Old Style" w:cs="Times New Roman"/>
                <w:sz w:val="24"/>
                <w:szCs w:val="24"/>
              </w:rPr>
              <w:t>певца</w:t>
            </w:r>
            <w:r w:rsidRPr="006E785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Пола Маккарти</w:t>
            </w:r>
            <w:r w:rsidR="00E171D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171DB" w:rsidRPr="00E171DB">
              <w:rPr>
                <w:rFonts w:ascii="Bookman Old Style" w:hAnsi="Bookman Old Style" w:cs="Times New Roman"/>
                <w:sz w:val="24"/>
                <w:szCs w:val="24"/>
              </w:rPr>
              <w:t>(1942)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6173F5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1855 году русские войска в ходе обороны Севастополя отразили штурм англо-французско-турецких войск на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Малаховом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Кургане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313DAE" w:rsidRDefault="004250E4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4250E4" w:rsidRPr="00313DAE" w:rsidRDefault="004250E4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>День медицинского работника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313DAE" w:rsidRDefault="004250E4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4250E4" w:rsidRPr="00313DAE" w:rsidRDefault="004250E4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отцов </w:t>
            </w:r>
            <w:r w:rsidRPr="00313DAE">
              <w:rPr>
                <w:rFonts w:ascii="Bookman Old Style" w:hAnsi="Bookman Old Style" w:cs="Times New Roman"/>
                <w:sz w:val="24"/>
                <w:szCs w:val="24"/>
              </w:rPr>
              <w:t>(отмечается в третье воскресенье июн</w:t>
            </w:r>
            <w:r w:rsidRPr="00FC4301">
              <w:rPr>
                <w:rFonts w:ascii="Bookman Old Style" w:hAnsi="Bookman Old Style" w:cs="Times New Roman"/>
                <w:sz w:val="24"/>
                <w:szCs w:val="24"/>
              </w:rPr>
              <w:t>я)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D52901" w:rsidRDefault="004250E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4250E4" w:rsidRPr="00D52901" w:rsidRDefault="004250E4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беженцев</w:t>
            </w:r>
          </w:p>
        </w:tc>
      </w:tr>
      <w:tr w:rsidR="004250E4" w:rsidRPr="00D52901" w:rsidTr="00C86153">
        <w:tc>
          <w:tcPr>
            <w:tcW w:w="817" w:type="dxa"/>
          </w:tcPr>
          <w:p w:rsidR="004250E4" w:rsidRPr="00313DAE" w:rsidRDefault="004250E4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4250E4" w:rsidRPr="00313DAE" w:rsidRDefault="004250E4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 w:rsidRPr="00313DA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мультипликатора </w:t>
            </w: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 М. </w:t>
            </w:r>
            <w:proofErr w:type="spellStart"/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>Котеночкина</w:t>
            </w:r>
            <w:proofErr w:type="spellEnd"/>
            <w:r w:rsidR="00E171D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171DB" w:rsidRPr="00B978CC">
              <w:rPr>
                <w:rFonts w:ascii="Bookman Old Style" w:hAnsi="Bookman Old Style" w:cs="Times New Roman"/>
                <w:sz w:val="24"/>
                <w:szCs w:val="24"/>
              </w:rPr>
              <w:t>(1927-2000)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313DAE" w:rsidRDefault="00461022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461022" w:rsidRPr="00313DAE" w:rsidRDefault="00461022" w:rsidP="006173F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0</w:t>
            </w: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Pr="00313DA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русского поэта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Р. Рождественского</w:t>
            </w:r>
            <w:r w:rsidR="00B978C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B978CC" w:rsidRPr="00B978CC">
              <w:rPr>
                <w:rFonts w:ascii="Bookman Old Style" w:hAnsi="Bookman Old Style" w:cs="Times New Roman"/>
                <w:sz w:val="24"/>
                <w:szCs w:val="24"/>
              </w:rPr>
              <w:t>(1932-1994)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313DAE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61022" w:rsidRPr="00313DAE" w:rsidRDefault="00461022" w:rsidP="00313DAE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>225 лет</w:t>
            </w:r>
            <w:r w:rsidRPr="00313DA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и драматурга </w:t>
            </w:r>
            <w:r w:rsidRPr="00313DAE">
              <w:rPr>
                <w:rFonts w:ascii="Bookman Old Style" w:hAnsi="Bookman Old Style" w:cs="Times New Roman"/>
                <w:b/>
                <w:sz w:val="24"/>
                <w:szCs w:val="24"/>
              </w:rPr>
              <w:t>В. К. Кюхельбекера</w:t>
            </w:r>
            <w:r w:rsidR="00B978C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B978CC" w:rsidRPr="00B978CC">
              <w:rPr>
                <w:rFonts w:ascii="Bookman Old Style" w:hAnsi="Bookman Old Style" w:cs="Times New Roman"/>
                <w:sz w:val="24"/>
                <w:szCs w:val="24"/>
              </w:rPr>
              <w:t>(1797-1846)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7B523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21 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333FD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скейтбординга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703ACC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03ACC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61022" w:rsidRPr="00703ACC" w:rsidRDefault="00461022" w:rsidP="00333FDE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703ACC"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703ACC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703ACC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703ACC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рок-певца </w:t>
            </w:r>
            <w:r w:rsidRPr="00703ACC">
              <w:rPr>
                <w:rFonts w:ascii="Bookman Old Style" w:hAnsi="Bookman Old Style" w:cs="Times New Roman"/>
                <w:b/>
                <w:sz w:val="24"/>
                <w:szCs w:val="24"/>
              </w:rPr>
              <w:t>В. Цоя</w:t>
            </w:r>
            <w:r w:rsidRPr="00703ACC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="00B978CC">
              <w:rPr>
                <w:rFonts w:ascii="Bookman Old Style" w:hAnsi="Bookman Old Style" w:cs="Times New Roman"/>
                <w:sz w:val="24"/>
                <w:szCs w:val="24"/>
              </w:rPr>
              <w:t>(1962-1990)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7B523C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333FD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памяти и скорби.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Начало Великой От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чественной войны (1941-1945)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Default="00461022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-</w:t>
            </w:r>
          </w:p>
          <w:p w:rsidR="00461022" w:rsidRPr="00333FDE" w:rsidRDefault="00333FDE" w:rsidP="00333FDE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333FD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Оборона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Брестской крепости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2A7343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61022" w:rsidRPr="002A7343" w:rsidRDefault="00461022" w:rsidP="00333FD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115 </w:t>
            </w:r>
            <w:r w:rsidRPr="002A7343">
              <w:rPr>
                <w:rFonts w:ascii="Bookman Old Style" w:hAnsi="Bookman Old Style" w:cs="Times New Roman"/>
                <w:sz w:val="24"/>
                <w:szCs w:val="24"/>
              </w:rPr>
              <w:t xml:space="preserve">лет со дня рождения писателя </w:t>
            </w:r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>А. С. Некрасова</w:t>
            </w:r>
            <w:r w:rsidR="00FA67B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FA67B9" w:rsidRPr="00FA67B9">
              <w:rPr>
                <w:rFonts w:ascii="Bookman Old Style" w:hAnsi="Bookman Old Style" w:cs="Times New Roman"/>
                <w:sz w:val="24"/>
                <w:szCs w:val="24"/>
              </w:rPr>
              <w:t>(1907-1987)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333FD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Олимпийский день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333FD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исторического Парада Победы на Красной площади </w:t>
            </w:r>
            <w:r w:rsidRPr="00FA67B9">
              <w:rPr>
                <w:rFonts w:ascii="Bookman Old Style" w:hAnsi="Bookman Old Style" w:cs="Times New Roman"/>
                <w:sz w:val="24"/>
                <w:szCs w:val="24"/>
              </w:rPr>
              <w:t>(1945)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333FD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дружбы и единения славян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9017C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333FD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изобретателя и рационализатора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(п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следняя суббота июня)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5C698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борьбы со злоупотребл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нием наркотическими средствами и их н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 xml:space="preserve">законным оборотом </w:t>
            </w:r>
            <w:r w:rsidR="00543651" w:rsidRPr="00543651">
              <w:rPr>
                <w:rFonts w:ascii="Bookman Old Style" w:hAnsi="Bookman Old Style" w:cs="Times New Roman"/>
                <w:sz w:val="24"/>
                <w:szCs w:val="24"/>
              </w:rPr>
              <w:t xml:space="preserve">(провозглашен </w:t>
            </w:r>
            <w:r w:rsidR="00543651" w:rsidRPr="00543651">
              <w:rPr>
                <w:rFonts w:ascii="Bookman Old Style" w:hAnsi="Bookman Old Style"/>
                <w:sz w:val="24"/>
                <w:szCs w:val="24"/>
              </w:rPr>
              <w:t>Генерал</w:t>
            </w:r>
            <w:r w:rsidR="00543651" w:rsidRPr="00543651">
              <w:rPr>
                <w:rFonts w:ascii="Bookman Old Style" w:hAnsi="Bookman Old Style"/>
                <w:sz w:val="24"/>
                <w:szCs w:val="24"/>
              </w:rPr>
              <w:t>ь</w:t>
            </w:r>
            <w:r w:rsidR="00543651" w:rsidRPr="00543651">
              <w:rPr>
                <w:rFonts w:ascii="Bookman Old Style" w:hAnsi="Bookman Old Style"/>
                <w:sz w:val="24"/>
                <w:szCs w:val="24"/>
              </w:rPr>
              <w:t>ной Ассамблеей</w:t>
            </w:r>
            <w:r w:rsidR="00543651">
              <w:rPr>
                <w:rFonts w:ascii="Bookman Old Style" w:hAnsi="Bookman Old Style"/>
                <w:sz w:val="24"/>
                <w:szCs w:val="24"/>
              </w:rPr>
              <w:t xml:space="preserve"> ООН в 1987 году</w:t>
            </w:r>
            <w:r w:rsidR="00543651" w:rsidRPr="00543651">
              <w:rPr>
                <w:rFonts w:ascii="Bookman Old Style" w:hAnsi="Bookman Old Style"/>
                <w:sz w:val="24"/>
                <w:szCs w:val="24"/>
              </w:rPr>
              <w:t>)</w:t>
            </w:r>
          </w:p>
        </w:tc>
      </w:tr>
      <w:tr w:rsidR="00021B4B" w:rsidRPr="00D52901" w:rsidTr="00C86153">
        <w:tc>
          <w:tcPr>
            <w:tcW w:w="817" w:type="dxa"/>
          </w:tcPr>
          <w:p w:rsidR="00021B4B" w:rsidRPr="00D52901" w:rsidRDefault="00021B4B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26</w:t>
            </w:r>
          </w:p>
        </w:tc>
        <w:tc>
          <w:tcPr>
            <w:tcW w:w="6116" w:type="dxa"/>
            <w:gridSpan w:val="2"/>
          </w:tcPr>
          <w:p w:rsidR="00021B4B" w:rsidRPr="00D52901" w:rsidRDefault="00021B4B" w:rsidP="005C6983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100 лет </w:t>
            </w:r>
            <w:r w:rsidRPr="00021B4B">
              <w:rPr>
                <w:rFonts w:ascii="Bookman Old Style" w:hAnsi="Bookman Old Style" w:cs="Times New Roman"/>
                <w:sz w:val="24"/>
                <w:szCs w:val="24"/>
              </w:rPr>
              <w:t>со дня рождения писателя и сценар</w:t>
            </w:r>
            <w:r w:rsidRPr="00021B4B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021B4B">
              <w:rPr>
                <w:rFonts w:ascii="Bookman Old Style" w:hAnsi="Bookman Old Style" w:cs="Times New Roman"/>
                <w:sz w:val="24"/>
                <w:szCs w:val="24"/>
              </w:rPr>
              <w:t>ста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Ю. Я. Яковлева</w:t>
            </w:r>
            <w:r w:rsidR="00FA67B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FA67B9" w:rsidRPr="00FA67B9">
              <w:rPr>
                <w:rFonts w:ascii="Bookman Old Style" w:hAnsi="Bookman Old Style" w:cs="Times New Roman"/>
                <w:sz w:val="24"/>
                <w:szCs w:val="24"/>
              </w:rPr>
              <w:t>(1922-1995)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в поддержку жертв пыток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молодежи в России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(отмечается с 1993 г.)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рыболовства </w:t>
            </w:r>
          </w:p>
        </w:tc>
      </w:tr>
      <w:tr w:rsidR="00CA256B" w:rsidRPr="00D52901" w:rsidTr="00C86153">
        <w:tc>
          <w:tcPr>
            <w:tcW w:w="817" w:type="dxa"/>
          </w:tcPr>
          <w:p w:rsidR="00CA256B" w:rsidRPr="00D52901" w:rsidRDefault="00CA256B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29 </w:t>
            </w:r>
          </w:p>
        </w:tc>
        <w:tc>
          <w:tcPr>
            <w:tcW w:w="6116" w:type="dxa"/>
            <w:gridSpan w:val="2"/>
          </w:tcPr>
          <w:p w:rsidR="00CA256B" w:rsidRPr="00D52901" w:rsidRDefault="00CA256B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партизан и подпольщиков 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461022" w:rsidRPr="00F428C7" w:rsidRDefault="00461022" w:rsidP="00C6753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  <w:r w:rsidRPr="00F428C7"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  <w:t>Краеведческие даты: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105DA6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162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-я годовщина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со дня основания 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г. Бел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горска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2A7343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61022" w:rsidRPr="002A7343" w:rsidRDefault="00461022" w:rsidP="00105DA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>70 лет</w:t>
            </w:r>
            <w:r w:rsidRPr="002A7343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="00105DA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С. </w:t>
            </w:r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С. </w:t>
            </w:r>
            <w:proofErr w:type="gramStart"/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>Сонина</w:t>
            </w:r>
            <w:proofErr w:type="gramEnd"/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2A7343">
              <w:rPr>
                <w:rFonts w:ascii="Bookman Old Style" w:hAnsi="Bookman Old Style" w:cs="Times New Roman"/>
                <w:sz w:val="24"/>
                <w:szCs w:val="24"/>
              </w:rPr>
              <w:t>бел</w:t>
            </w:r>
            <w:r w:rsidRPr="002A7343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2A7343">
              <w:rPr>
                <w:rFonts w:ascii="Bookman Old Style" w:hAnsi="Bookman Old Style" w:cs="Times New Roman"/>
                <w:sz w:val="24"/>
                <w:szCs w:val="24"/>
              </w:rPr>
              <w:t>горского</w:t>
            </w:r>
            <w:proofErr w:type="spellEnd"/>
            <w:r w:rsidRPr="002A7343">
              <w:rPr>
                <w:rFonts w:ascii="Bookman Old Style" w:hAnsi="Bookman Old Style" w:cs="Times New Roman"/>
                <w:sz w:val="24"/>
                <w:szCs w:val="24"/>
              </w:rPr>
              <w:t xml:space="preserve"> поэта</w:t>
            </w:r>
            <w:r w:rsidR="00FA67B9">
              <w:rPr>
                <w:rFonts w:ascii="Bookman Old Style" w:hAnsi="Bookman Old Style" w:cs="Times New Roman"/>
                <w:sz w:val="24"/>
                <w:szCs w:val="24"/>
              </w:rPr>
              <w:t xml:space="preserve"> (1952)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2A7343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461022" w:rsidRPr="002A7343" w:rsidRDefault="00461022" w:rsidP="00105DA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>80 лет</w:t>
            </w:r>
            <w:r w:rsidRPr="002A7343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="00105DA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Л. </w:t>
            </w:r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>Г. Андреева</w:t>
            </w:r>
            <w:r w:rsidR="00FA67B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FA67B9" w:rsidRPr="00FA67B9">
              <w:rPr>
                <w:rFonts w:ascii="Bookman Old Style" w:hAnsi="Bookman Old Style" w:cs="Times New Roman"/>
                <w:sz w:val="24"/>
                <w:szCs w:val="24"/>
              </w:rPr>
              <w:t>(1922-2001)</w:t>
            </w:r>
            <w:r w:rsidRPr="00FA67B9">
              <w:rPr>
                <w:rFonts w:ascii="Bookman Old Style" w:hAnsi="Bookman Old Style" w:cs="Times New Roman"/>
                <w:sz w:val="24"/>
                <w:szCs w:val="24"/>
              </w:rPr>
              <w:t xml:space="preserve">, </w:t>
            </w:r>
            <w:r w:rsidRPr="002A7343">
              <w:rPr>
                <w:rFonts w:ascii="Bookman Old Style" w:hAnsi="Bookman Old Style" w:cs="Times New Roman"/>
                <w:sz w:val="24"/>
                <w:szCs w:val="24"/>
              </w:rPr>
              <w:t>амурского поэта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2A7343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61022" w:rsidRPr="002A7343" w:rsidRDefault="00461022" w:rsidP="008B1C3B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>80 лет</w:t>
            </w:r>
            <w:r w:rsidRPr="002A7343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="00105DA6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</w:t>
            </w:r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</w:t>
            </w:r>
            <w:proofErr w:type="spellStart"/>
            <w:r w:rsidRPr="002A7343">
              <w:rPr>
                <w:rFonts w:ascii="Bookman Old Style" w:hAnsi="Bookman Old Style" w:cs="Times New Roman"/>
                <w:b/>
                <w:sz w:val="24"/>
                <w:szCs w:val="24"/>
              </w:rPr>
              <w:t>Яганова</w:t>
            </w:r>
            <w:proofErr w:type="spellEnd"/>
            <w:r w:rsidR="008B1C3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8B1C3B">
              <w:rPr>
                <w:rFonts w:ascii="Bookman Old Style" w:hAnsi="Bookman Old Style" w:cs="Times New Roman"/>
                <w:sz w:val="24"/>
                <w:szCs w:val="24"/>
              </w:rPr>
              <w:t>(1942-2000)</w:t>
            </w:r>
            <w:r w:rsidRPr="002A7343">
              <w:rPr>
                <w:rFonts w:ascii="Bookman Old Style" w:hAnsi="Bookman Old Style" w:cs="Times New Roman"/>
                <w:sz w:val="24"/>
                <w:szCs w:val="24"/>
              </w:rPr>
              <w:t>, амурского поэта</w:t>
            </w:r>
            <w:r w:rsidR="00FA67B9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</w:p>
        </w:tc>
      </w:tr>
      <w:tr w:rsidR="00461022" w:rsidRPr="00D52901" w:rsidTr="00C86153">
        <w:trPr>
          <w:trHeight w:val="457"/>
        </w:trPr>
        <w:tc>
          <w:tcPr>
            <w:tcW w:w="6933" w:type="dxa"/>
            <w:gridSpan w:val="3"/>
          </w:tcPr>
          <w:p w:rsidR="00461022" w:rsidRPr="002A7343" w:rsidRDefault="00461022" w:rsidP="00C6753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</w:pPr>
            <w:r w:rsidRPr="002A7343"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  <w:t>Июль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архитектуры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E21239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21239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DB2E13" w:rsidRDefault="00461022" w:rsidP="00F77892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21239">
              <w:rPr>
                <w:rFonts w:ascii="Bookman Old Style" w:hAnsi="Bookman Old Style" w:cs="Times New Roman"/>
                <w:b/>
                <w:sz w:val="24"/>
                <w:szCs w:val="24"/>
              </w:rPr>
              <w:t>115 лет</w:t>
            </w:r>
            <w:r w:rsidRPr="00E21239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E21239">
              <w:rPr>
                <w:rFonts w:ascii="Bookman Old Style" w:hAnsi="Bookman Old Style" w:cs="Times New Roman"/>
                <w:b/>
                <w:sz w:val="24"/>
                <w:szCs w:val="24"/>
              </w:rPr>
              <w:t>В. Т. Ш</w:t>
            </w:r>
            <w:r w:rsidRPr="00E21239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E21239">
              <w:rPr>
                <w:rFonts w:ascii="Bookman Old Style" w:hAnsi="Bookman Old Style" w:cs="Times New Roman"/>
                <w:b/>
                <w:sz w:val="24"/>
                <w:szCs w:val="24"/>
              </w:rPr>
              <w:t>ламова</w:t>
            </w:r>
            <w:r w:rsidR="00E3560D" w:rsidRPr="00E3560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DB2E13" w:rsidRPr="00DB2E13">
              <w:rPr>
                <w:rFonts w:ascii="Bookman Old Style" w:hAnsi="Bookman Old Style" w:cs="Times New Roman"/>
                <w:sz w:val="24"/>
                <w:szCs w:val="24"/>
              </w:rPr>
              <w:t>(1907-1982)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E21239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E21239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E21239" w:rsidRDefault="00461022" w:rsidP="00E21239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E2123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160 лет </w:t>
            </w:r>
            <w:r w:rsidRPr="00E21239">
              <w:rPr>
                <w:rFonts w:ascii="Bookman Old Style" w:hAnsi="Bookman Old Style" w:cs="Times New Roman"/>
                <w:sz w:val="24"/>
                <w:szCs w:val="24"/>
              </w:rPr>
              <w:t>со дня основания Российской госуда</w:t>
            </w:r>
            <w:r w:rsidRPr="00E21239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E21239">
              <w:rPr>
                <w:rFonts w:ascii="Bookman Old Style" w:hAnsi="Bookman Old Style" w:cs="Times New Roman"/>
                <w:sz w:val="24"/>
                <w:szCs w:val="24"/>
              </w:rPr>
              <w:t>ственной библиотеки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1944 году в ходе операции «Ба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г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ратион» наши танки, развивая наступление, ворвались в Минск</w:t>
            </w:r>
          </w:p>
        </w:tc>
      </w:tr>
      <w:tr w:rsidR="00D02563" w:rsidRPr="00D52901" w:rsidTr="00C86153">
        <w:tc>
          <w:tcPr>
            <w:tcW w:w="817" w:type="dxa"/>
          </w:tcPr>
          <w:p w:rsidR="00D02563" w:rsidRPr="00D52901" w:rsidRDefault="005A54F1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D02563" w:rsidRPr="00D52901" w:rsidRDefault="005A54F1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177D34">
              <w:rPr>
                <w:rFonts w:ascii="Bookman Old Style" w:hAnsi="Bookman Old Style" w:cs="Times New Roman"/>
                <w:b/>
                <w:sz w:val="24"/>
                <w:szCs w:val="24"/>
              </w:rPr>
              <w:t>220 лет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флотоводца </w:t>
            </w:r>
            <w:r w:rsidRPr="00177D34">
              <w:rPr>
                <w:rFonts w:ascii="Bookman Old Style" w:hAnsi="Bookman Old Style" w:cs="Times New Roman"/>
                <w:b/>
                <w:sz w:val="24"/>
                <w:szCs w:val="24"/>
              </w:rPr>
              <w:t>П. С. Нахимова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поцелуя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105DA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1770 году русский флот одержал победу над турецким флотом в Чесменском сражении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0A1837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461022" w:rsidRPr="00DB2E13" w:rsidRDefault="00461022" w:rsidP="00105DA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135 лет</w:t>
            </w:r>
            <w:r w:rsidR="00105DA6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0A1837">
              <w:rPr>
                <w:rFonts w:ascii="Bookman Old Style" w:hAnsi="Bookman Old Style" w:cs="Times New Roman"/>
                <w:sz w:val="24"/>
                <w:szCs w:val="24"/>
              </w:rPr>
              <w:t xml:space="preserve">художника </w:t>
            </w: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М. З. </w:t>
            </w: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Шагала</w:t>
            </w:r>
            <w:r w:rsidR="00DB2E13" w:rsidRPr="00DB2E1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DB2E13" w:rsidRPr="00DB2E13">
              <w:rPr>
                <w:rFonts w:ascii="Bookman Old Style" w:hAnsi="Bookman Old Style" w:cs="Times New Roman"/>
                <w:sz w:val="24"/>
                <w:szCs w:val="24"/>
              </w:rPr>
              <w:t>(1887-1985)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105DA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Петра и </w:t>
            </w:r>
            <w:proofErr w:type="spellStart"/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Февронии</w:t>
            </w:r>
            <w:proofErr w:type="spellEnd"/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. Всероссийский день семьи, любви и верности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0A1837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461022" w:rsidRPr="000727CD" w:rsidRDefault="00461022" w:rsidP="00105DA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130 лет</w:t>
            </w:r>
            <w:r w:rsidRPr="000A1837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  английского писат</w:t>
            </w:r>
            <w:r w:rsidRPr="000A1837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0A1837">
              <w:rPr>
                <w:rFonts w:ascii="Bookman Old Style" w:hAnsi="Bookman Old Style" w:cs="Times New Roman"/>
                <w:sz w:val="24"/>
                <w:szCs w:val="24"/>
              </w:rPr>
              <w:t xml:space="preserve">ля </w:t>
            </w: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Ричарда Олдингтона</w:t>
            </w:r>
            <w:r w:rsidR="00DB2E13" w:rsidRPr="00DB2E1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DB2E13" w:rsidRPr="000727CD">
              <w:rPr>
                <w:rFonts w:ascii="Bookman Old Style" w:hAnsi="Bookman Old Style" w:cs="Times New Roman"/>
                <w:sz w:val="24"/>
                <w:szCs w:val="24"/>
              </w:rPr>
              <w:t>(1892-</w:t>
            </w:r>
            <w:r w:rsidR="000727CD" w:rsidRPr="000727CD">
              <w:rPr>
                <w:rFonts w:ascii="Bookman Old Style" w:hAnsi="Bookman Old Style" w:cs="Times New Roman"/>
                <w:sz w:val="24"/>
                <w:szCs w:val="24"/>
              </w:rPr>
              <w:t>1962)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105DA6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День воинской славы России - День победы русской армии под командованием Петра I над шведами в Полтавском сражении (1709)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07D4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80 лет со дня битвы за Ленинград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0A1837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461022" w:rsidRPr="000727CD" w:rsidRDefault="00461022" w:rsidP="000A1837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0A1837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певца </w:t>
            </w: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Лемешева С. Я.</w:t>
            </w:r>
            <w:r w:rsidR="000727CD" w:rsidRPr="000727C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0727CD" w:rsidRPr="000727CD">
              <w:rPr>
                <w:rFonts w:ascii="Bookman Old Style" w:hAnsi="Bookman Old Style" w:cs="Times New Roman"/>
                <w:sz w:val="24"/>
                <w:szCs w:val="24"/>
              </w:rPr>
              <w:t>(1902-1977)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07D4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80 лет со дня начала Смоленского сражения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98524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рыбака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(второе воскресенье июля)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 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народонаселения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шоколада</w:t>
            </w:r>
            <w:r w:rsidR="00E743C3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743C3" w:rsidRPr="00E743C3">
              <w:rPr>
                <w:rFonts w:ascii="Bookman Old Style" w:hAnsi="Bookman Old Style" w:cs="Times New Roman"/>
                <w:sz w:val="24"/>
                <w:szCs w:val="24"/>
              </w:rPr>
              <w:t>(впервые был придуман французами в 1995 году)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1943 году под Прохоровкой пр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изошло крупнейшее в истории встречное та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ковое сражение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0A1837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461022" w:rsidRPr="000727CD" w:rsidRDefault="00461022" w:rsidP="000A1837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160 лет</w:t>
            </w:r>
            <w:r w:rsidRPr="000A1837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книговеда </w:t>
            </w: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Н.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А. Р</w:t>
            </w: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у</w:t>
            </w:r>
            <w:r w:rsidRPr="000A1837">
              <w:rPr>
                <w:rFonts w:ascii="Bookman Old Style" w:hAnsi="Bookman Old Style" w:cs="Times New Roman"/>
                <w:b/>
                <w:sz w:val="24"/>
                <w:szCs w:val="24"/>
              </w:rPr>
              <w:t>бакина</w:t>
            </w:r>
            <w:r w:rsidR="000727CD" w:rsidRPr="000727C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0727CD" w:rsidRPr="000727CD">
              <w:rPr>
                <w:rFonts w:ascii="Bookman Old Style" w:hAnsi="Bookman Old Style" w:cs="Times New Roman"/>
                <w:sz w:val="24"/>
                <w:szCs w:val="24"/>
              </w:rPr>
              <w:t>(1862-1946)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1770 г. русская армия Петра 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мянцева разгромила превосходящую в два раза    по численности турецкую армию. За победу на реке Ларга, в нынешней Молдавии, Румянцев первым из военачальников был награжден 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деном Святого Георгия 1 степени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фотографии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шахмат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22 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работника торговли</w:t>
            </w:r>
          </w:p>
        </w:tc>
      </w:tr>
      <w:tr w:rsidR="00180AC7" w:rsidRPr="00D52901" w:rsidTr="00C86153">
        <w:tc>
          <w:tcPr>
            <w:tcW w:w="817" w:type="dxa"/>
          </w:tcPr>
          <w:p w:rsidR="00180AC7" w:rsidRPr="00D52901" w:rsidRDefault="00180AC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180AC7" w:rsidRPr="00D52901" w:rsidRDefault="00180AC7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135 лет </w:t>
            </w:r>
            <w:r w:rsidRPr="00180AC7">
              <w:rPr>
                <w:rFonts w:ascii="Bookman Old Style" w:hAnsi="Bookman Old Style" w:cs="Times New Roman"/>
                <w:sz w:val="24"/>
                <w:szCs w:val="24"/>
              </w:rPr>
              <w:t>со дня рождения немецкого физика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Густава Герца </w:t>
            </w:r>
            <w:r w:rsidRPr="00180AC7">
              <w:rPr>
                <w:rFonts w:ascii="Bookman Old Style" w:hAnsi="Bookman Old Style" w:cs="Times New Roman"/>
                <w:sz w:val="24"/>
                <w:szCs w:val="24"/>
              </w:rPr>
              <w:t>(1887-1975)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8343C1" w:rsidRDefault="00461022" w:rsidP="0059709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461022" w:rsidRPr="00BB7712" w:rsidRDefault="00461022" w:rsidP="000A1837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>230 лет</w:t>
            </w:r>
            <w:r w:rsidRPr="008343C1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>П. А. Вязе</w:t>
            </w:r>
            <w:r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>м</w:t>
            </w:r>
            <w:r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>ского</w:t>
            </w:r>
            <w:r w:rsidR="00BB7712" w:rsidRPr="00BB771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BB7712" w:rsidRPr="00BB7712">
              <w:rPr>
                <w:rFonts w:ascii="Bookman Old Style" w:hAnsi="Bookman Old Style" w:cs="Times New Roman"/>
                <w:sz w:val="24"/>
                <w:szCs w:val="24"/>
              </w:rPr>
              <w:t>(1792-1878)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8343C1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461022" w:rsidRPr="008343C1" w:rsidRDefault="00461022" w:rsidP="00985245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8343C1">
              <w:rPr>
                <w:rFonts w:ascii="Bookman Old Style" w:hAnsi="Bookman Old Style" w:cs="Times New Roman"/>
                <w:sz w:val="24"/>
                <w:szCs w:val="24"/>
              </w:rPr>
              <w:t>В этот день в 1240 году шведы были разгро</w:t>
            </w:r>
            <w:r w:rsidRPr="008343C1">
              <w:rPr>
                <w:rFonts w:ascii="Bookman Old Style" w:hAnsi="Bookman Old Style" w:cs="Times New Roman"/>
                <w:sz w:val="24"/>
                <w:szCs w:val="24"/>
              </w:rPr>
              <w:t>м</w:t>
            </w:r>
            <w:r w:rsidRPr="008343C1">
              <w:rPr>
                <w:rFonts w:ascii="Bookman Old Style" w:hAnsi="Bookman Old Style" w:cs="Times New Roman"/>
                <w:sz w:val="24"/>
                <w:szCs w:val="24"/>
              </w:rPr>
              <w:t xml:space="preserve">лены русским войском Александра Ярославича </w:t>
            </w:r>
            <w:r w:rsidRPr="008343C1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в битве на реке Неве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23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китов и дельфинов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61022" w:rsidRPr="006B3E7E" w:rsidRDefault="00461022" w:rsidP="008343C1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220 </w:t>
            </w:r>
            <w:r w:rsidRPr="008343C1">
              <w:rPr>
                <w:rFonts w:ascii="Bookman Old Style" w:hAnsi="Bookman Old Style" w:cs="Times New Roman"/>
                <w:sz w:val="24"/>
                <w:szCs w:val="24"/>
              </w:rPr>
              <w:t>лет со дня рождения французского писат</w:t>
            </w:r>
            <w:r w:rsidRPr="008343C1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8343C1">
              <w:rPr>
                <w:rFonts w:ascii="Bookman Old Style" w:hAnsi="Bookman Old Style" w:cs="Times New Roman"/>
                <w:sz w:val="24"/>
                <w:szCs w:val="24"/>
              </w:rPr>
              <w:t xml:space="preserve">ля </w:t>
            </w:r>
            <w:r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>А. Дюма</w:t>
            </w:r>
            <w:r w:rsidRPr="008343C1">
              <w:rPr>
                <w:rFonts w:ascii="Bookman Old Style" w:hAnsi="Bookman Old Style" w:cs="Times New Roman"/>
                <w:sz w:val="24"/>
                <w:szCs w:val="24"/>
              </w:rPr>
              <w:t xml:space="preserve"> (Дюма-отца)</w:t>
            </w:r>
            <w:r w:rsidR="006B3E7E" w:rsidRPr="006B3E7E">
              <w:rPr>
                <w:rFonts w:ascii="Bookman Old Style" w:hAnsi="Bookman Old Style" w:cs="Times New Roman"/>
                <w:sz w:val="24"/>
                <w:szCs w:val="24"/>
              </w:rPr>
              <w:t xml:space="preserve"> (1802-1870)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крещения Руси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8343C1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461022" w:rsidRPr="006B3E7E" w:rsidRDefault="00461022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135 </w:t>
            </w:r>
            <w:r w:rsidRPr="008343C1">
              <w:rPr>
                <w:rFonts w:ascii="Bookman Old Style" w:hAnsi="Bookman Old Style" w:cs="Times New Roman"/>
                <w:sz w:val="24"/>
                <w:szCs w:val="24"/>
              </w:rPr>
              <w:t xml:space="preserve">лет со дня рождения поэта </w:t>
            </w:r>
            <w:r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>П. В. Орешина</w:t>
            </w:r>
            <w:r w:rsidR="006B3E7E" w:rsidRPr="006B3E7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6B3E7E" w:rsidRPr="006B3E7E">
              <w:rPr>
                <w:rFonts w:ascii="Bookman Old Style" w:hAnsi="Bookman Old Style" w:cs="Times New Roman"/>
                <w:sz w:val="24"/>
                <w:szCs w:val="24"/>
              </w:rPr>
              <w:t>(1887-1938)</w:t>
            </w:r>
          </w:p>
        </w:tc>
      </w:tr>
      <w:tr w:rsidR="003B7484" w:rsidRPr="00D52901" w:rsidTr="00C86153">
        <w:tc>
          <w:tcPr>
            <w:tcW w:w="817" w:type="dxa"/>
          </w:tcPr>
          <w:p w:rsidR="003B7484" w:rsidRPr="008343C1" w:rsidRDefault="003B7484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3B7484" w:rsidRPr="008343C1" w:rsidRDefault="003B7484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тигра</w:t>
            </w:r>
          </w:p>
        </w:tc>
      </w:tr>
      <w:tr w:rsidR="00A83079" w:rsidRPr="00D52901" w:rsidTr="00C86153">
        <w:tc>
          <w:tcPr>
            <w:tcW w:w="817" w:type="dxa"/>
          </w:tcPr>
          <w:p w:rsidR="00A83079" w:rsidRDefault="001A6B46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A83079" w:rsidRDefault="001A6B46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80 лет </w:t>
            </w:r>
            <w:r w:rsidRPr="001A6B46">
              <w:rPr>
                <w:rFonts w:ascii="Bookman Old Style" w:hAnsi="Bookman Old Style" w:cs="Times New Roman"/>
                <w:sz w:val="24"/>
                <w:szCs w:val="24"/>
              </w:rPr>
              <w:t>со дня учреждения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орденов Суворова, Кутузова, Александра Невского </w:t>
            </w:r>
            <w:r w:rsidRPr="001A6B46">
              <w:rPr>
                <w:rFonts w:ascii="Bookman Old Style" w:hAnsi="Bookman Old Style" w:cs="Times New Roman"/>
                <w:sz w:val="24"/>
                <w:szCs w:val="24"/>
              </w:rPr>
              <w:t>(1942)</w:t>
            </w:r>
          </w:p>
        </w:tc>
      </w:tr>
      <w:tr w:rsidR="00004E7B" w:rsidRPr="00D52901" w:rsidTr="00C86153">
        <w:tc>
          <w:tcPr>
            <w:tcW w:w="817" w:type="dxa"/>
          </w:tcPr>
          <w:p w:rsidR="00004E7B" w:rsidRDefault="00004E7B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004E7B" w:rsidRPr="00BF5B09" w:rsidRDefault="00004E7B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205 лет </w:t>
            </w:r>
            <w:r w:rsidRPr="00004E7B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художника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И. Айвазовского</w:t>
            </w:r>
            <w:r w:rsidR="00BF5B09" w:rsidRPr="00BF5B0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BF5B09" w:rsidRPr="00BF5B09">
              <w:rPr>
                <w:rFonts w:ascii="Bookman Old Style" w:hAnsi="Bookman Old Style" w:cs="Times New Roman"/>
                <w:sz w:val="24"/>
                <w:szCs w:val="24"/>
              </w:rPr>
              <w:t>(1817-1900)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дружбы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8343C1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461022" w:rsidRPr="00A5593E" w:rsidRDefault="00A5593E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  <w:r w:rsidRPr="00A5593E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="00461022"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="00461022" w:rsidRPr="008343C1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певицы </w:t>
            </w:r>
            <w:proofErr w:type="spellStart"/>
            <w:r w:rsidR="00461022"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>Эдиты</w:t>
            </w:r>
            <w:proofErr w:type="spellEnd"/>
            <w:r w:rsidR="00461022" w:rsidRPr="008343C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Пьехи</w:t>
            </w:r>
            <w:r w:rsidRPr="00A5593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A5593E">
              <w:rPr>
                <w:rFonts w:ascii="Bookman Old Style" w:hAnsi="Bookman Old Style" w:cs="Times New Roman"/>
                <w:sz w:val="24"/>
                <w:szCs w:val="24"/>
              </w:rPr>
              <w:t>(1937)</w:t>
            </w:r>
          </w:p>
        </w:tc>
      </w:tr>
      <w:tr w:rsidR="00461022" w:rsidRPr="00D52901" w:rsidTr="00F77892">
        <w:trPr>
          <w:trHeight w:val="377"/>
        </w:trPr>
        <w:tc>
          <w:tcPr>
            <w:tcW w:w="6933" w:type="dxa"/>
            <w:gridSpan w:val="3"/>
          </w:tcPr>
          <w:p w:rsidR="00461022" w:rsidRPr="00F77892" w:rsidRDefault="00461022" w:rsidP="00C6753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</w:pPr>
            <w:r w:rsidRPr="00F77892"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  <w:t>Август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памяти российских воинов, погибших в Первой мировой войне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9158E1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957A02" w:rsidRDefault="00461022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200 лет </w:t>
            </w: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 xml:space="preserve">со дня рождения поэта и критика </w:t>
            </w: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А.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А. Григорьева</w:t>
            </w:r>
            <w:r w:rsidR="00A5593E" w:rsidRPr="00A5593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957A02" w:rsidRPr="00957A02">
              <w:rPr>
                <w:rFonts w:ascii="Bookman Old Style" w:hAnsi="Bookman Old Style" w:cs="Times New Roman"/>
                <w:sz w:val="24"/>
                <w:szCs w:val="24"/>
              </w:rPr>
              <w:t>(1822-1854)</w:t>
            </w:r>
          </w:p>
        </w:tc>
      </w:tr>
      <w:tr w:rsidR="00461022" w:rsidRPr="00D52901" w:rsidTr="00C86153">
        <w:trPr>
          <w:trHeight w:val="551"/>
        </w:trPr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1770 году русская армия одерж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ла победу над турецкой армией при Калуге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воздушно-десантных войск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1572 году полководцы Ивана Грозного Воротынский и Хворостинин, разбили превосходящее в два раза войско крымского хана. Историки утверждают, что значению для будущего России битва при Молодях сопост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вима с Куликовской битвой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754EFF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54EFF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461022" w:rsidRPr="00957A02" w:rsidRDefault="00461022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265</w:t>
            </w:r>
            <w:r w:rsidRPr="00754EFF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Pr="00754EFF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художника </w:t>
            </w:r>
            <w:r w:rsidRPr="00754EFF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В. Л. </w:t>
            </w:r>
            <w:proofErr w:type="spellStart"/>
            <w:r w:rsidRPr="00754EFF">
              <w:rPr>
                <w:rFonts w:ascii="Bookman Old Style" w:hAnsi="Bookman Old Style" w:cs="Times New Roman"/>
                <w:b/>
                <w:sz w:val="24"/>
                <w:szCs w:val="24"/>
              </w:rPr>
              <w:t>Б</w:t>
            </w:r>
            <w:r w:rsidRPr="00754EFF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754EFF">
              <w:rPr>
                <w:rFonts w:ascii="Bookman Old Style" w:hAnsi="Bookman Old Style" w:cs="Times New Roman"/>
                <w:b/>
                <w:sz w:val="24"/>
                <w:szCs w:val="24"/>
              </w:rPr>
              <w:t>ровиковского</w:t>
            </w:r>
            <w:proofErr w:type="spellEnd"/>
            <w:r w:rsidR="00957A02" w:rsidRPr="00957A0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957A02" w:rsidRPr="00957A02">
              <w:rPr>
                <w:rFonts w:ascii="Bookman Old Style" w:hAnsi="Bookman Old Style" w:cs="Times New Roman"/>
                <w:sz w:val="24"/>
                <w:szCs w:val="24"/>
              </w:rPr>
              <w:t>(1757-1862)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светофора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Всемирный день борьбы за запрещение яде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ного оружия 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– День Хиросимы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«Врачи мира за мир»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1915 году защитники крепости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Осовец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, против которых немцы применили отравляющие газы, смогли поднять в конт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атаку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98524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железнодорожника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коренных народов мира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День первой в российской истории морской победы русского флота под командованием Петра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над шведами у мыса Гангут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(1714г.)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памяти жертв атомного удара в Наг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саки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1731 году вышел указ импер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трицы Анн</w:t>
            </w:r>
            <w:proofErr w:type="gram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ы Иоа</w:t>
            </w:r>
            <w:proofErr w:type="gram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нновны об учреждении Шл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я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хетского корпуса – первого кадетского корпуса в России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9158E1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461022" w:rsidRPr="007D499E" w:rsidRDefault="00461022" w:rsidP="009158E1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110</w:t>
            </w: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бразильского писат</w:t>
            </w: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 xml:space="preserve">ля </w:t>
            </w: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Жоржа Амаду</w:t>
            </w:r>
            <w:r w:rsidR="007D499E" w:rsidRPr="007D499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7D499E" w:rsidRPr="007D499E">
              <w:rPr>
                <w:rFonts w:ascii="Bookman Old Style" w:hAnsi="Bookman Old Style" w:cs="Times New Roman"/>
                <w:sz w:val="24"/>
                <w:szCs w:val="24"/>
              </w:rPr>
              <w:t>(1912-2001)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молодежи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1759 году армия под командов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нием Салтыкова разгромила прусские войска в битве при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Кунерсдорфе</w:t>
            </w:r>
            <w:proofErr w:type="spellEnd"/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левшей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98524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строителя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98524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физкультурника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9158E1" w:rsidRDefault="00461022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461022" w:rsidRPr="007D499E" w:rsidRDefault="00461022" w:rsidP="009158E1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155 лет</w:t>
            </w: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английского писателя </w:t>
            </w: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Джона Голсуорси</w:t>
            </w:r>
            <w:r w:rsidR="007D499E" w:rsidRPr="007D499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7D499E" w:rsidRPr="007D499E">
              <w:rPr>
                <w:rFonts w:ascii="Bookman Old Style" w:hAnsi="Bookman Old Style" w:cs="Times New Roman"/>
                <w:sz w:val="24"/>
                <w:szCs w:val="24"/>
              </w:rPr>
              <w:t>(1867-1933)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9158E1" w:rsidRDefault="00461022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61022" w:rsidRPr="006F5A2B" w:rsidRDefault="00461022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235 ле</w:t>
            </w: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 xml:space="preserve">т со дня рождения русского композитора </w:t>
            </w: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А. </w:t>
            </w:r>
            <w:proofErr w:type="spellStart"/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Алябьева</w:t>
            </w:r>
            <w:proofErr w:type="spellEnd"/>
            <w:r w:rsidR="006F5A2B" w:rsidRPr="006F5A2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6F5A2B" w:rsidRPr="006F5A2B">
              <w:rPr>
                <w:rFonts w:ascii="Bookman Old Style" w:hAnsi="Bookman Old Style" w:cs="Times New Roman"/>
                <w:sz w:val="24"/>
                <w:szCs w:val="24"/>
              </w:rPr>
              <w:t>(1787-1861)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9017C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9017CD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День Воздушного флота России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9158E1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461022" w:rsidRPr="009158E1" w:rsidRDefault="00461022" w:rsidP="00985245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>В этот день в 1799 году армия Суворова ра</w:t>
            </w: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>з</w:t>
            </w: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>громила французов в битве при Нови</w:t>
            </w:r>
          </w:p>
        </w:tc>
      </w:tr>
      <w:tr w:rsidR="00004E7B" w:rsidRPr="00D52901" w:rsidTr="00C86153">
        <w:tc>
          <w:tcPr>
            <w:tcW w:w="817" w:type="dxa"/>
          </w:tcPr>
          <w:p w:rsidR="00004E7B" w:rsidRPr="009158E1" w:rsidRDefault="00004E7B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004E7B" w:rsidRPr="006F5A2B" w:rsidRDefault="00004E7B" w:rsidP="00985245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004E7B">
              <w:rPr>
                <w:rFonts w:ascii="Bookman Old Style" w:hAnsi="Bookman Old Style" w:cs="Times New Roman"/>
                <w:b/>
                <w:sz w:val="24"/>
                <w:szCs w:val="24"/>
              </w:rPr>
              <w:t>80 лет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азербайджанского певца </w:t>
            </w:r>
            <w:r w:rsidRPr="00004E7B">
              <w:rPr>
                <w:rFonts w:ascii="Bookman Old Style" w:hAnsi="Bookman Old Style" w:cs="Times New Roman"/>
                <w:b/>
                <w:sz w:val="24"/>
                <w:szCs w:val="24"/>
              </w:rPr>
              <w:t>М. М. Магомаева</w:t>
            </w:r>
            <w:r w:rsidR="006F5A2B" w:rsidRPr="006F5A2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6F5A2B" w:rsidRPr="006F5A2B">
              <w:rPr>
                <w:rFonts w:ascii="Bookman Old Style" w:hAnsi="Bookman Old Style" w:cs="Times New Roman"/>
                <w:sz w:val="24"/>
                <w:szCs w:val="24"/>
              </w:rPr>
              <w:t>(1942-2008)</w:t>
            </w:r>
          </w:p>
        </w:tc>
      </w:tr>
      <w:tr w:rsidR="00F80123" w:rsidRPr="00D52901" w:rsidTr="00C86153">
        <w:tc>
          <w:tcPr>
            <w:tcW w:w="817" w:type="dxa"/>
          </w:tcPr>
          <w:p w:rsidR="00F80123" w:rsidRDefault="00F80123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F80123" w:rsidRPr="00004E7B" w:rsidRDefault="00F80123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80 лет </w:t>
            </w:r>
            <w:r w:rsidRPr="00F80123">
              <w:rPr>
                <w:rFonts w:ascii="Bookman Old Style" w:hAnsi="Bookman Old Style" w:cs="Times New Roman"/>
                <w:sz w:val="24"/>
                <w:szCs w:val="24"/>
              </w:rPr>
              <w:t>со дня начала Сталинградской битвы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гуманитарной помощи</w:t>
            </w:r>
          </w:p>
        </w:tc>
      </w:tr>
      <w:tr w:rsidR="004646A5" w:rsidRPr="00D52901" w:rsidTr="00C86153">
        <w:tc>
          <w:tcPr>
            <w:tcW w:w="817" w:type="dxa"/>
          </w:tcPr>
          <w:p w:rsidR="004646A5" w:rsidRPr="00D52901" w:rsidRDefault="004646A5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4646A5" w:rsidRPr="00D52901" w:rsidRDefault="004646A5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русской тельняшки</w:t>
            </w:r>
          </w:p>
        </w:tc>
      </w:tr>
      <w:tr w:rsidR="004646A5" w:rsidRPr="00D52901" w:rsidTr="00C86153">
        <w:tc>
          <w:tcPr>
            <w:tcW w:w="817" w:type="dxa"/>
          </w:tcPr>
          <w:p w:rsidR="004646A5" w:rsidRDefault="004646A5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19</w:t>
            </w:r>
          </w:p>
        </w:tc>
        <w:tc>
          <w:tcPr>
            <w:tcW w:w="6116" w:type="dxa"/>
            <w:gridSpan w:val="2"/>
          </w:tcPr>
          <w:p w:rsidR="004646A5" w:rsidRDefault="004646A5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бездомных животных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1914 году русские войска оде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жали победу над германской армией в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Гумби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ненском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сражении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1939 году советские войска нач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ли наступление против вторгшейся в Монголию японской армии у реки Холкин-Гол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государственного флага Российской Федерации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9158E1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461022" w:rsidRPr="00945BAA" w:rsidRDefault="00461022" w:rsidP="009158E1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160 лет</w:t>
            </w: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французского комп</w:t>
            </w: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9158E1">
              <w:rPr>
                <w:rFonts w:ascii="Bookman Old Style" w:hAnsi="Bookman Old Style" w:cs="Times New Roman"/>
                <w:sz w:val="24"/>
                <w:szCs w:val="24"/>
              </w:rPr>
              <w:t xml:space="preserve">зитора </w:t>
            </w:r>
            <w:r w:rsidRPr="009158E1">
              <w:rPr>
                <w:rFonts w:ascii="Bookman Old Style" w:hAnsi="Bookman Old Style" w:cs="Times New Roman"/>
                <w:b/>
                <w:sz w:val="24"/>
                <w:szCs w:val="24"/>
              </w:rPr>
              <w:t>Клода Дебюсси</w:t>
            </w:r>
            <w:r w:rsidR="006F5A2B" w:rsidRPr="006F5A2B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6F5A2B" w:rsidRPr="00945BAA">
              <w:rPr>
                <w:rFonts w:ascii="Bookman Old Style" w:hAnsi="Bookman Old Style" w:cs="Times New Roman"/>
                <w:sz w:val="24"/>
                <w:szCs w:val="24"/>
              </w:rPr>
              <w:t>(1862-</w:t>
            </w:r>
            <w:r w:rsidR="00945BAA" w:rsidRPr="00945BAA">
              <w:rPr>
                <w:rFonts w:ascii="Bookman Old Style" w:hAnsi="Bookman Old Style" w:cs="Times New Roman"/>
                <w:sz w:val="24"/>
                <w:szCs w:val="24"/>
              </w:rPr>
              <w:t>1918)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461022" w:rsidRPr="00D52901" w:rsidRDefault="000C782D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>День р</w:t>
            </w:r>
            <w:r w:rsidR="00461022" w:rsidRPr="00D52901">
              <w:rPr>
                <w:rFonts w:ascii="Bookman Old Style" w:hAnsi="Bookman Old Style" w:cs="Times New Roman"/>
                <w:sz w:val="24"/>
                <w:szCs w:val="24"/>
              </w:rPr>
              <w:t>азгрома немецко-фашистских войск в Курской битве (1943 г.)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Праздник милосердия и благотворительн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сти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(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церковно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– общественный праздник отм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чается с 2004 г.)</w:t>
            </w:r>
          </w:p>
        </w:tc>
      </w:tr>
      <w:tr w:rsidR="00ED691E" w:rsidRPr="00D52901" w:rsidTr="00C86153">
        <w:tc>
          <w:tcPr>
            <w:tcW w:w="817" w:type="dxa"/>
          </w:tcPr>
          <w:p w:rsidR="00ED691E" w:rsidRPr="00D52901" w:rsidRDefault="00ED691E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ED691E" w:rsidRPr="00945BAA" w:rsidRDefault="00ED691E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75 лет </w:t>
            </w:r>
            <w:r w:rsidRPr="00ED691E">
              <w:rPr>
                <w:rFonts w:ascii="Bookman Old Style" w:hAnsi="Bookman Old Style" w:cs="Times New Roman"/>
                <w:sz w:val="24"/>
                <w:szCs w:val="24"/>
              </w:rPr>
              <w:t>со дня рождения бразильского писат</w:t>
            </w:r>
            <w:r w:rsidRPr="00ED691E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ED691E">
              <w:rPr>
                <w:rFonts w:ascii="Bookman Old Style" w:hAnsi="Bookman Old Style" w:cs="Times New Roman"/>
                <w:sz w:val="24"/>
                <w:szCs w:val="24"/>
              </w:rPr>
              <w:t>ля, поэта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Пауло Коэльо</w:t>
            </w:r>
            <w:r w:rsidR="00945BAA" w:rsidRPr="00945BA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945BAA" w:rsidRPr="00945BAA">
              <w:rPr>
                <w:rFonts w:ascii="Bookman Old Style" w:hAnsi="Bookman Old Style" w:cs="Times New Roman"/>
                <w:sz w:val="24"/>
                <w:szCs w:val="24"/>
              </w:rPr>
              <w:t>(1947)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российского кино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1739 году русские войска под командованием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Бурхарда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Миниха разбили т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рецкую армию под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Ставучанами</w:t>
            </w:r>
            <w:proofErr w:type="spellEnd"/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28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98524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Байкала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(отмечается в четвертое воскр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сение августа)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действий против ядерных испытаний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1813 году русская гвардия отл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чилась в сражении против французской армии при Кульме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1944 году завершилась Ясско-Кишиневская операция, в ходе которой была освобождена Молдавия, а Румыния выведена из войны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1757 году русские войска под командованием Степана Федоровича Апракс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на одержали победу над прусской армией в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сражении под Гросс-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Егерсдорфом</w:t>
            </w:r>
            <w:proofErr w:type="spellEnd"/>
          </w:p>
        </w:tc>
      </w:tr>
      <w:tr w:rsidR="00461022" w:rsidRPr="00D52901" w:rsidTr="00985245">
        <w:tc>
          <w:tcPr>
            <w:tcW w:w="6933" w:type="dxa"/>
            <w:gridSpan w:val="3"/>
          </w:tcPr>
          <w:p w:rsidR="00461022" w:rsidRPr="00C63B10" w:rsidRDefault="00461022" w:rsidP="00C63B10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  <w:r w:rsidRPr="00C63B10"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  <w:lastRenderedPageBreak/>
              <w:t>Краеведческие даты: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164C1E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64C1E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461022" w:rsidRPr="00E7665E" w:rsidRDefault="00461022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64C1E">
              <w:rPr>
                <w:rFonts w:ascii="Bookman Old Style" w:hAnsi="Bookman Old Style" w:cs="Times New Roman"/>
                <w:b/>
                <w:sz w:val="24"/>
                <w:szCs w:val="24"/>
              </w:rPr>
              <w:t>100 лет</w:t>
            </w:r>
            <w:r w:rsidRPr="00164C1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164C1E">
              <w:rPr>
                <w:rFonts w:ascii="Bookman Old Style" w:hAnsi="Bookman Old Style" w:cs="Times New Roman"/>
                <w:b/>
                <w:sz w:val="24"/>
                <w:szCs w:val="24"/>
              </w:rPr>
              <w:t>А. Г. Терентьева</w:t>
            </w:r>
            <w:r w:rsidRPr="00164C1E">
              <w:rPr>
                <w:rFonts w:ascii="Bookman Old Style" w:hAnsi="Bookman Old Style" w:cs="Times New Roman"/>
                <w:sz w:val="24"/>
                <w:szCs w:val="24"/>
              </w:rPr>
              <w:t>, амурского писателя</w:t>
            </w:r>
            <w:r w:rsidR="00945BAA">
              <w:rPr>
                <w:rFonts w:ascii="Bookman Old Style" w:hAnsi="Bookman Old Style" w:cs="Times New Roman"/>
                <w:sz w:val="24"/>
                <w:szCs w:val="24"/>
              </w:rPr>
              <w:t xml:space="preserve"> (19</w:t>
            </w:r>
            <w:r w:rsidR="00945BAA" w:rsidRPr="00945BAA">
              <w:rPr>
                <w:rFonts w:ascii="Bookman Old Style" w:hAnsi="Bookman Old Style" w:cs="Times New Roman"/>
                <w:sz w:val="24"/>
                <w:szCs w:val="24"/>
              </w:rPr>
              <w:t>22-</w:t>
            </w:r>
            <w:r w:rsidR="00E7665E" w:rsidRPr="00E7665E">
              <w:rPr>
                <w:rFonts w:ascii="Bookman Old Style" w:hAnsi="Bookman Old Style" w:cs="Times New Roman"/>
                <w:sz w:val="24"/>
                <w:szCs w:val="24"/>
              </w:rPr>
              <w:t>2006)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164C1E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64C1E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461022" w:rsidRPr="00E7665E" w:rsidRDefault="00461022" w:rsidP="00985245">
            <w:pPr>
              <w:jc w:val="both"/>
              <w:rPr>
                <w:rFonts w:ascii="Bookman Old Style" w:hAnsi="Bookman Old Style" w:cs="Times New Roman"/>
                <w:sz w:val="24"/>
                <w:szCs w:val="24"/>
              </w:rPr>
            </w:pPr>
            <w:r w:rsidRPr="00164C1E">
              <w:rPr>
                <w:rFonts w:ascii="Bookman Old Style" w:hAnsi="Bookman Old Style" w:cs="Times New Roman"/>
                <w:b/>
                <w:sz w:val="24"/>
                <w:szCs w:val="24"/>
              </w:rPr>
              <w:t>90 лет</w:t>
            </w:r>
            <w:r w:rsidRPr="00164C1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164C1E">
              <w:rPr>
                <w:rFonts w:ascii="Bookman Old Style" w:hAnsi="Bookman Old Style" w:cs="Times New Roman"/>
                <w:b/>
                <w:sz w:val="24"/>
                <w:szCs w:val="24"/>
              </w:rPr>
              <w:t>О. К. Маслова</w:t>
            </w:r>
            <w:r w:rsidRPr="00164C1E">
              <w:rPr>
                <w:rFonts w:ascii="Bookman Old Style" w:hAnsi="Bookman Old Style" w:cs="Times New Roman"/>
                <w:sz w:val="24"/>
                <w:szCs w:val="24"/>
              </w:rPr>
              <w:t>, аму</w:t>
            </w:r>
            <w:r w:rsidRPr="00164C1E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164C1E">
              <w:rPr>
                <w:rFonts w:ascii="Bookman Old Style" w:hAnsi="Bookman Old Style" w:cs="Times New Roman"/>
                <w:sz w:val="24"/>
                <w:szCs w:val="24"/>
              </w:rPr>
              <w:t>ского поэта</w:t>
            </w:r>
            <w:r w:rsidR="00E7665E" w:rsidRPr="00E7665E">
              <w:rPr>
                <w:rFonts w:ascii="Bookman Old Style" w:hAnsi="Bookman Old Style" w:cs="Times New Roman"/>
                <w:sz w:val="24"/>
                <w:szCs w:val="24"/>
              </w:rPr>
              <w:t xml:space="preserve"> (1932-2014)</w:t>
            </w:r>
          </w:p>
        </w:tc>
      </w:tr>
      <w:tr w:rsidR="00461022" w:rsidRPr="00D52901" w:rsidTr="00C86153">
        <w:tc>
          <w:tcPr>
            <w:tcW w:w="6933" w:type="dxa"/>
            <w:gridSpan w:val="3"/>
          </w:tcPr>
          <w:p w:rsidR="00461022" w:rsidRPr="0002220E" w:rsidRDefault="00461022" w:rsidP="00C6753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</w:pPr>
            <w:r w:rsidRPr="0002220E"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  <w:t>Сентябрь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знаний </w:t>
            </w:r>
            <w:r w:rsidR="00C340B9" w:rsidRPr="00C340B9">
              <w:rPr>
                <w:rFonts w:ascii="Bookman Old Style" w:hAnsi="Bookman Old Style" w:cs="Times New Roman"/>
                <w:sz w:val="24"/>
                <w:szCs w:val="24"/>
              </w:rPr>
              <w:t>(установлен в 1984 году)</w:t>
            </w:r>
          </w:p>
        </w:tc>
      </w:tr>
      <w:tr w:rsidR="000C782D" w:rsidRPr="00D52901" w:rsidTr="00C86153">
        <w:tc>
          <w:tcPr>
            <w:tcW w:w="817" w:type="dxa"/>
          </w:tcPr>
          <w:p w:rsidR="000C782D" w:rsidRPr="00D52901" w:rsidRDefault="000C782D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0C782D" w:rsidRPr="00D52901" w:rsidRDefault="000C782D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День казачества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мира</w:t>
            </w:r>
          </w:p>
        </w:tc>
      </w:tr>
      <w:tr w:rsidR="003C03F4" w:rsidRPr="00D52901" w:rsidTr="00C86153">
        <w:tc>
          <w:tcPr>
            <w:tcW w:w="817" w:type="dxa"/>
          </w:tcPr>
          <w:p w:rsidR="003C03F4" w:rsidRPr="00D52901" w:rsidRDefault="003C03F4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3C03F4" w:rsidRPr="00D52901" w:rsidRDefault="003C03F4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Российской гвардии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461022" w:rsidRPr="00D52901" w:rsidRDefault="000C782D" w:rsidP="00164C1E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День окончания</w:t>
            </w:r>
            <w:r w:rsidR="00461022"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Второй мировой войны </w:t>
            </w:r>
            <w:r w:rsidR="00461022" w:rsidRPr="00D52901">
              <w:rPr>
                <w:rFonts w:ascii="Bookman Old Style" w:hAnsi="Bookman Old Style" w:cs="Times New Roman"/>
                <w:sz w:val="24"/>
                <w:szCs w:val="24"/>
              </w:rPr>
              <w:t>(1939-1945)</w:t>
            </w:r>
            <w:r w:rsidR="003C03F4">
              <w:rPr>
                <w:rFonts w:ascii="Bookman Old Style" w:hAnsi="Bookman Old Style" w:cs="Times New Roman"/>
                <w:sz w:val="24"/>
                <w:szCs w:val="24"/>
              </w:rPr>
              <w:t>.</w:t>
            </w:r>
            <w:r w:rsidR="003C03F4">
              <w:rPr>
                <w:rFonts w:ascii="Arial" w:hAnsi="Arial" w:cs="Arial"/>
                <w:color w:val="433B32"/>
              </w:rPr>
              <w:t xml:space="preserve"> </w:t>
            </w:r>
            <w:r w:rsidR="003C03F4" w:rsidRPr="003C03F4">
              <w:rPr>
                <w:rFonts w:ascii="Bookman Old Style" w:hAnsi="Bookman Old Style" w:cs="Arial"/>
                <w:i/>
                <w:color w:val="433B32"/>
              </w:rPr>
              <w:t>Подписан акт о капитуляции Японии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солидарности в борьбе с терроризмом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3E7890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461022" w:rsidRPr="00E7665E" w:rsidRDefault="003E7890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>205</w:t>
            </w:r>
            <w:r w:rsidR="00461022"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="00461022" w:rsidRPr="003E789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и драмату</w:t>
            </w:r>
            <w:r w:rsidR="00461022" w:rsidRPr="003E7890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="00461022" w:rsidRPr="003E7890">
              <w:rPr>
                <w:rFonts w:ascii="Bookman Old Style" w:hAnsi="Bookman Old Style" w:cs="Times New Roman"/>
                <w:sz w:val="24"/>
                <w:szCs w:val="24"/>
              </w:rPr>
              <w:t>га</w:t>
            </w:r>
            <w:r w:rsidR="00461022"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461022" w:rsidRPr="00E7665E">
              <w:rPr>
                <w:rFonts w:ascii="Bookman Old Style" w:hAnsi="Bookman Old Style" w:cs="Times New Roman"/>
                <w:sz w:val="24"/>
                <w:szCs w:val="24"/>
              </w:rPr>
              <w:t>А.</w:t>
            </w:r>
            <w:r w:rsidRPr="00E7665E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="00461022" w:rsidRPr="00E7665E">
              <w:rPr>
                <w:rFonts w:ascii="Bookman Old Style" w:hAnsi="Bookman Old Style" w:cs="Times New Roman"/>
                <w:sz w:val="24"/>
                <w:szCs w:val="24"/>
              </w:rPr>
              <w:t>К. Толстого</w:t>
            </w:r>
            <w:r w:rsidR="00E7665E" w:rsidRPr="00E7665E">
              <w:rPr>
                <w:rFonts w:ascii="Bookman Old Style" w:hAnsi="Bookman Old Style" w:cs="Times New Roman"/>
                <w:sz w:val="24"/>
                <w:szCs w:val="24"/>
              </w:rPr>
              <w:t xml:space="preserve"> (1817-1875)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распространения грамотности</w:t>
            </w:r>
            <w:r w:rsidR="00C340B9">
              <w:rPr>
                <w:rFonts w:ascii="Bookman Old Style" w:hAnsi="Bookman Old Style" w:cs="Times New Roman"/>
                <w:b/>
                <w:sz w:val="24"/>
                <w:szCs w:val="24"/>
              </w:rPr>
              <w:t>, чтения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День воинской славы России – День Бороди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ского сражения русской армии под командов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нием М.И. Кутузова с французской армией (1812г.)  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красоты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843D20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предотвращения сам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убийств</w:t>
            </w:r>
          </w:p>
        </w:tc>
      </w:tr>
      <w:tr w:rsidR="00843D20" w:rsidRPr="00D52901" w:rsidTr="00C86153">
        <w:tc>
          <w:tcPr>
            <w:tcW w:w="817" w:type="dxa"/>
          </w:tcPr>
          <w:p w:rsidR="00843D20" w:rsidRPr="00D52901" w:rsidRDefault="00843D20" w:rsidP="005372F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 w:rsidR="005372F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843D20" w:rsidRPr="00D52901" w:rsidRDefault="00C34D07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памяти жертв ф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шизма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3E7890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461022" w:rsidRPr="00981AEF" w:rsidRDefault="00981AEF" w:rsidP="003E7890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 w:rsidRPr="00981AEF">
              <w:rPr>
                <w:rFonts w:ascii="Bookman Old Style" w:hAnsi="Bookman Old Style" w:cs="Times New Roman"/>
                <w:b/>
                <w:sz w:val="24"/>
                <w:szCs w:val="24"/>
              </w:rPr>
              <w:t>50</w:t>
            </w:r>
            <w:r w:rsidR="00461022"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="00461022" w:rsidRPr="003E789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писателя, этнографа </w:t>
            </w:r>
            <w:r w:rsidR="00461022"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>В.</w:t>
            </w:r>
            <w:r w:rsidR="003E7890"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461022"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>К. Арсеньева</w:t>
            </w:r>
            <w:r w:rsidR="00E7665E" w:rsidRPr="00E7665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E7665E" w:rsidRPr="00981AEF">
              <w:rPr>
                <w:rFonts w:ascii="Bookman Old Style" w:hAnsi="Bookman Old Style" w:cs="Times New Roman"/>
                <w:sz w:val="24"/>
                <w:szCs w:val="24"/>
              </w:rPr>
              <w:t>(</w:t>
            </w:r>
            <w:r w:rsidRPr="00981AEF">
              <w:rPr>
                <w:rFonts w:ascii="Bookman Old Style" w:hAnsi="Bookman Old Style" w:cs="Times New Roman"/>
                <w:sz w:val="24"/>
                <w:szCs w:val="24"/>
              </w:rPr>
              <w:t>1872-1930)</w:t>
            </w:r>
          </w:p>
        </w:tc>
      </w:tr>
      <w:tr w:rsidR="00E74695" w:rsidRPr="00D52901" w:rsidTr="00C86153">
        <w:tc>
          <w:tcPr>
            <w:tcW w:w="817" w:type="dxa"/>
          </w:tcPr>
          <w:p w:rsidR="00E74695" w:rsidRPr="003E7890" w:rsidRDefault="00E74695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E74695" w:rsidRPr="00435B25" w:rsidRDefault="00E74695" w:rsidP="00E74695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140 лет </w:t>
            </w:r>
            <w:r w:rsidRPr="00E74695">
              <w:rPr>
                <w:rFonts w:ascii="Bookman Old Style" w:hAnsi="Bookman Old Style" w:cs="Times New Roman"/>
                <w:sz w:val="24"/>
                <w:szCs w:val="24"/>
              </w:rPr>
              <w:t>со дня рождения русского писателя, основоположника научно-познавательной л</w:t>
            </w:r>
            <w:r w:rsidRPr="00E74695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E74695">
              <w:rPr>
                <w:rFonts w:ascii="Bookman Old Style" w:hAnsi="Bookman Old Style" w:cs="Times New Roman"/>
                <w:sz w:val="24"/>
                <w:szCs w:val="24"/>
              </w:rPr>
              <w:t>тературы для юных читателей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Б. С. Житкова</w:t>
            </w:r>
            <w:r w:rsidR="00435B25" w:rsidRPr="00435B2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435B25" w:rsidRPr="00981AEF">
              <w:rPr>
                <w:rFonts w:ascii="Bookman Old Style" w:hAnsi="Bookman Old Style" w:cs="Times New Roman"/>
                <w:sz w:val="24"/>
                <w:szCs w:val="24"/>
              </w:rPr>
              <w:t>(1882-1938)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3E7890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461022" w:rsidRPr="00435B25" w:rsidRDefault="00461022" w:rsidP="003E7890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 w:rsidR="003E7890"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Pr="003E7890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американского пис</w:t>
            </w:r>
            <w:r w:rsidRPr="003E7890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3E7890">
              <w:rPr>
                <w:rFonts w:ascii="Bookman Old Style" w:hAnsi="Bookman Old Style" w:cs="Times New Roman"/>
                <w:sz w:val="24"/>
                <w:szCs w:val="24"/>
              </w:rPr>
              <w:t xml:space="preserve">теля </w:t>
            </w:r>
            <w:r w:rsidRPr="003E7890">
              <w:rPr>
                <w:rFonts w:ascii="Bookman Old Style" w:hAnsi="Bookman Old Style" w:cs="Times New Roman"/>
                <w:b/>
                <w:sz w:val="24"/>
                <w:szCs w:val="24"/>
              </w:rPr>
              <w:t>О. Генри</w:t>
            </w:r>
            <w:r w:rsidR="00435B25" w:rsidRPr="00435B2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435B25" w:rsidRPr="00435B25">
              <w:rPr>
                <w:rFonts w:ascii="Bookman Old Style" w:hAnsi="Bookman Old Style" w:cs="Times New Roman"/>
                <w:sz w:val="24"/>
                <w:szCs w:val="24"/>
              </w:rPr>
              <w:t>(1862-1910)</w:t>
            </w:r>
          </w:p>
        </w:tc>
      </w:tr>
      <w:tr w:rsidR="00D32535" w:rsidRPr="00D52901" w:rsidTr="00C86153">
        <w:tc>
          <w:tcPr>
            <w:tcW w:w="817" w:type="dxa"/>
          </w:tcPr>
          <w:p w:rsidR="00D32535" w:rsidRPr="003E7890" w:rsidRDefault="00D32535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6116" w:type="dxa"/>
            <w:gridSpan w:val="2"/>
          </w:tcPr>
          <w:p w:rsidR="00D32535" w:rsidRPr="00435B25" w:rsidRDefault="00D32535" w:rsidP="006A28A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85 лет </w:t>
            </w:r>
            <w:r w:rsidRPr="00D32535">
              <w:rPr>
                <w:rFonts w:ascii="Bookman Old Style" w:hAnsi="Bookman Old Style" w:cs="Times New Roman"/>
                <w:sz w:val="24"/>
                <w:szCs w:val="24"/>
              </w:rPr>
              <w:t>со дня рождения эстрадного певца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И. Д. Кобзона</w:t>
            </w:r>
            <w:r w:rsidR="00435B25" w:rsidRPr="00435B2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435B25" w:rsidRPr="00435B25">
              <w:rPr>
                <w:rFonts w:ascii="Bookman Old Style" w:hAnsi="Bookman Old Style" w:cs="Times New Roman"/>
                <w:sz w:val="24"/>
                <w:szCs w:val="24"/>
              </w:rPr>
              <w:t>(1937-2018)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6A28A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164C1E">
              <w:rPr>
                <w:rFonts w:ascii="Bookman Old Style" w:hAnsi="Bookman Old Style" w:cs="Times New Roman"/>
                <w:sz w:val="24"/>
                <w:szCs w:val="24"/>
              </w:rPr>
              <w:t>День победы русской эскадры под командов</w:t>
            </w:r>
            <w:r w:rsidRPr="00164C1E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164C1E">
              <w:rPr>
                <w:rFonts w:ascii="Bookman Old Style" w:hAnsi="Bookman Old Style" w:cs="Times New Roman"/>
                <w:sz w:val="24"/>
                <w:szCs w:val="24"/>
              </w:rPr>
              <w:t>нием Ф.Ф. Ушакова над т</w:t>
            </w:r>
            <w:r w:rsidR="006A28AE">
              <w:rPr>
                <w:rFonts w:ascii="Bookman Old Style" w:hAnsi="Bookman Old Style" w:cs="Times New Roman"/>
                <w:sz w:val="24"/>
                <w:szCs w:val="24"/>
              </w:rPr>
              <w:t xml:space="preserve">урецкой эскадрой у мыса </w:t>
            </w:r>
            <w:proofErr w:type="spellStart"/>
            <w:r w:rsidR="006A28AE">
              <w:rPr>
                <w:rFonts w:ascii="Bookman Old Style" w:hAnsi="Bookman Old Style" w:cs="Times New Roman"/>
                <w:sz w:val="24"/>
                <w:szCs w:val="24"/>
              </w:rPr>
              <w:t>Тендра</w:t>
            </w:r>
            <w:proofErr w:type="spellEnd"/>
            <w:r w:rsidR="006A28AE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164C1E">
              <w:rPr>
                <w:rFonts w:ascii="Bookman Old Style" w:hAnsi="Bookman Old Style" w:cs="Times New Roman"/>
                <w:sz w:val="24"/>
                <w:szCs w:val="24"/>
              </w:rPr>
              <w:t>(1790г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.) 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187B7E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6A28A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журавля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(второе воскрес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нье сентября)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6A28AE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proofErr w:type="gram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Запущена</w:t>
            </w:r>
            <w:proofErr w:type="gram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«Луна-2» - первый в мире космич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ский корабль, который достиг Луны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6A28A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охраны озонового слоя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373E15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461022" w:rsidRPr="00435B25" w:rsidRDefault="00461022" w:rsidP="006A28A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  <w:r w:rsidR="00373E15"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  <w:r w:rsidRPr="00373E1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ученого, изобретателя и ученого </w:t>
            </w: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К.</w:t>
            </w:r>
            <w:r w:rsidR="00373E15"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Э. Циолковского</w:t>
            </w:r>
            <w:r w:rsidR="00435B25" w:rsidRPr="00435B2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435B25" w:rsidRPr="00435B25">
              <w:rPr>
                <w:rFonts w:ascii="Bookman Old Style" w:hAnsi="Bookman Old Style" w:cs="Times New Roman"/>
                <w:sz w:val="24"/>
                <w:szCs w:val="24"/>
              </w:rPr>
              <w:t>(1857-1935)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373E15" w:rsidRDefault="00461022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461022" w:rsidRPr="007E32AD" w:rsidRDefault="00461022" w:rsidP="00373E1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 w:rsidR="00373E15"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373E15">
              <w:rPr>
                <w:rFonts w:ascii="Bookman Old Style" w:hAnsi="Bookman Old Style" w:cs="Times New Roman"/>
                <w:sz w:val="24"/>
                <w:szCs w:val="24"/>
              </w:rPr>
              <w:t xml:space="preserve">лет со дня рождения поэта </w:t>
            </w: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Максима Та</w:t>
            </w: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н</w:t>
            </w: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ка</w:t>
            </w:r>
            <w:r w:rsidR="007E32AD" w:rsidRPr="007E32A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7E32AD" w:rsidRPr="007E32AD">
              <w:rPr>
                <w:rFonts w:ascii="Bookman Old Style" w:hAnsi="Bookman Old Style" w:cs="Times New Roman"/>
                <w:sz w:val="24"/>
                <w:szCs w:val="24"/>
              </w:rPr>
              <w:t>(1912-1995)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9F6A69" w:rsidP="007C0D51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7C0D51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работников леса</w:t>
            </w:r>
            <w:r w:rsidR="009F6A6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9F6A69" w:rsidRPr="009F6A69">
              <w:rPr>
                <w:rFonts w:ascii="Bookman Old Style" w:hAnsi="Bookman Old Style" w:cs="Times New Roman"/>
                <w:sz w:val="24"/>
                <w:szCs w:val="24"/>
              </w:rPr>
              <w:t>(третье воскресенье сентября)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19 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создания «Смайлика»</w:t>
            </w:r>
          </w:p>
        </w:tc>
      </w:tr>
      <w:tr w:rsidR="00373E15" w:rsidRPr="00D52901" w:rsidTr="00C86153">
        <w:tc>
          <w:tcPr>
            <w:tcW w:w="817" w:type="dxa"/>
          </w:tcPr>
          <w:p w:rsidR="00373E15" w:rsidRPr="00D52901" w:rsidRDefault="00373E15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373E15" w:rsidRPr="003D57B5" w:rsidRDefault="00373E15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75 лет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американского пис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теля </w:t>
            </w:r>
            <w:r w:rsidRPr="00373E15">
              <w:rPr>
                <w:rFonts w:ascii="Bookman Old Style" w:hAnsi="Bookman Old Style" w:cs="Times New Roman"/>
                <w:b/>
                <w:sz w:val="24"/>
                <w:szCs w:val="24"/>
              </w:rPr>
              <w:t>Эдвина Кинга</w:t>
            </w:r>
            <w:r w:rsidR="003D57B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3D57B5" w:rsidRPr="003D57B5">
              <w:rPr>
                <w:rFonts w:ascii="Bookman Old Style" w:hAnsi="Bookman Old Style" w:cs="Times New Roman"/>
                <w:sz w:val="24"/>
                <w:szCs w:val="24"/>
              </w:rPr>
              <w:t>(1947)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День воинской славы России – День победы русских полков во главе с великим князем Дмитрием Донским над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монголо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- татарскими войсками в Куликовской битве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(1380г.)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мира</w:t>
            </w:r>
            <w:r w:rsidR="009223F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9223FE" w:rsidRPr="009223FE">
              <w:rPr>
                <w:rFonts w:ascii="Bookman Old Style" w:hAnsi="Bookman Old Style" w:cs="Times New Roman"/>
                <w:sz w:val="24"/>
                <w:szCs w:val="24"/>
              </w:rPr>
              <w:t>(отмечается с 2002 года)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1799 году войска под командов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нием А. В. Суворова совершили героический переход через перевал Сен-Готард, в Швейц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рии</w:t>
            </w:r>
          </w:p>
        </w:tc>
      </w:tr>
      <w:tr w:rsidR="00C34D07" w:rsidRPr="00D52901" w:rsidTr="00C86153">
        <w:tc>
          <w:tcPr>
            <w:tcW w:w="817" w:type="dxa"/>
          </w:tcPr>
          <w:p w:rsidR="00C34D07" w:rsidRPr="00D52901" w:rsidRDefault="00C34D0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C34D07" w:rsidRPr="00D52901" w:rsidRDefault="00C34D07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День тигра на Дальнем Востоке</w:t>
            </w:r>
            <w:r w:rsidR="009223F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9223FE" w:rsidRPr="001246C9">
              <w:rPr>
                <w:rFonts w:ascii="Bookman Old Style" w:hAnsi="Bookman Old Style" w:cs="Times New Roman"/>
                <w:sz w:val="24"/>
                <w:szCs w:val="24"/>
              </w:rPr>
              <w:t xml:space="preserve">(отмечается в четвертое воскресенье </w:t>
            </w:r>
            <w:r w:rsidR="001246C9" w:rsidRPr="001246C9">
              <w:rPr>
                <w:rFonts w:ascii="Bookman Old Style" w:hAnsi="Bookman Old Style" w:cs="Times New Roman"/>
                <w:sz w:val="24"/>
                <w:szCs w:val="24"/>
              </w:rPr>
              <w:t>сентября)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1914 году русская армия под к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мандованием Н. Иванова разгромила венге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ские войска в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Галицийской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битве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туризма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29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5262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сердца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Интернета в России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Веры, Надежды, Любови и матери их Софии</w:t>
            </w:r>
          </w:p>
        </w:tc>
      </w:tr>
      <w:tr w:rsidR="00461022" w:rsidRPr="00D52901" w:rsidTr="00C86153">
        <w:tc>
          <w:tcPr>
            <w:tcW w:w="6933" w:type="dxa"/>
            <w:gridSpan w:val="3"/>
          </w:tcPr>
          <w:p w:rsidR="00461022" w:rsidRPr="005C05B5" w:rsidRDefault="00461022" w:rsidP="00C6753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</w:pPr>
            <w:r w:rsidRPr="005C05B5"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  <w:t>Октябрь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пожилых людей</w:t>
            </w:r>
            <w:r w:rsidR="00F8434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F8434C" w:rsidRPr="00F8434C">
              <w:rPr>
                <w:rFonts w:ascii="Bookman Old Style" w:hAnsi="Bookman Old Style" w:cs="Times New Roman"/>
                <w:sz w:val="24"/>
                <w:szCs w:val="24"/>
              </w:rPr>
              <w:t>(о</w:t>
            </w:r>
            <w:r w:rsidR="00F8434C" w:rsidRPr="00F8434C">
              <w:rPr>
                <w:rFonts w:ascii="Bookman Old Style" w:hAnsi="Bookman Old Style" w:cs="Times New Roman"/>
                <w:sz w:val="24"/>
                <w:szCs w:val="24"/>
              </w:rPr>
              <w:t>т</w:t>
            </w:r>
            <w:r w:rsidR="00F8434C" w:rsidRPr="00F8434C">
              <w:rPr>
                <w:rFonts w:ascii="Bookman Old Style" w:hAnsi="Bookman Old Style" w:cs="Times New Roman"/>
                <w:sz w:val="24"/>
                <w:szCs w:val="24"/>
              </w:rPr>
              <w:t>мечается в России с 1992 г.)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музыки 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улыбки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1609 году началась многолетняя оборона Смоленска от польско-литовских войск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электронной почты</w:t>
            </w:r>
          </w:p>
        </w:tc>
      </w:tr>
      <w:tr w:rsidR="00461022" w:rsidRPr="00D52901" w:rsidTr="00C86153">
        <w:tc>
          <w:tcPr>
            <w:tcW w:w="817" w:type="dxa"/>
          </w:tcPr>
          <w:p w:rsidR="00461022" w:rsidRPr="00D52901" w:rsidRDefault="00461022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461022" w:rsidRPr="00D52901" w:rsidRDefault="00461022" w:rsidP="00C67538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Есенинский праздник поэзии</w:t>
            </w:r>
          </w:p>
        </w:tc>
      </w:tr>
      <w:tr w:rsidR="006364A7" w:rsidRPr="00D52901" w:rsidTr="00C86153">
        <w:tc>
          <w:tcPr>
            <w:tcW w:w="817" w:type="dxa"/>
          </w:tcPr>
          <w:p w:rsidR="006364A7" w:rsidRPr="00D52901" w:rsidRDefault="006364A7" w:rsidP="0091352E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6364A7" w:rsidRPr="00D52901" w:rsidRDefault="006364A7" w:rsidP="0091352E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врача</w:t>
            </w:r>
          </w:p>
        </w:tc>
      </w:tr>
      <w:tr w:rsidR="006364A7" w:rsidRPr="00D52901" w:rsidTr="00C86153">
        <w:tc>
          <w:tcPr>
            <w:tcW w:w="817" w:type="dxa"/>
          </w:tcPr>
          <w:p w:rsidR="006364A7" w:rsidRPr="00D52901" w:rsidRDefault="006364A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6364A7" w:rsidRPr="00D52901" w:rsidRDefault="006364A7" w:rsidP="00C67538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защиты 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животных</w:t>
            </w:r>
          </w:p>
        </w:tc>
      </w:tr>
      <w:tr w:rsidR="00610517" w:rsidRPr="00D52901" w:rsidTr="00C86153">
        <w:tc>
          <w:tcPr>
            <w:tcW w:w="817" w:type="dxa"/>
          </w:tcPr>
          <w:p w:rsidR="00610517" w:rsidRPr="00D52901" w:rsidRDefault="0061051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610517" w:rsidRPr="00D52901" w:rsidRDefault="00610517" w:rsidP="00C67538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65 лет </w:t>
            </w:r>
            <w:r w:rsidRPr="006F24C9">
              <w:rPr>
                <w:rFonts w:ascii="Bookman Old Style" w:hAnsi="Bookman Old Style" w:cs="Times New Roman"/>
                <w:sz w:val="24"/>
                <w:szCs w:val="24"/>
              </w:rPr>
              <w:t>со дня запуска первого искусственного спутника Земли</w:t>
            </w:r>
          </w:p>
        </w:tc>
      </w:tr>
      <w:tr w:rsidR="006364A7" w:rsidRPr="00D52901" w:rsidTr="00C86153">
        <w:tc>
          <w:tcPr>
            <w:tcW w:w="817" w:type="dxa"/>
          </w:tcPr>
          <w:p w:rsidR="006364A7" w:rsidRPr="00D52901" w:rsidRDefault="006364A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4-10</w:t>
            </w:r>
          </w:p>
        </w:tc>
        <w:tc>
          <w:tcPr>
            <w:tcW w:w="6116" w:type="dxa"/>
            <w:gridSpan w:val="2"/>
          </w:tcPr>
          <w:p w:rsidR="006364A7" w:rsidRPr="00D52901" w:rsidRDefault="006364A7" w:rsidP="00C67538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Всемирная неделя космоса </w:t>
            </w:r>
          </w:p>
        </w:tc>
      </w:tr>
      <w:tr w:rsidR="006364A7" w:rsidRPr="00D52901" w:rsidTr="00C86153">
        <w:tc>
          <w:tcPr>
            <w:tcW w:w="817" w:type="dxa"/>
          </w:tcPr>
          <w:p w:rsidR="006364A7" w:rsidRPr="00D52901" w:rsidRDefault="006364A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6364A7" w:rsidRPr="00D52901" w:rsidRDefault="006364A7" w:rsidP="00C67538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учителя</w:t>
            </w:r>
          </w:p>
        </w:tc>
      </w:tr>
      <w:tr w:rsidR="006364A7" w:rsidRPr="00D52901" w:rsidTr="00C86153">
        <w:tc>
          <w:tcPr>
            <w:tcW w:w="817" w:type="dxa"/>
          </w:tcPr>
          <w:p w:rsidR="006364A7" w:rsidRPr="00D52901" w:rsidRDefault="006364A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6364A7" w:rsidRPr="00D52901" w:rsidRDefault="006364A7" w:rsidP="00E300D0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охраны мест обитаний</w:t>
            </w:r>
          </w:p>
        </w:tc>
      </w:tr>
      <w:tr w:rsidR="006364A7" w:rsidRPr="00D52901" w:rsidTr="00C86153">
        <w:tc>
          <w:tcPr>
            <w:tcW w:w="817" w:type="dxa"/>
          </w:tcPr>
          <w:p w:rsidR="006364A7" w:rsidRPr="00940DC7" w:rsidRDefault="006364A7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40DC7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6364A7" w:rsidRPr="00B9657D" w:rsidRDefault="006364A7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40DC7">
              <w:rPr>
                <w:rFonts w:ascii="Bookman Old Style" w:hAnsi="Bookman Old Style" w:cs="Times New Roman"/>
                <w:b/>
                <w:sz w:val="24"/>
                <w:szCs w:val="24"/>
              </w:rPr>
              <w:t>70 лет</w:t>
            </w:r>
            <w:r w:rsidRPr="00940DC7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президента РФ </w:t>
            </w:r>
            <w:r w:rsidRPr="00940DC7">
              <w:rPr>
                <w:rFonts w:ascii="Bookman Old Style" w:hAnsi="Bookman Old Style" w:cs="Times New Roman"/>
                <w:b/>
                <w:sz w:val="24"/>
                <w:szCs w:val="24"/>
              </w:rPr>
              <w:t>В.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940DC7">
              <w:rPr>
                <w:rFonts w:ascii="Bookman Old Style" w:hAnsi="Bookman Old Style" w:cs="Times New Roman"/>
                <w:b/>
                <w:sz w:val="24"/>
                <w:szCs w:val="24"/>
              </w:rPr>
              <w:t>В. Путина</w:t>
            </w:r>
            <w:r w:rsidRPr="00B9657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B9657D">
              <w:rPr>
                <w:rFonts w:ascii="Bookman Old Style" w:hAnsi="Bookman Old Style" w:cs="Times New Roman"/>
                <w:sz w:val="24"/>
                <w:szCs w:val="24"/>
              </w:rPr>
              <w:t>(1952)</w:t>
            </w:r>
          </w:p>
        </w:tc>
      </w:tr>
      <w:tr w:rsidR="006364A7" w:rsidRPr="00D52901" w:rsidTr="00C86153">
        <w:tc>
          <w:tcPr>
            <w:tcW w:w="817" w:type="dxa"/>
          </w:tcPr>
          <w:p w:rsidR="006364A7" w:rsidRPr="00940DC7" w:rsidRDefault="006364A7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40DC7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6364A7" w:rsidRPr="00B9657D" w:rsidRDefault="006364A7" w:rsidP="00940DC7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940DC7">
              <w:rPr>
                <w:rFonts w:ascii="Bookman Old Style" w:hAnsi="Bookman Old Style" w:cs="Times New Roman"/>
                <w:b/>
                <w:sz w:val="24"/>
                <w:szCs w:val="24"/>
              </w:rPr>
              <w:t>130 лет</w:t>
            </w:r>
            <w:r w:rsidRPr="00940DC7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поэтессы  </w:t>
            </w:r>
            <w:r w:rsidRPr="00940DC7">
              <w:rPr>
                <w:rFonts w:ascii="Bookman Old Style" w:hAnsi="Bookman Old Style" w:cs="Times New Roman"/>
                <w:b/>
                <w:sz w:val="24"/>
                <w:szCs w:val="24"/>
              </w:rPr>
              <w:t>М. И. Цветаевой</w:t>
            </w:r>
            <w:r w:rsidRPr="00B9657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B9657D">
              <w:rPr>
                <w:rFonts w:ascii="Bookman Old Style" w:hAnsi="Bookman Old Style" w:cs="Times New Roman"/>
                <w:sz w:val="24"/>
                <w:szCs w:val="24"/>
              </w:rPr>
              <w:t>(1892-1941)</w:t>
            </w:r>
          </w:p>
        </w:tc>
      </w:tr>
      <w:tr w:rsidR="006364A7" w:rsidRPr="00D52901" w:rsidTr="00C86153">
        <w:tc>
          <w:tcPr>
            <w:tcW w:w="817" w:type="dxa"/>
          </w:tcPr>
          <w:p w:rsidR="006364A7" w:rsidRPr="00B42FAE" w:rsidRDefault="006364A7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6364A7" w:rsidRPr="00B9657D" w:rsidRDefault="006364A7" w:rsidP="00940DC7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>475 лет</w:t>
            </w:r>
            <w:r w:rsidRPr="00B42FA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испанского писателя </w:t>
            </w: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>Мигеля де Сервантеса</w:t>
            </w:r>
            <w:r w:rsidRPr="00B9657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B9657D">
              <w:rPr>
                <w:rFonts w:ascii="Bookman Old Style" w:hAnsi="Bookman Old Style" w:cs="Times New Roman"/>
                <w:sz w:val="24"/>
                <w:szCs w:val="24"/>
              </w:rPr>
              <w:t>(1547-1616)</w:t>
            </w:r>
          </w:p>
        </w:tc>
      </w:tr>
      <w:tr w:rsidR="006364A7" w:rsidRPr="00D52901" w:rsidTr="00C86153">
        <w:tc>
          <w:tcPr>
            <w:tcW w:w="817" w:type="dxa"/>
          </w:tcPr>
          <w:p w:rsidR="006364A7" w:rsidRPr="00D52901" w:rsidRDefault="006364A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6364A7" w:rsidRPr="00D52901" w:rsidRDefault="006364A7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1760 году русские войска в ходе Семилетней войны в первый раз взяли Берлин </w:t>
            </w:r>
          </w:p>
        </w:tc>
      </w:tr>
      <w:tr w:rsidR="006364A7" w:rsidRPr="00D52901" w:rsidTr="00C86153">
        <w:tc>
          <w:tcPr>
            <w:tcW w:w="817" w:type="dxa"/>
          </w:tcPr>
          <w:p w:rsidR="006364A7" w:rsidRPr="00D52901" w:rsidRDefault="006364A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6364A7" w:rsidRPr="00D52901" w:rsidRDefault="006364A7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психического здоровья</w:t>
            </w:r>
          </w:p>
        </w:tc>
      </w:tr>
      <w:tr w:rsidR="006364A7" w:rsidRPr="00D52901" w:rsidTr="00C86153">
        <w:tc>
          <w:tcPr>
            <w:tcW w:w="817" w:type="dxa"/>
          </w:tcPr>
          <w:p w:rsidR="006364A7" w:rsidRPr="00D52901" w:rsidRDefault="006364A7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6364A7" w:rsidRPr="00D52901" w:rsidRDefault="006364A7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девочек</w:t>
            </w:r>
          </w:p>
        </w:tc>
      </w:tr>
      <w:tr w:rsidR="006F24C9" w:rsidRPr="00D52901" w:rsidTr="00C86153">
        <w:tc>
          <w:tcPr>
            <w:tcW w:w="817" w:type="dxa"/>
          </w:tcPr>
          <w:p w:rsidR="006F24C9" w:rsidRPr="00D52901" w:rsidRDefault="006F24C9" w:rsidP="00156CB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116" w:type="dxa"/>
            <w:gridSpan w:val="2"/>
          </w:tcPr>
          <w:p w:rsidR="006F24C9" w:rsidRPr="00D52901" w:rsidRDefault="006F24C9" w:rsidP="00156CB2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по уменьшению опасности стихийных бедствий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156CB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156CB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белой трости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1811 году русские войска Кутуз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ва переправились через Дунай и неожиданным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lastRenderedPageBreak/>
              <w:t>ударом наголову разгромили 2—тысячную т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рецкую армию под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Рущуком</w:t>
            </w:r>
            <w:proofErr w:type="spellEnd"/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07D4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мытья рук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B42FAE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507899" w:rsidRPr="002D23A1" w:rsidRDefault="00507899" w:rsidP="00B42FAE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>125 лет</w:t>
            </w:r>
            <w:r w:rsidRPr="00B42FA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>Ильи Ил</w:t>
            </w: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>ь</w:t>
            </w: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>фа</w:t>
            </w:r>
            <w:r w:rsidRPr="002D23A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2D23A1">
              <w:rPr>
                <w:rFonts w:ascii="Bookman Old Style" w:hAnsi="Bookman Old Style" w:cs="Times New Roman"/>
                <w:sz w:val="24"/>
                <w:szCs w:val="24"/>
              </w:rPr>
              <w:t>(1897-1927)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продовольствия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борьбы за ликвид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цию нищеты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1813 году русские войска с сою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з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никами одержали победу над Наполеоном в «Битве народов» под Лейпцигом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1827 году русский флот с сою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з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никами разгромил турецкий флот в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Навари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ском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сражении у берегов Греции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B42FAE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507899" w:rsidRPr="00B42FAE" w:rsidRDefault="00507899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25 лет </w:t>
            </w:r>
            <w:r w:rsidRPr="00B42FAE">
              <w:rPr>
                <w:rFonts w:ascii="Bookman Old Style" w:hAnsi="Bookman Old Style" w:cs="Times New Roman"/>
                <w:sz w:val="24"/>
                <w:szCs w:val="24"/>
              </w:rPr>
              <w:t>назад учреждена Литературная премия</w:t>
            </w: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Александра Солженицына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яблок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Праздник белых журавлей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(учрежден наро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д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ным поэтом Дагестана Расулом Гамзатовым как праздник поэзии и как память о павших на полях сражений во всех войнах)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B42FAE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507899" w:rsidRPr="002D23A1" w:rsidRDefault="00507899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>90 лет</w:t>
            </w:r>
            <w:r w:rsidRPr="00B42FAE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B42FAE">
              <w:rPr>
                <w:rFonts w:ascii="Bookman Old Style" w:hAnsi="Bookman Old Style" w:cs="Times New Roman"/>
                <w:b/>
                <w:sz w:val="24"/>
                <w:szCs w:val="24"/>
              </w:rPr>
              <w:t>В. И. Белова</w:t>
            </w:r>
            <w:r w:rsidRPr="002D23A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2D23A1">
              <w:rPr>
                <w:rFonts w:ascii="Bookman Old Style" w:hAnsi="Bookman Old Style" w:cs="Times New Roman"/>
                <w:sz w:val="24"/>
                <w:szCs w:val="24"/>
              </w:rPr>
              <w:t>(1932-2012)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развития информации о развитии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A559F4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507899" w:rsidRPr="006D488F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140 лет</w:t>
            </w:r>
            <w:r w:rsidRPr="00A559F4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венгерского комп</w:t>
            </w:r>
            <w:r w:rsidRPr="00A559F4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A559F4">
              <w:rPr>
                <w:rFonts w:ascii="Bookman Old Style" w:hAnsi="Bookman Old Style" w:cs="Times New Roman"/>
                <w:sz w:val="24"/>
                <w:szCs w:val="24"/>
              </w:rPr>
              <w:t xml:space="preserve">зитора </w:t>
            </w:r>
            <w:proofErr w:type="spellStart"/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Имре</w:t>
            </w:r>
            <w:proofErr w:type="spellEnd"/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Кальмана </w:t>
            </w:r>
            <w:r w:rsidRPr="006D488F">
              <w:rPr>
                <w:rFonts w:ascii="Bookman Old Style" w:hAnsi="Bookman Old Style" w:cs="Times New Roman"/>
                <w:sz w:val="24"/>
                <w:szCs w:val="24"/>
              </w:rPr>
              <w:t>(1882-1953)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A559F4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507899" w:rsidRPr="006D488F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180 лет</w:t>
            </w:r>
            <w:r w:rsidRPr="00A559F4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художника 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В. В. В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е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рещагина</w:t>
            </w:r>
            <w:r w:rsidRPr="006D488F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6D488F">
              <w:rPr>
                <w:rFonts w:ascii="Bookman Old Style" w:hAnsi="Bookman Old Style" w:cs="Times New Roman"/>
                <w:sz w:val="24"/>
                <w:szCs w:val="24"/>
              </w:rPr>
              <w:t>(1842-1904)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A559F4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507899" w:rsidRPr="008666F2" w:rsidRDefault="00507899" w:rsidP="00C65262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240</w:t>
            </w:r>
            <w:r w:rsidRPr="00A559F4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A559F4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итальянского скр</w:t>
            </w:r>
            <w:r w:rsidRPr="00A559F4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A559F4">
              <w:rPr>
                <w:rFonts w:ascii="Bookman Old Style" w:hAnsi="Bookman Old Style" w:cs="Times New Roman"/>
                <w:sz w:val="24"/>
                <w:szCs w:val="24"/>
              </w:rPr>
              <w:t xml:space="preserve">пача и композитора </w:t>
            </w:r>
            <w:proofErr w:type="spellStart"/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Ни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к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коло</w:t>
            </w:r>
            <w:proofErr w:type="spellEnd"/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Паганини</w:t>
            </w:r>
            <w:r w:rsidRPr="008666F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8666F2">
              <w:rPr>
                <w:rFonts w:ascii="Bookman Old Style" w:hAnsi="Bookman Old Style" w:cs="Times New Roman"/>
                <w:sz w:val="24"/>
                <w:szCs w:val="24"/>
              </w:rPr>
              <w:t>(1782-1840)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  <w:lang w:val="en-US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  <w:lang w:val="en-US"/>
              </w:rPr>
              <w:t>28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анимации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памяти жертв политических репре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с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сий в России 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Черного моря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A559F4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31</w:t>
            </w:r>
          </w:p>
        </w:tc>
        <w:tc>
          <w:tcPr>
            <w:tcW w:w="6116" w:type="dxa"/>
            <w:gridSpan w:val="2"/>
          </w:tcPr>
          <w:p w:rsidR="00507899" w:rsidRPr="008666F2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120 лет</w:t>
            </w:r>
            <w:r w:rsidRPr="00A559F4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Е. А. Пе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р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мяка</w:t>
            </w:r>
            <w:r w:rsidRPr="008666F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8666F2">
              <w:rPr>
                <w:rFonts w:ascii="Bookman Old Style" w:hAnsi="Bookman Old Style" w:cs="Times New Roman"/>
                <w:sz w:val="24"/>
                <w:szCs w:val="24"/>
              </w:rPr>
              <w:t>(1902-1982)</w:t>
            </w:r>
          </w:p>
        </w:tc>
      </w:tr>
      <w:tr w:rsidR="00507899" w:rsidRPr="00D52901" w:rsidTr="00985245">
        <w:tc>
          <w:tcPr>
            <w:tcW w:w="6933" w:type="dxa"/>
            <w:gridSpan w:val="3"/>
          </w:tcPr>
          <w:p w:rsidR="00507899" w:rsidRPr="00A559F4" w:rsidRDefault="00507899" w:rsidP="00C6753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  <w:r w:rsidRPr="00A559F4"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  <w:t>Краеведческие даты: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A559F4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507899" w:rsidRPr="00A559F4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20 лет </w:t>
            </w:r>
            <w:r w:rsidRPr="00A559F4">
              <w:rPr>
                <w:rFonts w:ascii="Bookman Old Style" w:hAnsi="Bookman Old Style" w:cs="Times New Roman"/>
                <w:sz w:val="24"/>
                <w:szCs w:val="24"/>
              </w:rPr>
              <w:t>назад открыт памятник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В. </w:t>
            </w:r>
            <w:proofErr w:type="spellStart"/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Приемых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ву</w:t>
            </w:r>
            <w:proofErr w:type="spellEnd"/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A559F4">
              <w:rPr>
                <w:rFonts w:ascii="Bookman Old Style" w:hAnsi="Bookman Old Style" w:cs="Times New Roman"/>
                <w:sz w:val="24"/>
                <w:szCs w:val="24"/>
              </w:rPr>
              <w:t>в г. Благовещенске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A559F4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507899" w:rsidRPr="003237F2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75 лет</w:t>
            </w:r>
            <w:r w:rsidRPr="00A559F4">
              <w:rPr>
                <w:rFonts w:ascii="Bookman Old Style" w:hAnsi="Bookman Old Style" w:cs="Times New Roman"/>
                <w:sz w:val="24"/>
                <w:szCs w:val="24"/>
              </w:rPr>
              <w:t xml:space="preserve"> со д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ня рождения амурского писателя </w:t>
            </w:r>
            <w:r w:rsidRPr="00A559F4">
              <w:rPr>
                <w:rFonts w:ascii="Bookman Old Style" w:hAnsi="Bookman Old Style" w:cs="Times New Roman"/>
                <w:b/>
                <w:sz w:val="24"/>
                <w:szCs w:val="24"/>
              </w:rPr>
              <w:t>А. А. Воронова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3237F2">
              <w:rPr>
                <w:rFonts w:ascii="Bookman Old Style" w:hAnsi="Bookman Old Style" w:cs="Times New Roman"/>
                <w:sz w:val="24"/>
                <w:szCs w:val="24"/>
              </w:rPr>
              <w:t>(1947)</w:t>
            </w:r>
          </w:p>
        </w:tc>
      </w:tr>
      <w:tr w:rsidR="00507899" w:rsidRPr="00D52901" w:rsidTr="00C86153">
        <w:tc>
          <w:tcPr>
            <w:tcW w:w="6933" w:type="dxa"/>
            <w:gridSpan w:val="3"/>
          </w:tcPr>
          <w:p w:rsidR="00507899" w:rsidRPr="0018538C" w:rsidRDefault="00507899" w:rsidP="00C6753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</w:pPr>
            <w:r w:rsidRPr="0018538C">
              <w:rPr>
                <w:rFonts w:ascii="Bookman Old Style" w:hAnsi="Bookman Old Style" w:cs="Times New Roman"/>
                <w:b/>
                <w:i/>
                <w:color w:val="CC0066"/>
                <w:sz w:val="36"/>
                <w:szCs w:val="36"/>
              </w:rPr>
              <w:t>Ноябрь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0E5376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E5376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507899" w:rsidRPr="003237F2" w:rsidRDefault="00507899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E5376">
              <w:rPr>
                <w:rFonts w:ascii="Bookman Old Style" w:hAnsi="Bookman Old Style" w:cs="Times New Roman"/>
                <w:b/>
                <w:sz w:val="24"/>
                <w:szCs w:val="24"/>
              </w:rPr>
              <w:t>135 лет</w:t>
            </w:r>
            <w:r w:rsidRPr="000E5376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0E5376">
              <w:rPr>
                <w:rFonts w:ascii="Bookman Old Style" w:hAnsi="Bookman Old Style" w:cs="Times New Roman"/>
                <w:b/>
                <w:sz w:val="24"/>
                <w:szCs w:val="24"/>
              </w:rPr>
              <w:t>С. Я. Маршака</w:t>
            </w:r>
            <w:r w:rsidRPr="003237F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3237F2">
              <w:rPr>
                <w:rFonts w:ascii="Bookman Old Style" w:hAnsi="Bookman Old Style" w:cs="Times New Roman"/>
                <w:sz w:val="24"/>
                <w:szCs w:val="24"/>
              </w:rPr>
              <w:t>(1887-1964)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507899" w:rsidRPr="003237F2" w:rsidRDefault="00507899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0E5376">
              <w:rPr>
                <w:rFonts w:ascii="Bookman Old Style" w:hAnsi="Bookman Old Style" w:cs="Times New Roman"/>
                <w:b/>
                <w:sz w:val="24"/>
                <w:szCs w:val="24"/>
              </w:rPr>
              <w:t>225 лет</w:t>
            </w:r>
            <w:r w:rsidRPr="000E5376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и писателя </w:t>
            </w:r>
            <w:r w:rsidRPr="000E5376">
              <w:rPr>
                <w:rFonts w:ascii="Bookman Old Style" w:hAnsi="Bookman Old Style" w:cs="Times New Roman"/>
                <w:b/>
                <w:sz w:val="24"/>
                <w:szCs w:val="24"/>
              </w:rPr>
              <w:t>А. А. Бестужева</w:t>
            </w:r>
            <w:r w:rsidRPr="003237F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3237F2">
              <w:rPr>
                <w:rFonts w:ascii="Bookman Old Style" w:hAnsi="Bookman Old Style" w:cs="Times New Roman"/>
                <w:sz w:val="24"/>
                <w:szCs w:val="24"/>
              </w:rPr>
              <w:t>(1797-1837)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народного единства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07D4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добрых дел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(с 2005 г.)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B837ED" w:rsidRDefault="00B66A67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507899" w:rsidRPr="00B837ED" w:rsidRDefault="00507899" w:rsidP="00C07D4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837ED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мужчин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07D4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военной разведки России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E85757">
              <w:rPr>
                <w:rFonts w:ascii="Bookman Old Style" w:hAnsi="Bookman Old Style" w:cs="Times New Roman"/>
                <w:sz w:val="24"/>
                <w:szCs w:val="24"/>
              </w:rPr>
              <w:t>(первая су</w:t>
            </w:r>
            <w:r w:rsidRPr="00E85757">
              <w:rPr>
                <w:rFonts w:ascii="Bookman Old Style" w:hAnsi="Bookman Old Style" w:cs="Times New Roman"/>
                <w:sz w:val="24"/>
                <w:szCs w:val="24"/>
              </w:rPr>
              <w:t>б</w:t>
            </w:r>
            <w:r w:rsidRPr="00E85757">
              <w:rPr>
                <w:rFonts w:ascii="Bookman Old Style" w:hAnsi="Bookman Old Style" w:cs="Times New Roman"/>
                <w:sz w:val="24"/>
                <w:szCs w:val="24"/>
              </w:rPr>
              <w:t>бота)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B837ED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837ED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507899" w:rsidRPr="000A6BFC" w:rsidRDefault="00507899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837ED">
              <w:rPr>
                <w:rFonts w:ascii="Bookman Old Style" w:hAnsi="Bookman Old Style" w:cs="Times New Roman"/>
                <w:b/>
                <w:sz w:val="24"/>
                <w:szCs w:val="24"/>
              </w:rPr>
              <w:t>170 лет</w:t>
            </w:r>
            <w:r w:rsidRPr="00B837ED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B837ED">
              <w:rPr>
                <w:rFonts w:ascii="Bookman Old Style" w:hAnsi="Bookman Old Style" w:cs="Times New Roman"/>
                <w:b/>
                <w:sz w:val="24"/>
                <w:szCs w:val="24"/>
              </w:rPr>
              <w:t>Д. Н. Мамина - С</w:t>
            </w:r>
            <w:r w:rsidRPr="00B837ED">
              <w:rPr>
                <w:rFonts w:ascii="Bookman Old Style" w:hAnsi="Bookman Old Style" w:cs="Times New Roman"/>
                <w:b/>
                <w:sz w:val="24"/>
                <w:szCs w:val="24"/>
              </w:rPr>
              <w:t>и</w:t>
            </w:r>
            <w:r w:rsidRPr="00B837ED">
              <w:rPr>
                <w:rFonts w:ascii="Bookman Old Style" w:hAnsi="Bookman Old Style" w:cs="Times New Roman"/>
                <w:b/>
                <w:sz w:val="24"/>
                <w:szCs w:val="24"/>
              </w:rPr>
              <w:t>биряка</w:t>
            </w:r>
            <w:r w:rsidRPr="009123A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0A6BFC">
              <w:rPr>
                <w:rFonts w:ascii="Bookman Old Style" w:hAnsi="Bookman Old Style" w:cs="Times New Roman"/>
                <w:sz w:val="24"/>
                <w:szCs w:val="24"/>
              </w:rPr>
              <w:t>(1852-1912)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предотвращения эксплуатации окружающей среды во время войны и вооруженных конфликтов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 день 1943 года советские войска освоб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дили Киев от немецко-фашистских захватч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ков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36F2C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День освобождения Москвы от польских и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тервентов (1612 г.)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507899" w:rsidRPr="00436F2C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36F2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октябрьской революции 1917 года 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КВН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против фашизма, р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сизма и антисемитизма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книги рекордов Гиннеса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bCs/>
                <w:sz w:val="24"/>
                <w:szCs w:val="24"/>
              </w:rPr>
              <w:t>Всемирный день науки за мир и развитие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07D4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молодежи 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507899" w:rsidRPr="000A6BFC" w:rsidRDefault="00507899" w:rsidP="00C07D4D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837ED">
              <w:rPr>
                <w:rFonts w:ascii="Bookman Old Style" w:hAnsi="Bookman Old Style" w:cs="Times New Roman"/>
                <w:b/>
                <w:sz w:val="24"/>
                <w:szCs w:val="24"/>
              </w:rPr>
              <w:t>105 лет</w:t>
            </w:r>
            <w:r w:rsidRPr="00B837ED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писателя, поэта  </w:t>
            </w:r>
            <w:r w:rsidRPr="00B837E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К. </w:t>
            </w:r>
            <w:r w:rsidRPr="00B837ED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Ш. Кулиева</w:t>
            </w:r>
            <w:r w:rsidRPr="000A6BFC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AA51B5">
              <w:rPr>
                <w:rFonts w:ascii="Bookman Old Style" w:hAnsi="Bookman Old Style" w:cs="Times New Roman"/>
                <w:sz w:val="24"/>
                <w:szCs w:val="24"/>
              </w:rPr>
              <w:t>(1917-1985)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слепых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116" w:type="dxa"/>
            <w:gridSpan w:val="2"/>
          </w:tcPr>
          <w:p w:rsidR="00507899" w:rsidRPr="00AA51B5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115 лет </w:t>
            </w:r>
            <w:r w:rsidRPr="00B837ED">
              <w:rPr>
                <w:rFonts w:ascii="Bookman Old Style" w:hAnsi="Bookman Old Style" w:cs="Times New Roman"/>
                <w:sz w:val="24"/>
                <w:szCs w:val="24"/>
              </w:rPr>
              <w:t>со дня рождения шведской писател</w:t>
            </w:r>
            <w:r w:rsidRPr="00B837ED">
              <w:rPr>
                <w:rFonts w:ascii="Bookman Old Style" w:hAnsi="Bookman Old Style" w:cs="Times New Roman"/>
                <w:sz w:val="24"/>
                <w:szCs w:val="24"/>
              </w:rPr>
              <w:t>ь</w:t>
            </w:r>
            <w:r w:rsidRPr="00B837ED">
              <w:rPr>
                <w:rFonts w:ascii="Bookman Old Style" w:hAnsi="Bookman Old Style" w:cs="Times New Roman"/>
                <w:sz w:val="24"/>
                <w:szCs w:val="24"/>
              </w:rPr>
              <w:t>ницы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Астрид</w:t>
            </w:r>
            <w:proofErr w:type="spellEnd"/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Линдгрен</w:t>
            </w:r>
            <w:r w:rsidRPr="00AA51B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AA51B5">
              <w:rPr>
                <w:rFonts w:ascii="Bookman Old Style" w:hAnsi="Bookman Old Style" w:cs="Times New Roman"/>
                <w:sz w:val="24"/>
                <w:szCs w:val="24"/>
              </w:rPr>
              <w:t>(1907-2002)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Всероссийский день призывника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толерантности 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1805 году войска под командов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нием князя Петра Ивановича Багратиона пр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тивостояли многократно превосходящим силы французов при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Шенграбене</w:t>
            </w:r>
            <w:proofErr w:type="spellEnd"/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отказа от курения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(третий четверг недели)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рождения Деда Мороза 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32535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32535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507899" w:rsidRPr="00AA51B5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B837ED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 w:rsidRPr="00B837ED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кинорежиссера, сц</w:t>
            </w:r>
            <w:r w:rsidRPr="00B837ED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B837ED">
              <w:rPr>
                <w:rFonts w:ascii="Bookman Old Style" w:hAnsi="Bookman Old Style" w:cs="Times New Roman"/>
                <w:sz w:val="24"/>
                <w:szCs w:val="24"/>
              </w:rPr>
              <w:t xml:space="preserve">нариста </w:t>
            </w:r>
            <w:r w:rsidRPr="00B837ED">
              <w:rPr>
                <w:rFonts w:ascii="Bookman Old Style" w:hAnsi="Bookman Old Style" w:cs="Times New Roman"/>
                <w:b/>
                <w:sz w:val="24"/>
                <w:szCs w:val="24"/>
              </w:rPr>
              <w:t>Э. А. Рязанова</w:t>
            </w:r>
            <w:r w:rsidRPr="00B837ED">
              <w:rPr>
                <w:rFonts w:ascii="Bookman Old Style" w:hAnsi="Bookman Old Style" w:cs="Times New Roman"/>
                <w:sz w:val="24"/>
                <w:szCs w:val="24"/>
              </w:rPr>
              <w:t xml:space="preserve"> </w:t>
            </w:r>
            <w:r w:rsidRPr="00AA51B5">
              <w:rPr>
                <w:rFonts w:ascii="Bookman Old Style" w:hAnsi="Bookman Old Style" w:cs="Times New Roman"/>
                <w:sz w:val="24"/>
                <w:szCs w:val="24"/>
              </w:rPr>
              <w:t>(1927-2015)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Начало контрнаступления под Сталинградом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507899" w:rsidRPr="00BA1789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3361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  <w:r w:rsidRPr="00D93361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писательницы </w:t>
            </w:r>
            <w:r w:rsidRPr="00D93361">
              <w:rPr>
                <w:rFonts w:ascii="Bookman Old Style" w:hAnsi="Bookman Old Style" w:cs="Times New Roman"/>
                <w:b/>
                <w:sz w:val="24"/>
                <w:szCs w:val="24"/>
              </w:rPr>
              <w:t>В. С. Токаревой</w:t>
            </w:r>
            <w:r w:rsidRPr="00BA178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BA1789">
              <w:rPr>
                <w:rFonts w:ascii="Bookman Old Style" w:hAnsi="Bookman Old Style" w:cs="Times New Roman"/>
                <w:sz w:val="24"/>
                <w:szCs w:val="24"/>
              </w:rPr>
              <w:t>(1937)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ребенка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21 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телевидения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приветствий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День Словарей и Энциклопедий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8D3C07" w:rsidRDefault="00507899" w:rsidP="008D3C07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24-30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Всероссийская неделя «Театр и дети»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борьбы за ликвид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цию насилия в отношении женщин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1904 году русский гарнизон кр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пости Порт-Артур, державшийся уже 10 мес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я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цев, отразил четвертый общий штурм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93361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3361"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507899" w:rsidRPr="00D9336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3361">
              <w:rPr>
                <w:rFonts w:ascii="Bookman Old Style" w:hAnsi="Bookman Old Style" w:cs="Times New Roman"/>
                <w:b/>
                <w:sz w:val="24"/>
                <w:szCs w:val="24"/>
              </w:rPr>
              <w:t>Всемирный день информации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EF2E0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матери России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93361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3361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507899" w:rsidRPr="00BA1789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3361">
              <w:rPr>
                <w:rFonts w:ascii="Bookman Old Style" w:hAnsi="Bookman Old Style" w:cs="Times New Roman"/>
                <w:b/>
                <w:sz w:val="24"/>
                <w:szCs w:val="24"/>
              </w:rPr>
              <w:t>75 лет</w:t>
            </w:r>
            <w:r w:rsidRPr="00D93361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и поэта </w:t>
            </w:r>
            <w:r w:rsidRPr="00D9336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Г. Б. </w:t>
            </w:r>
            <w:proofErr w:type="spellStart"/>
            <w:r w:rsidRPr="00D93361">
              <w:rPr>
                <w:rFonts w:ascii="Bookman Old Style" w:hAnsi="Bookman Old Style" w:cs="Times New Roman"/>
                <w:b/>
                <w:sz w:val="24"/>
                <w:szCs w:val="24"/>
              </w:rPr>
              <w:t>Остера</w:t>
            </w:r>
            <w:proofErr w:type="spellEnd"/>
            <w:r w:rsidRPr="00BA178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BA1789">
              <w:rPr>
                <w:rFonts w:ascii="Bookman Old Style" w:hAnsi="Bookman Old Style" w:cs="Times New Roman"/>
                <w:sz w:val="24"/>
                <w:szCs w:val="24"/>
              </w:rPr>
              <w:t>(1947)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5262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буквы «Ё»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1941 году советские войска Ю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ж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ного фронта освободили Ростов-на-Дону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30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домашних животных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защиты информации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93361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3361"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6116" w:type="dxa"/>
            <w:gridSpan w:val="2"/>
          </w:tcPr>
          <w:p w:rsidR="00507899" w:rsidRPr="00887AF8" w:rsidRDefault="00507899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93361">
              <w:rPr>
                <w:rFonts w:ascii="Bookman Old Style" w:hAnsi="Bookman Old Style" w:cs="Times New Roman"/>
                <w:b/>
                <w:sz w:val="24"/>
                <w:szCs w:val="24"/>
              </w:rPr>
              <w:t>355 лет</w:t>
            </w:r>
            <w:r w:rsidRPr="00D93361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английского писателя </w:t>
            </w:r>
            <w:r w:rsidRPr="00D93361">
              <w:rPr>
                <w:rFonts w:ascii="Bookman Old Style" w:hAnsi="Bookman Old Style" w:cs="Times New Roman"/>
                <w:b/>
                <w:sz w:val="24"/>
                <w:szCs w:val="24"/>
              </w:rPr>
              <w:t>Джонатана Свифта</w:t>
            </w:r>
            <w:r w:rsidRPr="00887AF8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887AF8">
              <w:rPr>
                <w:rFonts w:ascii="Bookman Old Style" w:hAnsi="Bookman Old Style" w:cs="Times New Roman"/>
                <w:sz w:val="24"/>
                <w:szCs w:val="24"/>
              </w:rPr>
              <w:t>(1667-1745)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</w:p>
        </w:tc>
        <w:tc>
          <w:tcPr>
            <w:tcW w:w="6116" w:type="dxa"/>
            <w:gridSpan w:val="2"/>
          </w:tcPr>
          <w:p w:rsidR="00507899" w:rsidRPr="004641D2" w:rsidRDefault="00507899" w:rsidP="00C6753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  <w:r w:rsidRPr="004641D2"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  <w:t>Краеведческие даты: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7D3D09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507899" w:rsidRPr="00887AF8" w:rsidRDefault="00507899" w:rsidP="00C6526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70 лет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В. А. Куприенко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 xml:space="preserve">, амурского писателя </w:t>
            </w:r>
            <w:r w:rsidRPr="00887AF8">
              <w:rPr>
                <w:rFonts w:ascii="Bookman Old Style" w:hAnsi="Bookman Old Style" w:cs="Times New Roman"/>
                <w:sz w:val="24"/>
                <w:szCs w:val="24"/>
              </w:rPr>
              <w:t>(1952)</w:t>
            </w:r>
          </w:p>
        </w:tc>
      </w:tr>
      <w:tr w:rsidR="00507899" w:rsidRPr="00D52901" w:rsidTr="00C86153">
        <w:tc>
          <w:tcPr>
            <w:tcW w:w="6933" w:type="dxa"/>
            <w:gridSpan w:val="3"/>
          </w:tcPr>
          <w:p w:rsidR="00507899" w:rsidRPr="00325E57" w:rsidRDefault="00507899" w:rsidP="00C67538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32"/>
                <w:szCs w:val="32"/>
              </w:rPr>
            </w:pPr>
            <w:r w:rsidRPr="00325E57">
              <w:rPr>
                <w:rFonts w:ascii="Bookman Old Style" w:hAnsi="Bookman Old Style" w:cs="Times New Roman"/>
                <w:b/>
                <w:i/>
                <w:color w:val="CC0066"/>
                <w:sz w:val="32"/>
                <w:szCs w:val="32"/>
              </w:rPr>
              <w:t>Декабрь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борьбы со СПИДом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(отм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чается с 1988 г.)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День победы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русской эскадры под командов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а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нием П.С. Нахимова над турецкой эскадрой у мыса Синоп (1853 г.) 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7D3D09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="009E44E8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507899" w:rsidRPr="00887AF8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125 </w:t>
            </w:r>
            <w:r w:rsidRPr="00887AF8">
              <w:rPr>
                <w:rFonts w:ascii="Bookman Old Style" w:hAnsi="Bookman Old Style" w:cs="Times New Roman"/>
                <w:b/>
                <w:sz w:val="24"/>
                <w:szCs w:val="24"/>
              </w:rPr>
              <w:t>лет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военного деятеля </w:t>
            </w: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И. Х. Баграмяна</w:t>
            </w:r>
            <w:r w:rsidRPr="00887AF8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887AF8">
              <w:rPr>
                <w:rFonts w:ascii="Bookman Old Style" w:hAnsi="Bookman Old Style" w:cs="Times New Roman"/>
                <w:sz w:val="24"/>
                <w:szCs w:val="24"/>
              </w:rPr>
              <w:t>(1897-1982)</w:t>
            </w:r>
          </w:p>
        </w:tc>
      </w:tr>
      <w:tr w:rsidR="009E44E8" w:rsidRPr="00D52901" w:rsidTr="00C86153">
        <w:tc>
          <w:tcPr>
            <w:tcW w:w="817" w:type="dxa"/>
          </w:tcPr>
          <w:p w:rsidR="009E44E8" w:rsidRDefault="009E44E8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116" w:type="dxa"/>
            <w:gridSpan w:val="2"/>
          </w:tcPr>
          <w:p w:rsidR="009E44E8" w:rsidRPr="007D3D09" w:rsidRDefault="009E44E8" w:rsidP="009E44E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230 лет </w:t>
            </w:r>
            <w:r w:rsidRPr="0099669F">
              <w:rPr>
                <w:rFonts w:ascii="Bookman Old Style" w:hAnsi="Bookman Old Style" w:cs="Times New Roman"/>
                <w:sz w:val="24"/>
                <w:szCs w:val="24"/>
              </w:rPr>
              <w:t>со дня рождения математика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Н. И. Лобачевского </w:t>
            </w:r>
            <w:r w:rsidRPr="0099669F">
              <w:rPr>
                <w:rFonts w:ascii="Bookman Old Style" w:hAnsi="Bookman Old Style" w:cs="Times New Roman"/>
                <w:sz w:val="24"/>
                <w:szCs w:val="24"/>
              </w:rPr>
              <w:t>(1792-1856)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борьбы за отмену рабства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Международный день инвалидов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(отмечае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т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ся с 1922 г.)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неизвестного солдата.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1966 году, в ознаменование 25-й годовщины разгрома немецких войск под Москвой, прах неизвестного солдата перенесен из братской могилы на 41-м километре Ленинградского шоссе и торжественно захоронен у Кремле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ской стены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заказов подарков Деду Морозу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(16</w:t>
            </w:r>
            <w:r>
              <w:rPr>
                <w:rFonts w:ascii="Bookman Old Style" w:hAnsi="Bookman Old Style" w:cs="Times New Roman"/>
                <w:sz w:val="24"/>
                <w:szCs w:val="24"/>
              </w:rPr>
              <w:t xml:space="preserve">2340, Россия, Вологодская обл.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Великий Устюг, Дом Деда Мороза)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День начала контрнаступления советских войск против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немецко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– фашистских войск под Москвой (1941 г.)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1F2916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День добровольца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(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волонт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ера)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День начала контрнаступления советских войск против </w:t>
            </w:r>
            <w:proofErr w:type="spellStart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немецко</w:t>
            </w:r>
            <w:proofErr w:type="spellEnd"/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– фашистских войск под Москвой (1941г.)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7D3D09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116" w:type="dxa"/>
            <w:gridSpan w:val="2"/>
          </w:tcPr>
          <w:p w:rsidR="00507899" w:rsidRPr="00DC10ED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 w:rsidRPr="00DC10ED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0 лет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поэта </w:t>
            </w: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А. И. Одое</w:t>
            </w: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в</w:t>
            </w: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ского</w:t>
            </w:r>
            <w:r w:rsidRPr="00DC10E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DC10ED">
              <w:rPr>
                <w:rFonts w:ascii="Bookman Old Style" w:hAnsi="Bookman Old Style" w:cs="Times New Roman"/>
                <w:sz w:val="24"/>
                <w:szCs w:val="24"/>
              </w:rPr>
              <w:t>(1802-1839)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Героев Отечества в России.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1769 году Екатериной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II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 xml:space="preserve"> был учрежден орден Святого Георгия – высшая военная награда. Георгиевская лента символически связала гер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ев разных эпох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прав человека 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День вручения Нобелевской премии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Всемирный день футбола 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1877 году русские войска взяли крепость Плевна в Болгарии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C67538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Гор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Конституции РФ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памяти журналистов, погибших при исполнении профессиональных обязанн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о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стей 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чая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7D3D09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6116" w:type="dxa"/>
            <w:gridSpan w:val="2"/>
          </w:tcPr>
          <w:p w:rsidR="00507899" w:rsidRPr="007B5445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90 лет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композитора </w:t>
            </w: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Р. К. Щедрина</w:t>
            </w:r>
            <w:r w:rsidRPr="00DC10ED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7B5445">
              <w:rPr>
                <w:rFonts w:ascii="Bookman Old Style" w:hAnsi="Bookman Old Style" w:cs="Times New Roman"/>
                <w:sz w:val="24"/>
                <w:szCs w:val="24"/>
              </w:rPr>
              <w:t>(1932)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1788 году русские войска под командованием князя Потемкина взяли туре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ц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кую крепость Очаков на побережье Черного моря рядом с устьем Днепра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В этот день в 1959 году учреждены Ракетные войска стратегического назначения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мигранта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помощи бедным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07D4D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6116" w:type="dxa"/>
            <w:gridSpan w:val="2"/>
          </w:tcPr>
          <w:p w:rsidR="00507899" w:rsidRPr="007D3D09" w:rsidRDefault="00507899" w:rsidP="00427BF4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>В этот день в 1939 году был принят на воор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>жение танк Т-34, которому предстояло стать легендой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Международный день солидарности людей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рождения кроссворда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7D3D09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22</w:t>
            </w:r>
          </w:p>
        </w:tc>
        <w:tc>
          <w:tcPr>
            <w:tcW w:w="6116" w:type="dxa"/>
            <w:gridSpan w:val="2"/>
          </w:tcPr>
          <w:p w:rsidR="00507899" w:rsidRPr="007B5445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85 лет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писателя </w:t>
            </w: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Э. Н. Успе</w:t>
            </w: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н</w:t>
            </w: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ского</w:t>
            </w:r>
            <w:r w:rsidRPr="007B544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7B5445">
              <w:rPr>
                <w:rFonts w:ascii="Bookman Old Style" w:hAnsi="Bookman Old Style" w:cs="Times New Roman"/>
                <w:sz w:val="24"/>
                <w:szCs w:val="24"/>
              </w:rPr>
              <w:t>(1937-2018)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7D3D09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7D3D09">
              <w:rPr>
                <w:rFonts w:ascii="Bookman Old Style" w:hAnsi="Bookman Old Style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116" w:type="dxa"/>
            <w:gridSpan w:val="2"/>
          </w:tcPr>
          <w:p w:rsidR="00507899" w:rsidRPr="007D3D09" w:rsidRDefault="00507899" w:rsidP="00427BF4">
            <w:pPr>
              <w:rPr>
                <w:rFonts w:ascii="Bookman Old Style" w:hAnsi="Bookman Old Style" w:cs="Times New Roman"/>
                <w:sz w:val="24"/>
                <w:szCs w:val="24"/>
              </w:rPr>
            </w:pP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 xml:space="preserve">В этот день в 1914 году указом императора Николая 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II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 xml:space="preserve"> было утверждено постановление В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>о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>енного Совета о формировании первой эска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>д</w:t>
            </w:r>
            <w:r w:rsidRPr="007D3D09">
              <w:rPr>
                <w:rFonts w:ascii="Bookman Old Style" w:hAnsi="Bookman Old Style" w:cs="Times New Roman"/>
                <w:sz w:val="24"/>
                <w:szCs w:val="24"/>
              </w:rPr>
              <w:t>ры самолетов «Илья Муромец»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D52901" w:rsidRDefault="00507899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116" w:type="dxa"/>
            <w:gridSpan w:val="2"/>
          </w:tcPr>
          <w:p w:rsidR="00507899" w:rsidRPr="00D52901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День воинской славы России – День взятия т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у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рецкой крепости Измаил русскими войсками под командованием А.В. Суворова</w:t>
            </w: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(1970г.)</w:t>
            </w:r>
          </w:p>
        </w:tc>
      </w:tr>
      <w:tr w:rsidR="00507899" w:rsidRPr="00D52901" w:rsidTr="00C86153">
        <w:tc>
          <w:tcPr>
            <w:tcW w:w="817" w:type="dxa"/>
          </w:tcPr>
          <w:p w:rsidR="00507899" w:rsidRPr="008B2AF5" w:rsidRDefault="00507899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B2AF5">
              <w:rPr>
                <w:rFonts w:ascii="Bookman Old Style" w:hAnsi="Bookman Old Style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6116" w:type="dxa"/>
            <w:gridSpan w:val="2"/>
          </w:tcPr>
          <w:p w:rsidR="00507899" w:rsidRPr="007B5445" w:rsidRDefault="00507899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8B2AF5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 w:rsidRPr="008B2AF5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8B2AF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А. Е. </w:t>
            </w:r>
            <w:proofErr w:type="spellStart"/>
            <w:r w:rsidRPr="008B2AF5">
              <w:rPr>
                <w:rFonts w:ascii="Bookman Old Style" w:hAnsi="Bookman Old Style" w:cs="Times New Roman"/>
                <w:b/>
                <w:sz w:val="24"/>
                <w:szCs w:val="24"/>
              </w:rPr>
              <w:t>Рекемчука</w:t>
            </w:r>
            <w:proofErr w:type="spellEnd"/>
            <w:r w:rsidRPr="007B5445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</w:t>
            </w:r>
            <w:r w:rsidRPr="007B5445">
              <w:rPr>
                <w:rFonts w:ascii="Bookman Old Style" w:hAnsi="Bookman Old Style" w:cs="Times New Roman"/>
                <w:sz w:val="24"/>
                <w:szCs w:val="24"/>
              </w:rPr>
              <w:t>(1927-2017)</w:t>
            </w:r>
          </w:p>
        </w:tc>
      </w:tr>
      <w:tr w:rsidR="00401D6C" w:rsidRPr="00D52901" w:rsidTr="00C86153">
        <w:tc>
          <w:tcPr>
            <w:tcW w:w="817" w:type="dxa"/>
          </w:tcPr>
          <w:p w:rsidR="00401D6C" w:rsidRPr="00D52901" w:rsidRDefault="00401D6C" w:rsidP="00156CB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116" w:type="dxa"/>
            <w:gridSpan w:val="2"/>
          </w:tcPr>
          <w:p w:rsidR="00401D6C" w:rsidRPr="00D52901" w:rsidRDefault="00401D6C" w:rsidP="00156CB2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День подарков</w:t>
            </w:r>
          </w:p>
        </w:tc>
      </w:tr>
      <w:tr w:rsidR="00401D6C" w:rsidRPr="00D52901" w:rsidTr="00C86153">
        <w:tc>
          <w:tcPr>
            <w:tcW w:w="817" w:type="dxa"/>
          </w:tcPr>
          <w:p w:rsidR="00401D6C" w:rsidRPr="00D52901" w:rsidRDefault="00401D6C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01D6C" w:rsidRPr="00D52901" w:rsidRDefault="00401D6C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D52901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День спасателя РФ </w:t>
            </w:r>
            <w:r w:rsidRPr="00D52901">
              <w:rPr>
                <w:rFonts w:ascii="Bookman Old Style" w:hAnsi="Bookman Old Style" w:cs="Times New Roman"/>
                <w:sz w:val="24"/>
                <w:szCs w:val="24"/>
              </w:rPr>
              <w:t>(отмечается с 1995 г.)</w:t>
            </w:r>
          </w:p>
        </w:tc>
      </w:tr>
      <w:tr w:rsidR="00401D6C" w:rsidRPr="00D52901" w:rsidTr="00C86153">
        <w:tc>
          <w:tcPr>
            <w:tcW w:w="817" w:type="dxa"/>
          </w:tcPr>
          <w:p w:rsidR="00401D6C" w:rsidRPr="00D52901" w:rsidRDefault="00401D6C" w:rsidP="00C67538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6116" w:type="dxa"/>
            <w:gridSpan w:val="2"/>
          </w:tcPr>
          <w:p w:rsidR="00401D6C" w:rsidRPr="00A96E8A" w:rsidRDefault="00401D6C" w:rsidP="00427BF4">
            <w:pPr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190 лет </w:t>
            </w:r>
            <w:r w:rsidRPr="00091125">
              <w:rPr>
                <w:rFonts w:ascii="Bookman Old Style" w:hAnsi="Bookman Old Style" w:cs="Times New Roman"/>
                <w:sz w:val="24"/>
                <w:szCs w:val="24"/>
              </w:rPr>
              <w:t>со дня рождения основателя Треть</w:t>
            </w:r>
            <w:r w:rsidRPr="00091125">
              <w:rPr>
                <w:rFonts w:ascii="Bookman Old Style" w:hAnsi="Bookman Old Style" w:cs="Times New Roman"/>
                <w:sz w:val="24"/>
                <w:szCs w:val="24"/>
              </w:rPr>
              <w:t>я</w:t>
            </w:r>
            <w:r w:rsidRPr="00091125">
              <w:rPr>
                <w:rFonts w:ascii="Bookman Old Style" w:hAnsi="Bookman Old Style" w:cs="Times New Roman"/>
                <w:sz w:val="24"/>
                <w:szCs w:val="24"/>
              </w:rPr>
              <w:t xml:space="preserve">ковской галереи </w:t>
            </w:r>
            <w:r w:rsidRPr="00091125">
              <w:rPr>
                <w:rFonts w:ascii="Bookman Old Style" w:hAnsi="Bookman Old Style" w:cs="Times New Roman"/>
                <w:b/>
                <w:sz w:val="24"/>
                <w:szCs w:val="24"/>
              </w:rPr>
              <w:t>П.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М. Третьякова</w:t>
            </w:r>
            <w:r w:rsidRPr="00A96E8A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(1832-1898)</w:t>
            </w:r>
          </w:p>
        </w:tc>
      </w:tr>
      <w:tr w:rsidR="00401D6C" w:rsidRPr="00D52901" w:rsidTr="00985245">
        <w:tc>
          <w:tcPr>
            <w:tcW w:w="6933" w:type="dxa"/>
            <w:gridSpan w:val="3"/>
          </w:tcPr>
          <w:p w:rsidR="00401D6C" w:rsidRPr="00960DA0" w:rsidRDefault="00401D6C" w:rsidP="00960DA0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  <w:r w:rsidRPr="00960DA0"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  <w:t>Краеведческие даты</w:t>
            </w:r>
          </w:p>
        </w:tc>
      </w:tr>
      <w:tr w:rsidR="00401D6C" w:rsidRPr="00D52901" w:rsidTr="00C86153">
        <w:tc>
          <w:tcPr>
            <w:tcW w:w="817" w:type="dxa"/>
          </w:tcPr>
          <w:p w:rsidR="00401D6C" w:rsidRPr="00427BF4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27BF4">
              <w:rPr>
                <w:rFonts w:ascii="Bookman Old Style" w:hAnsi="Bookman Old Style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116" w:type="dxa"/>
            <w:gridSpan w:val="2"/>
          </w:tcPr>
          <w:p w:rsidR="00401D6C" w:rsidRPr="00EA43C9" w:rsidRDefault="00401D6C" w:rsidP="00985245">
            <w:pPr>
              <w:jc w:val="both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427BF4">
              <w:rPr>
                <w:rFonts w:ascii="Bookman Old Style" w:hAnsi="Bookman Old Style" w:cs="Times New Roman"/>
                <w:b/>
                <w:sz w:val="24"/>
                <w:szCs w:val="24"/>
              </w:rPr>
              <w:t>95 лет</w:t>
            </w:r>
            <w:r w:rsidRPr="00427BF4">
              <w:rPr>
                <w:rFonts w:ascii="Bookman Old Style" w:hAnsi="Bookman Old Style" w:cs="Times New Roman"/>
                <w:sz w:val="24"/>
                <w:szCs w:val="24"/>
              </w:rPr>
              <w:t xml:space="preserve"> со дня рождения </w:t>
            </w:r>
            <w:r w:rsidRPr="00427BF4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Н. И. Фотьева, </w:t>
            </w:r>
            <w:r w:rsidRPr="00427BF4">
              <w:rPr>
                <w:rFonts w:ascii="Bookman Old Style" w:hAnsi="Bookman Old Style" w:cs="Times New Roman"/>
                <w:sz w:val="24"/>
                <w:szCs w:val="24"/>
              </w:rPr>
              <w:t>аму</w:t>
            </w:r>
            <w:r w:rsidRPr="00427BF4">
              <w:rPr>
                <w:rFonts w:ascii="Bookman Old Style" w:hAnsi="Bookman Old Style" w:cs="Times New Roman"/>
                <w:sz w:val="24"/>
                <w:szCs w:val="24"/>
              </w:rPr>
              <w:t>р</w:t>
            </w:r>
            <w:r w:rsidRPr="00427BF4">
              <w:rPr>
                <w:rFonts w:ascii="Bookman Old Style" w:hAnsi="Bookman Old Style" w:cs="Times New Roman"/>
                <w:sz w:val="24"/>
                <w:szCs w:val="24"/>
              </w:rPr>
              <w:t>ского писателя</w:t>
            </w:r>
            <w:r w:rsidRPr="00A96E8A">
              <w:rPr>
                <w:rFonts w:ascii="Bookman Old Style" w:hAnsi="Bookman Old Style" w:cs="Times New Roman"/>
                <w:sz w:val="24"/>
                <w:szCs w:val="24"/>
              </w:rPr>
              <w:t xml:space="preserve"> (1927-</w:t>
            </w:r>
            <w:r w:rsidRPr="00EA43C9">
              <w:rPr>
                <w:rFonts w:ascii="Bookman Old Style" w:hAnsi="Bookman Old Style" w:cs="Times New Roman"/>
                <w:sz w:val="24"/>
                <w:szCs w:val="24"/>
              </w:rPr>
              <w:t>2010)</w:t>
            </w:r>
          </w:p>
        </w:tc>
      </w:tr>
      <w:tr w:rsidR="00401D6C" w:rsidRPr="00D52901" w:rsidTr="000F3A3C">
        <w:trPr>
          <w:trHeight w:val="343"/>
        </w:trPr>
        <w:tc>
          <w:tcPr>
            <w:tcW w:w="6933" w:type="dxa"/>
            <w:gridSpan w:val="3"/>
          </w:tcPr>
          <w:p w:rsidR="00401D6C" w:rsidRPr="000F3A3C" w:rsidRDefault="00401D6C" w:rsidP="000F3A3C">
            <w:pPr>
              <w:jc w:val="center"/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</w:pPr>
            <w:r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  <w:t>Произведения-</w:t>
            </w:r>
            <w:r w:rsidRPr="00BF3D3C"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  <w:t>юбиляры</w:t>
            </w:r>
            <w:r>
              <w:rPr>
                <w:rFonts w:ascii="Bookman Old Style" w:hAnsi="Bookman Old Style" w:cs="Times New Roman"/>
                <w:b/>
                <w:i/>
                <w:color w:val="CC0066"/>
                <w:sz w:val="28"/>
                <w:szCs w:val="28"/>
              </w:rPr>
              <w:t xml:space="preserve"> 2022 года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Лукьяненко С.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«Рыцари Сорока Островов» (1992)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Успенский Э. «Бизнес Крокодила Гены» (1992)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Усачёв</w:t>
            </w:r>
            <w:proofErr w:type="gram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А</w:t>
            </w:r>
            <w:proofErr w:type="gram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, Успенский Э. «Жуткий детский фольклор» (1992)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Рыбаков А.Н. «Дети Арбата» (1987)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3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Коваль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Ю.И.«Полынные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сказки» (1987)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Барто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А.Л. «Переводы с </w:t>
            </w:r>
            <w:proofErr w:type="gram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детского</w:t>
            </w:r>
            <w:proofErr w:type="gram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» (1977)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Алексин А. «Третий в пятом ряду» (1977)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Стругацких А. и Б. «За миллиард лет до конца света» (1977)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4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Пикуль В.С. «Битва железных канцлеров» (1977)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Пикуль В.С. «Пером и шпагой» (1972)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50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Стругацких А. и Б. «Пикник на обочине (1972)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Моуэт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Ф. «Кит на заклание</w:t>
            </w:r>
            <w:r w:rsidRPr="00CD6822">
              <w:rPr>
                <w:rFonts w:ascii="Bookman Old Style" w:eastAsia="Times New Roman" w:hAnsi="Bookman Old Style" w:cs="Arial"/>
                <w:b/>
                <w:bCs/>
                <w:color w:val="000000"/>
                <w:sz w:val="24"/>
                <w:szCs w:val="24"/>
              </w:rPr>
              <w:t>» 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(1972) 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Успенский Э. Вниз по волшебной реке» (1977)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Азимов А. Сами боги» (1972)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Астафьев В.П. «Конь с розовой гривой» (1972)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Погодин Р.П.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«Где леший живет?» (1972)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Лиханов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А.«Чистые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камушки» (1967)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Алексин А. «А тем временем где-то…» (1967)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Токмакова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И.П. «Карусель» (1967)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Джани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Родари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«Сказки по телефону» (1962)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Давыдычев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Л.И.«Многотрудная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, полная невзгод и опасностей жизнь Ивана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Семён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о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ва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, второклассника и второгодника» (1962)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Токмакова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И.П.«Времена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года» (1962)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Токмакова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И.П. «Деревья» (1962)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Яковлев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Ю.Я.«Собирающий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облака» (1962)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Медведев В.В.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«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Баранкин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, будь человеком!» (1962)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Железников</w:t>
            </w:r>
            <w:proofErr w:type="spellEnd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В.К.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«Чудак из 6-б» (1962)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color w:val="BEC59A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Брэдбери</w:t>
            </w:r>
            <w:proofErr w:type="spellEnd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Р.Д. «Вино из одуванчиков» (1957)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Носов Н.Н. «Фантазеры» (1957)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Шолохов М.В. «Судьба человека» (1957)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Ефремов И.А. «Туманность Андромеды» (1957)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Чарушин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Е.«Про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Томку» (1957)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Волков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А.«Земля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и небо» (1957)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Гэллико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П. «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Томасина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» (1957)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6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Кёстнер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Э. «Когда я был маленьким» (1957)  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70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Хемингуэй Э.М. «Старик и море» (1952)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70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Нортон А. «Сын звездного человека</w:t>
            </w:r>
            <w:r w:rsidRPr="00CD6822">
              <w:rPr>
                <w:rFonts w:ascii="Bookman Old Style" w:eastAsia="Times New Roman" w:hAnsi="Bookman Old Style" w:cs="Arial"/>
                <w:b/>
                <w:bCs/>
                <w:color w:val="000000"/>
                <w:sz w:val="24"/>
                <w:szCs w:val="24"/>
              </w:rPr>
              <w:t>» 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(1952)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70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Дубов Н.И. «Огни на реке» (1952)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65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Носов Н.Н. «Витя Малеев в школе и дома»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lastRenderedPageBreak/>
              <w:t>(1952)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7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Франк А. «Дневник Анны Франк» (1947)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Кончаловская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Н.П. «Наша древняя столица» (1947)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Маршак С.Я. «Избранные переводы» (1947)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Маршак С.Я. «Быль-небылица» (1947)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7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Носов Н.Н. «Весёлые рассказы» (1947)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80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А. де Сент-Экзюпери «Военный лётчик» (1942)  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80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Бажов П. «Ключ-камень» (1942)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80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Симонов К.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стихотворение «Родина» (1942)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985245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80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Твардовский А.Т.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4 сентября 1942 года – в газете Западного фронта «</w:t>
            </w:r>
            <w:proofErr w:type="gram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Красноармейская</w:t>
            </w:r>
            <w:proofErr w:type="gram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правда» начата публикация поэмы «Василий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Тёркин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»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Толкиен</w:t>
            </w:r>
            <w:proofErr w:type="spellEnd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Д.Р.Р. «</w:t>
            </w:r>
            <w:proofErr w:type="spellStart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Хоббит</w:t>
            </w:r>
            <w:proofErr w:type="spellEnd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, или Туда и Обратно» (1937)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Кристи А. «Смерть на Ниле» (1937)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Паустовский К. сборник рассказов «Созве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з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дие гончих псов» (1937)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Житков Б. «Морские истории» (1937)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Гайдар А.П.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«Судьба барабанщика» (1937)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8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Маршак С.Я. Рассказ о неизвестном герое»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(1937)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90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Островский Н.А. «Как закалялась сталь» (1932)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90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Шолохов М. «Поднятая целина» (1932)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90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Гайдар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А.«Дальние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страны» (1932)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90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Пантелеев Л. «Часы» (1932)   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90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Пантелеев Л. «Пакет» (1932)   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Толстой А.Н. «Гиперболоид инженера Гар</w:t>
            </w: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и</w:t>
            </w: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на» (1927)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Булгаков М.А. «Белая гвардия» (1927)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Маршак С.Я.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стихотворение «Почта» (1927)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9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Белых Г. и Л. Пантелеев Л. «Республика ШКИД» (1927)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9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Фадеев А.А. «Разгром» (1927)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Сабатини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Р. «Одиссея капитана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Блада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» (1922)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Грин А. «Алые паруса» (1922)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Чуковский К.И. «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Мойдодыр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» (1922)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Чуковский К.И. «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Тараканище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» (1922)  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Чуковский К.И. «Крокодил» (1917)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Конан</w:t>
            </w:r>
            <w:proofErr w:type="spellEnd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Дойл «Затерянный мир» (1912)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Горький А.М. «Случай с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Евсейкой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» (1912)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Горький А.М. «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Воробьишко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» (1912)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Толстой Л. «Хаджи-Мурат» (1912)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Конан</w:t>
            </w:r>
            <w:proofErr w:type="spellEnd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Дойл «Собака </w:t>
            </w:r>
            <w:proofErr w:type="spellStart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Баскервилей</w:t>
            </w:r>
            <w:proofErr w:type="spellEnd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» (1902)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Киплинг Р. «Сказки просто так» (1902)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Войнич</w:t>
            </w:r>
            <w:proofErr w:type="spellEnd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Э.Л. «Овод» (1897)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12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color w:val="BEC59A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Уэллс Г.Д. «Человек-невидимка» (1897)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Гарин-Михайловский Г.Н «Детство Тёмы» (1892)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40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Твен М. «Принц и нищий» (1882)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Вагнер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Н.П.«Сказки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кота </w:t>
            </w:r>
            <w:proofErr w:type="gram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Мурлыки</w:t>
            </w:r>
            <w:proofErr w:type="gram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» (1872)  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Толстой Л.Н. «Кавказский пленник» (1872)  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Шарль</w:t>
            </w:r>
            <w:proofErr w:type="gramStart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 Д</w:t>
            </w:r>
            <w:proofErr w:type="gramEnd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е Костер «Легенда об Уленшпигеле» (1867)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15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Крестовский В.В. «Петербургские трущобы»  (1867)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Грибоедов А.С. «Горе от ума» (1862)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Гюго В.М. «Отверженные» (1862)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Тургенев И.С. «Отцы и дети» (1862)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70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Тургенев И.С.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«Записки охотника» (1852)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70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Бичер-Стоу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Г. Хижина дяди Тома» (1852)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70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Толстой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Л.Н.«Детство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» (1852)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Лермонтов М.Ю. «Бородино» (1837)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Диккенс Ч. «Оливер Твист» (1837)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18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5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Лермонтов М.Ю. стихотворение «Смерть п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о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эта»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561F90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90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Даль В. «Русские сказки, из предания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lastRenderedPageBreak/>
              <w:t>народного на грамоту гражданскую пер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е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ложенные, к быту житейскому приноро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в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ленные и поговорками ходячими разукр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а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шенные Казаком Владимиром Луганским» (1832)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6369DF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lastRenderedPageBreak/>
              <w:t>1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90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Гоголь Н.В. «Вечера на хуторе близ Дикан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ь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ки» (1832) 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6369DF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19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Гейне Г. «Книга песен» (1827)  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CD6822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200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Гофман Э.Т. 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«Житейские воззрения кота </w:t>
            </w:r>
            <w:proofErr w:type="spellStart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Мурра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» (1822)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6369DF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10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 xml:space="preserve">Гримм Я. И </w:t>
            </w:r>
            <w:proofErr w:type="spellStart"/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В.</w:t>
            </w: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>«Детские</w:t>
            </w:r>
            <w:proofErr w:type="spellEnd"/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 и семейные сказки» (1812)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6369DF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30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Times New Roman"/>
                <w:sz w:val="24"/>
                <w:szCs w:val="24"/>
              </w:rPr>
              <w:t>Карамзин Н.М. «Бедная Лиза» (1792)</w:t>
            </w:r>
          </w:p>
        </w:tc>
      </w:tr>
      <w:tr w:rsidR="00401D6C" w:rsidRPr="00CD6822" w:rsidTr="00CD6822">
        <w:tc>
          <w:tcPr>
            <w:tcW w:w="1242" w:type="dxa"/>
            <w:gridSpan w:val="2"/>
          </w:tcPr>
          <w:p w:rsidR="00401D6C" w:rsidRPr="00CD6822" w:rsidRDefault="00401D6C" w:rsidP="006369DF">
            <w:pPr>
              <w:jc w:val="center"/>
              <w:rPr>
                <w:rFonts w:ascii="Bookman Old Style" w:hAnsi="Bookman Old Style" w:cs="Times New Roman"/>
                <w:b/>
                <w:sz w:val="24"/>
                <w:szCs w:val="24"/>
              </w:rPr>
            </w:pP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>2</w:t>
            </w:r>
            <w:r>
              <w:rPr>
                <w:rFonts w:ascii="Bookman Old Style" w:hAnsi="Bookman Old Style" w:cs="Times New Roman"/>
                <w:b/>
                <w:sz w:val="24"/>
                <w:szCs w:val="24"/>
              </w:rPr>
              <w:t>60</w:t>
            </w:r>
            <w:r w:rsidRPr="00CD6822">
              <w:rPr>
                <w:rFonts w:ascii="Bookman Old Style" w:hAnsi="Bookman Old Style" w:cs="Times New Roman"/>
                <w:b/>
                <w:sz w:val="24"/>
                <w:szCs w:val="24"/>
              </w:rPr>
              <w:t xml:space="preserve"> лет</w:t>
            </w:r>
          </w:p>
        </w:tc>
        <w:tc>
          <w:tcPr>
            <w:tcW w:w="5691" w:type="dxa"/>
          </w:tcPr>
          <w:p w:rsidR="00401D6C" w:rsidRPr="00CD6822" w:rsidRDefault="00401D6C" w:rsidP="0016348D">
            <w:pPr>
              <w:spacing w:after="100" w:afterAutospacing="1"/>
              <w:rPr>
                <w:rFonts w:ascii="Bookman Old Style" w:eastAsia="Times New Roman" w:hAnsi="Bookman Old Style" w:cs="Times New Roman"/>
                <w:sz w:val="24"/>
                <w:szCs w:val="24"/>
              </w:rPr>
            </w:pPr>
            <w:r w:rsidRPr="00CD6822">
              <w:rPr>
                <w:rFonts w:ascii="Bookman Old Style" w:eastAsia="Times New Roman" w:hAnsi="Bookman Old Style" w:cs="Arial"/>
                <w:color w:val="000000"/>
                <w:sz w:val="24"/>
                <w:szCs w:val="24"/>
              </w:rPr>
              <w:t xml:space="preserve">Гоцци К. «Король-олень» (1762) </w:t>
            </w:r>
          </w:p>
        </w:tc>
      </w:tr>
    </w:tbl>
    <w:p w:rsidR="00AD6ACF" w:rsidRPr="00CD6822" w:rsidRDefault="00AD6ACF" w:rsidP="00216226">
      <w:pPr>
        <w:spacing w:after="0" w:line="240" w:lineRule="auto"/>
        <w:rPr>
          <w:rFonts w:ascii="Bookman Old Style" w:hAnsi="Bookman Old Style" w:cs="Times New Roman"/>
          <w:b/>
          <w:sz w:val="24"/>
          <w:szCs w:val="24"/>
        </w:rPr>
      </w:pPr>
    </w:p>
    <w:p w:rsidR="00216226" w:rsidRPr="00CD6822" w:rsidRDefault="00216226" w:rsidP="00216226">
      <w:pPr>
        <w:spacing w:after="0" w:line="240" w:lineRule="auto"/>
        <w:rPr>
          <w:rFonts w:ascii="Bookman Old Style" w:hAnsi="Bookman Old Style" w:cs="Times New Roman"/>
          <w:b/>
          <w:sz w:val="24"/>
          <w:szCs w:val="24"/>
        </w:rPr>
      </w:pPr>
    </w:p>
    <w:p w:rsidR="000F1604" w:rsidRDefault="000F1604" w:rsidP="000F1604">
      <w:pPr>
        <w:spacing w:after="240"/>
        <w:rPr>
          <w:rFonts w:ascii="Bookman Old Style" w:hAnsi="Bookman Old Style" w:cs="Times New Roman"/>
          <w:b/>
          <w:sz w:val="24"/>
          <w:szCs w:val="24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DD3985" w:rsidRDefault="00DD3985" w:rsidP="00DD3985">
      <w:pPr>
        <w:spacing w:after="0" w:line="240" w:lineRule="auto"/>
        <w:ind w:firstLine="709"/>
        <w:rPr>
          <w:rFonts w:ascii="Arial Narrow" w:hAnsi="Arial Narrow" w:cs="Times New Roman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466C7D" w:rsidRDefault="00466C7D" w:rsidP="00EE4C63">
      <w:pPr>
        <w:spacing w:after="0" w:line="240" w:lineRule="auto"/>
        <w:rPr>
          <w:rFonts w:ascii="Arial Narrow" w:hAnsi="Arial Narrow" w:cs="Times New Roman"/>
          <w:color w:val="002060"/>
        </w:rPr>
      </w:pPr>
    </w:p>
    <w:p w:rsidR="00B24BE1" w:rsidRPr="00981473" w:rsidRDefault="00B24BE1" w:rsidP="00B24BE1">
      <w:pPr>
        <w:rPr>
          <w:rFonts w:ascii="Times New Roman" w:hAnsi="Times New Roman" w:cs="Times New Roman"/>
          <w:color w:val="3F1C5A"/>
          <w:sz w:val="28"/>
          <w:szCs w:val="28"/>
        </w:rPr>
      </w:pPr>
    </w:p>
    <w:p w:rsidR="00650FF2" w:rsidRPr="00A023E2" w:rsidRDefault="00650FF2" w:rsidP="001A210F">
      <w:pPr>
        <w:rPr>
          <w:rFonts w:ascii="Arial Narrow" w:hAnsi="Arial Narrow" w:cs="Times New Roman"/>
          <w:sz w:val="28"/>
          <w:szCs w:val="28"/>
        </w:rPr>
      </w:pPr>
    </w:p>
    <w:p w:rsidR="00B37D5C" w:rsidRPr="00A023E2" w:rsidRDefault="00B37D5C" w:rsidP="001A210F">
      <w:pPr>
        <w:rPr>
          <w:rFonts w:ascii="Arial Narrow" w:hAnsi="Arial Narrow" w:cs="Times New Roman"/>
          <w:sz w:val="28"/>
          <w:szCs w:val="28"/>
        </w:rPr>
      </w:pPr>
    </w:p>
    <w:p w:rsidR="00B37D5C" w:rsidRDefault="00B37D5C" w:rsidP="001A210F">
      <w:pPr>
        <w:rPr>
          <w:sz w:val="24"/>
          <w:szCs w:val="24"/>
        </w:rPr>
      </w:pPr>
    </w:p>
    <w:p w:rsidR="00A64FF5" w:rsidRDefault="00A64FF5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CC0066"/>
          <w:sz w:val="22"/>
          <w:szCs w:val="22"/>
        </w:rPr>
      </w:pPr>
    </w:p>
    <w:p w:rsidR="00A64FF5" w:rsidRDefault="00A64FF5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CC0066"/>
          <w:sz w:val="22"/>
          <w:szCs w:val="22"/>
        </w:rPr>
      </w:pPr>
    </w:p>
    <w:p w:rsidR="00A64FF5" w:rsidRDefault="00A64FF5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CC0066"/>
          <w:sz w:val="22"/>
          <w:szCs w:val="22"/>
        </w:rPr>
      </w:pPr>
    </w:p>
    <w:p w:rsidR="00913D2C" w:rsidRPr="00BF3D3C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CC0066"/>
          <w:sz w:val="22"/>
          <w:szCs w:val="22"/>
        </w:rPr>
      </w:pPr>
      <w:r w:rsidRPr="00BF3D3C">
        <w:rPr>
          <w:rFonts w:ascii="Bookman Old Style" w:hAnsi="Bookman Old Style"/>
          <w:b/>
          <w:bCs/>
          <w:color w:val="CC0066"/>
          <w:sz w:val="22"/>
          <w:szCs w:val="22"/>
        </w:rPr>
        <w:t>676850, Амурская область, г. Белогорск,</w:t>
      </w:r>
    </w:p>
    <w:p w:rsidR="00913D2C" w:rsidRPr="00BF3D3C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CC0066"/>
          <w:sz w:val="22"/>
          <w:szCs w:val="22"/>
        </w:rPr>
      </w:pPr>
      <w:r w:rsidRPr="00BF3D3C">
        <w:rPr>
          <w:rFonts w:ascii="Bookman Old Style" w:hAnsi="Bookman Old Style"/>
          <w:b/>
          <w:bCs/>
          <w:color w:val="CC0066"/>
          <w:sz w:val="22"/>
          <w:szCs w:val="22"/>
        </w:rPr>
        <w:t>Ул. Малиновского, 18</w:t>
      </w:r>
    </w:p>
    <w:p w:rsidR="00913D2C" w:rsidRPr="00BF3D3C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CC0066"/>
          <w:sz w:val="22"/>
          <w:szCs w:val="22"/>
        </w:rPr>
      </w:pPr>
      <w:r w:rsidRPr="00BF3D3C">
        <w:rPr>
          <w:rFonts w:ascii="Bookman Old Style" w:hAnsi="Bookman Old Style"/>
          <w:b/>
          <w:bCs/>
          <w:color w:val="CC0066"/>
          <w:sz w:val="22"/>
          <w:szCs w:val="22"/>
        </w:rPr>
        <w:t>Телефон: +7(41641) 2-72-00</w:t>
      </w:r>
    </w:p>
    <w:p w:rsidR="00913D2C" w:rsidRPr="00BF3D3C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CC0066"/>
          <w:sz w:val="22"/>
          <w:szCs w:val="22"/>
        </w:rPr>
      </w:pPr>
      <w:r w:rsidRPr="00BF3D3C">
        <w:rPr>
          <w:rFonts w:ascii="Bookman Old Style" w:hAnsi="Bookman Old Style"/>
          <w:b/>
          <w:bCs/>
          <w:color w:val="CC0066"/>
          <w:sz w:val="22"/>
          <w:szCs w:val="22"/>
          <w:lang w:val="en-US"/>
        </w:rPr>
        <w:t>E</w:t>
      </w:r>
      <w:r w:rsidRPr="00BF3D3C">
        <w:rPr>
          <w:rFonts w:ascii="Bookman Old Style" w:hAnsi="Bookman Old Style"/>
          <w:b/>
          <w:bCs/>
          <w:color w:val="CC0066"/>
          <w:sz w:val="22"/>
          <w:szCs w:val="22"/>
        </w:rPr>
        <w:t>-</w:t>
      </w:r>
      <w:r w:rsidRPr="00BF3D3C">
        <w:rPr>
          <w:rFonts w:ascii="Bookman Old Style" w:hAnsi="Bookman Old Style"/>
          <w:b/>
          <w:bCs/>
          <w:color w:val="CC0066"/>
          <w:sz w:val="22"/>
          <w:szCs w:val="22"/>
          <w:lang w:val="en-US"/>
        </w:rPr>
        <w:t>mail</w:t>
      </w:r>
      <w:r w:rsidRPr="00BF3D3C">
        <w:rPr>
          <w:rFonts w:ascii="Bookman Old Style" w:hAnsi="Bookman Old Style"/>
          <w:b/>
          <w:bCs/>
          <w:color w:val="CC0066"/>
          <w:sz w:val="22"/>
          <w:szCs w:val="22"/>
        </w:rPr>
        <w:t xml:space="preserve">: </w:t>
      </w:r>
      <w:proofErr w:type="spellStart"/>
      <w:r w:rsidRPr="00BF3D3C">
        <w:rPr>
          <w:rFonts w:ascii="Bookman Old Style" w:hAnsi="Bookman Old Style"/>
          <w:b/>
          <w:bCs/>
          <w:color w:val="CC0066"/>
          <w:sz w:val="22"/>
          <w:szCs w:val="22"/>
          <w:lang w:val="en-US"/>
        </w:rPr>
        <w:t>bibliobelogorsk</w:t>
      </w:r>
      <w:proofErr w:type="spellEnd"/>
      <w:r w:rsidRPr="00BF3D3C">
        <w:rPr>
          <w:rFonts w:ascii="Bookman Old Style" w:hAnsi="Bookman Old Style"/>
          <w:b/>
          <w:bCs/>
          <w:color w:val="CC0066"/>
          <w:sz w:val="22"/>
          <w:szCs w:val="22"/>
        </w:rPr>
        <w:t>@</w:t>
      </w:r>
      <w:proofErr w:type="spellStart"/>
      <w:r w:rsidRPr="00BF3D3C">
        <w:rPr>
          <w:rFonts w:ascii="Bookman Old Style" w:hAnsi="Bookman Old Style"/>
          <w:b/>
          <w:bCs/>
          <w:color w:val="CC0066"/>
          <w:sz w:val="22"/>
          <w:szCs w:val="22"/>
          <w:lang w:val="en-US"/>
        </w:rPr>
        <w:t>yandex</w:t>
      </w:r>
      <w:proofErr w:type="spellEnd"/>
      <w:r w:rsidRPr="00BF3D3C">
        <w:rPr>
          <w:rFonts w:ascii="Bookman Old Style" w:hAnsi="Bookman Old Style"/>
          <w:b/>
          <w:bCs/>
          <w:color w:val="CC0066"/>
          <w:sz w:val="22"/>
          <w:szCs w:val="22"/>
        </w:rPr>
        <w:t>.</w:t>
      </w:r>
      <w:proofErr w:type="spellStart"/>
      <w:r w:rsidRPr="00BF3D3C">
        <w:rPr>
          <w:rFonts w:ascii="Bookman Old Style" w:hAnsi="Bookman Old Style"/>
          <w:b/>
          <w:bCs/>
          <w:color w:val="CC0066"/>
          <w:sz w:val="22"/>
          <w:szCs w:val="22"/>
          <w:lang w:val="en-US"/>
        </w:rPr>
        <w:t>ru</w:t>
      </w:r>
      <w:proofErr w:type="spellEnd"/>
      <w:r w:rsidRPr="00BF3D3C">
        <w:rPr>
          <w:rFonts w:ascii="Bookman Old Style" w:hAnsi="Bookman Old Style"/>
          <w:b/>
          <w:bCs/>
          <w:color w:val="CC0066"/>
          <w:sz w:val="22"/>
          <w:szCs w:val="22"/>
        </w:rPr>
        <w:t xml:space="preserve"> </w:t>
      </w:r>
    </w:p>
    <w:p w:rsidR="00913D2C" w:rsidRPr="00401D6C" w:rsidRDefault="00913D2C" w:rsidP="00913D2C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color w:val="CC0066"/>
          <w:sz w:val="22"/>
          <w:szCs w:val="22"/>
        </w:rPr>
      </w:pPr>
      <w:r w:rsidRPr="00BF3D3C">
        <w:rPr>
          <w:rFonts w:ascii="Bookman Old Style" w:hAnsi="Bookman Old Style"/>
          <w:b/>
          <w:bCs/>
          <w:color w:val="CC0066"/>
          <w:sz w:val="22"/>
          <w:szCs w:val="22"/>
        </w:rPr>
        <w:t>Сайт</w:t>
      </w:r>
      <w:r w:rsidRPr="00401D6C">
        <w:rPr>
          <w:rFonts w:ascii="Bookman Old Style" w:hAnsi="Bookman Old Style"/>
          <w:b/>
          <w:bCs/>
          <w:color w:val="CC0066"/>
          <w:sz w:val="22"/>
          <w:szCs w:val="22"/>
        </w:rPr>
        <w:t xml:space="preserve">: </w:t>
      </w:r>
      <w:r w:rsidRPr="00BF3D3C">
        <w:rPr>
          <w:rFonts w:ascii="Bookman Old Style" w:hAnsi="Bookman Old Style"/>
          <w:b/>
          <w:bCs/>
          <w:color w:val="CC0066"/>
          <w:sz w:val="22"/>
          <w:szCs w:val="22"/>
          <w:lang w:val="en-US"/>
        </w:rPr>
        <w:t>http</w:t>
      </w:r>
      <w:r w:rsidRPr="00401D6C">
        <w:rPr>
          <w:rFonts w:ascii="Bookman Old Style" w:hAnsi="Bookman Old Style"/>
          <w:b/>
          <w:bCs/>
          <w:color w:val="CC0066"/>
          <w:sz w:val="22"/>
          <w:szCs w:val="22"/>
        </w:rPr>
        <w:t>://</w:t>
      </w:r>
      <w:proofErr w:type="spellStart"/>
      <w:r w:rsidRPr="00BF3D3C">
        <w:rPr>
          <w:rFonts w:ascii="Bookman Old Style" w:hAnsi="Bookman Old Style"/>
          <w:b/>
          <w:bCs/>
          <w:color w:val="CC0066"/>
          <w:sz w:val="22"/>
          <w:szCs w:val="22"/>
          <w:lang w:val="en-US"/>
        </w:rPr>
        <w:t>bibliobel</w:t>
      </w:r>
      <w:proofErr w:type="spellEnd"/>
      <w:r w:rsidRPr="00401D6C">
        <w:rPr>
          <w:rFonts w:ascii="Bookman Old Style" w:hAnsi="Bookman Old Style"/>
          <w:b/>
          <w:bCs/>
          <w:color w:val="CC0066"/>
          <w:sz w:val="22"/>
          <w:szCs w:val="22"/>
        </w:rPr>
        <w:t>.</w:t>
      </w:r>
      <w:proofErr w:type="spellStart"/>
      <w:r w:rsidRPr="00BF3D3C">
        <w:rPr>
          <w:rFonts w:ascii="Bookman Old Style" w:hAnsi="Bookman Old Style"/>
          <w:b/>
          <w:bCs/>
          <w:color w:val="CC0066"/>
          <w:sz w:val="22"/>
          <w:szCs w:val="22"/>
          <w:lang w:val="en-US"/>
        </w:rPr>
        <w:t>ru</w:t>
      </w:r>
      <w:proofErr w:type="spellEnd"/>
      <w:r w:rsidRPr="00401D6C">
        <w:rPr>
          <w:rFonts w:ascii="Bookman Old Style" w:hAnsi="Bookman Old Style"/>
          <w:b/>
          <w:bCs/>
          <w:color w:val="CC0066"/>
          <w:sz w:val="22"/>
          <w:szCs w:val="22"/>
        </w:rPr>
        <w:t xml:space="preserve">/ </w:t>
      </w:r>
    </w:p>
    <w:p w:rsidR="00B37D5C" w:rsidRPr="00913D2C" w:rsidRDefault="00B37D5C" w:rsidP="00913D2C">
      <w:pPr>
        <w:rPr>
          <w:rFonts w:ascii="Arial Narrow" w:hAnsi="Arial Narrow"/>
          <w:sz w:val="24"/>
          <w:szCs w:val="24"/>
        </w:rPr>
      </w:pPr>
    </w:p>
    <w:sectPr w:rsidR="00B37D5C" w:rsidRPr="00913D2C" w:rsidSect="00A64FF5">
      <w:footerReference w:type="default" r:id="rId20"/>
      <w:footerReference w:type="first" r:id="rId21"/>
      <w:pgSz w:w="8419" w:h="11906" w:orient="landscape"/>
      <w:pgMar w:top="851" w:right="851" w:bottom="567" w:left="851" w:header="113" w:footer="11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07B" w:rsidRDefault="00B1207B" w:rsidP="00017C02">
      <w:pPr>
        <w:spacing w:after="0" w:line="240" w:lineRule="auto"/>
      </w:pPr>
      <w:r>
        <w:separator/>
      </w:r>
    </w:p>
  </w:endnote>
  <w:endnote w:type="continuationSeparator" w:id="0">
    <w:p w:rsidR="00B1207B" w:rsidRDefault="00B1207B" w:rsidP="00017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nastasiaScript">
    <w:altName w:val="MS PGothic"/>
    <w:charset w:val="CC"/>
    <w:family w:val="auto"/>
    <w:pitch w:val="variable"/>
    <w:sig w:usb0="00000001" w:usb1="00000000" w:usb2="00000000" w:usb3="00000000" w:csb0="00000005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0683076"/>
      <w:docPartObj>
        <w:docPartGallery w:val="Page Numbers (Bottom of Page)"/>
        <w:docPartUnique/>
      </w:docPartObj>
    </w:sdtPr>
    <w:sdtEndPr/>
    <w:sdtContent>
      <w:p w:rsidR="00A64FF5" w:rsidRDefault="00A64FF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68F8">
          <w:rPr>
            <w:noProof/>
          </w:rPr>
          <w:t>40</w:t>
        </w:r>
        <w:r>
          <w:fldChar w:fldCharType="end"/>
        </w:r>
      </w:p>
    </w:sdtContent>
  </w:sdt>
  <w:p w:rsidR="006E609E" w:rsidRDefault="006E609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8827029"/>
      <w:docPartObj>
        <w:docPartGallery w:val="Page Numbers (Bottom of Page)"/>
        <w:docPartUnique/>
      </w:docPartObj>
    </w:sdtPr>
    <w:sdtEndPr/>
    <w:sdtContent>
      <w:p w:rsidR="008A7E0C" w:rsidRDefault="008A7E0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68F8">
          <w:rPr>
            <w:noProof/>
          </w:rPr>
          <w:t>1</w:t>
        </w:r>
        <w:r>
          <w:fldChar w:fldCharType="end"/>
        </w:r>
      </w:p>
    </w:sdtContent>
  </w:sdt>
  <w:p w:rsidR="006E609E" w:rsidRDefault="006E609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07B" w:rsidRDefault="00B1207B" w:rsidP="00017C02">
      <w:pPr>
        <w:spacing w:after="0" w:line="240" w:lineRule="auto"/>
      </w:pPr>
      <w:r>
        <w:separator/>
      </w:r>
    </w:p>
  </w:footnote>
  <w:footnote w:type="continuationSeparator" w:id="0">
    <w:p w:rsidR="00B1207B" w:rsidRDefault="00B1207B" w:rsidP="00017C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00DC2"/>
    <w:multiLevelType w:val="hybridMultilevel"/>
    <w:tmpl w:val="8488DBB2"/>
    <w:lvl w:ilvl="0" w:tplc="BE9E5DF4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  <w:color w:val="CC0066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autoHyphenation/>
  <w:bookFoldPrinting/>
  <w:characterSpacingControl w:val="doNotCompress"/>
  <w:hdrShapeDefaults>
    <o:shapedefaults v:ext="edit" spidmax="2049">
      <o:colormru v:ext="edit" colors="#fc6,#ccf,#fcf,#ffe7ff,#f9c3f9,#fcdcfc,#fcc4e9,#ecd9f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7548"/>
    <w:rsid w:val="00000AB7"/>
    <w:rsid w:val="000010FB"/>
    <w:rsid w:val="000032C4"/>
    <w:rsid w:val="00004E7B"/>
    <w:rsid w:val="0000675A"/>
    <w:rsid w:val="000100A9"/>
    <w:rsid w:val="000143D7"/>
    <w:rsid w:val="00014BFD"/>
    <w:rsid w:val="00016600"/>
    <w:rsid w:val="00016F2F"/>
    <w:rsid w:val="000172D6"/>
    <w:rsid w:val="00017C02"/>
    <w:rsid w:val="00021B4B"/>
    <w:rsid w:val="0002220E"/>
    <w:rsid w:val="000247B5"/>
    <w:rsid w:val="000249AF"/>
    <w:rsid w:val="00026CD3"/>
    <w:rsid w:val="00027D95"/>
    <w:rsid w:val="00030789"/>
    <w:rsid w:val="00031209"/>
    <w:rsid w:val="0003141A"/>
    <w:rsid w:val="00032E16"/>
    <w:rsid w:val="000330FB"/>
    <w:rsid w:val="00034515"/>
    <w:rsid w:val="00034A73"/>
    <w:rsid w:val="0003508D"/>
    <w:rsid w:val="00035456"/>
    <w:rsid w:val="00044E63"/>
    <w:rsid w:val="00045A5E"/>
    <w:rsid w:val="0005251B"/>
    <w:rsid w:val="00052CF7"/>
    <w:rsid w:val="000558A2"/>
    <w:rsid w:val="00057026"/>
    <w:rsid w:val="000609ED"/>
    <w:rsid w:val="00065D45"/>
    <w:rsid w:val="00066183"/>
    <w:rsid w:val="00066B21"/>
    <w:rsid w:val="00067A8B"/>
    <w:rsid w:val="00067FB3"/>
    <w:rsid w:val="000727CD"/>
    <w:rsid w:val="00075CD1"/>
    <w:rsid w:val="00076C55"/>
    <w:rsid w:val="00077F05"/>
    <w:rsid w:val="00085AED"/>
    <w:rsid w:val="00086916"/>
    <w:rsid w:val="00086CC1"/>
    <w:rsid w:val="00091125"/>
    <w:rsid w:val="00091F69"/>
    <w:rsid w:val="00093593"/>
    <w:rsid w:val="00095E4E"/>
    <w:rsid w:val="00097761"/>
    <w:rsid w:val="00097AB1"/>
    <w:rsid w:val="000A14B6"/>
    <w:rsid w:val="000A1837"/>
    <w:rsid w:val="000A2A1A"/>
    <w:rsid w:val="000A4730"/>
    <w:rsid w:val="000A56CC"/>
    <w:rsid w:val="000A6BFC"/>
    <w:rsid w:val="000B014A"/>
    <w:rsid w:val="000B16E8"/>
    <w:rsid w:val="000B2CB0"/>
    <w:rsid w:val="000B3FFC"/>
    <w:rsid w:val="000B5E34"/>
    <w:rsid w:val="000B73AC"/>
    <w:rsid w:val="000B7E44"/>
    <w:rsid w:val="000C0E4D"/>
    <w:rsid w:val="000C10F8"/>
    <w:rsid w:val="000C213F"/>
    <w:rsid w:val="000C3299"/>
    <w:rsid w:val="000C437B"/>
    <w:rsid w:val="000C454A"/>
    <w:rsid w:val="000C4FDA"/>
    <w:rsid w:val="000C5026"/>
    <w:rsid w:val="000C782D"/>
    <w:rsid w:val="000D031D"/>
    <w:rsid w:val="000D04B2"/>
    <w:rsid w:val="000D16FC"/>
    <w:rsid w:val="000D38D9"/>
    <w:rsid w:val="000D58EA"/>
    <w:rsid w:val="000E5376"/>
    <w:rsid w:val="000F09BF"/>
    <w:rsid w:val="000F0FC3"/>
    <w:rsid w:val="000F1604"/>
    <w:rsid w:val="000F2004"/>
    <w:rsid w:val="000F3A3C"/>
    <w:rsid w:val="000F6FFF"/>
    <w:rsid w:val="00100D50"/>
    <w:rsid w:val="00105DA6"/>
    <w:rsid w:val="001070B5"/>
    <w:rsid w:val="001079AC"/>
    <w:rsid w:val="00107B85"/>
    <w:rsid w:val="0011030A"/>
    <w:rsid w:val="00115814"/>
    <w:rsid w:val="00115D28"/>
    <w:rsid w:val="00116B26"/>
    <w:rsid w:val="00116BA2"/>
    <w:rsid w:val="001170D0"/>
    <w:rsid w:val="00123B97"/>
    <w:rsid w:val="001246C9"/>
    <w:rsid w:val="00125968"/>
    <w:rsid w:val="00125AB9"/>
    <w:rsid w:val="00130D8C"/>
    <w:rsid w:val="00133921"/>
    <w:rsid w:val="0013570E"/>
    <w:rsid w:val="00136B28"/>
    <w:rsid w:val="00142755"/>
    <w:rsid w:val="00143287"/>
    <w:rsid w:val="00143DA1"/>
    <w:rsid w:val="001444D2"/>
    <w:rsid w:val="0014705E"/>
    <w:rsid w:val="001474C0"/>
    <w:rsid w:val="00153343"/>
    <w:rsid w:val="00153E92"/>
    <w:rsid w:val="00155975"/>
    <w:rsid w:val="0015647C"/>
    <w:rsid w:val="00156AF6"/>
    <w:rsid w:val="00156CB2"/>
    <w:rsid w:val="00161195"/>
    <w:rsid w:val="001624E6"/>
    <w:rsid w:val="0016348D"/>
    <w:rsid w:val="001637F4"/>
    <w:rsid w:val="00163C4F"/>
    <w:rsid w:val="00163E43"/>
    <w:rsid w:val="001646C4"/>
    <w:rsid w:val="00164C1E"/>
    <w:rsid w:val="001650BF"/>
    <w:rsid w:val="00165840"/>
    <w:rsid w:val="00166060"/>
    <w:rsid w:val="0016608A"/>
    <w:rsid w:val="00166358"/>
    <w:rsid w:val="00170C80"/>
    <w:rsid w:val="00175751"/>
    <w:rsid w:val="0017679E"/>
    <w:rsid w:val="00177622"/>
    <w:rsid w:val="00177D34"/>
    <w:rsid w:val="00180AC7"/>
    <w:rsid w:val="00184008"/>
    <w:rsid w:val="0018538C"/>
    <w:rsid w:val="00187B7E"/>
    <w:rsid w:val="0019126E"/>
    <w:rsid w:val="001914CF"/>
    <w:rsid w:val="00192268"/>
    <w:rsid w:val="00192A9E"/>
    <w:rsid w:val="00193971"/>
    <w:rsid w:val="0019618E"/>
    <w:rsid w:val="001A1F5F"/>
    <w:rsid w:val="001A210F"/>
    <w:rsid w:val="001A344E"/>
    <w:rsid w:val="001A6B46"/>
    <w:rsid w:val="001A6EAB"/>
    <w:rsid w:val="001B17D6"/>
    <w:rsid w:val="001B4DFA"/>
    <w:rsid w:val="001B785C"/>
    <w:rsid w:val="001C30A5"/>
    <w:rsid w:val="001C4BB0"/>
    <w:rsid w:val="001C5129"/>
    <w:rsid w:val="001C7CA1"/>
    <w:rsid w:val="001D2883"/>
    <w:rsid w:val="001D50A7"/>
    <w:rsid w:val="001D71AB"/>
    <w:rsid w:val="001E39F2"/>
    <w:rsid w:val="001E5F32"/>
    <w:rsid w:val="001E6A9C"/>
    <w:rsid w:val="001E724E"/>
    <w:rsid w:val="001E7F8C"/>
    <w:rsid w:val="001F171E"/>
    <w:rsid w:val="001F2916"/>
    <w:rsid w:val="001F795F"/>
    <w:rsid w:val="001F7C36"/>
    <w:rsid w:val="00200CF0"/>
    <w:rsid w:val="002028EE"/>
    <w:rsid w:val="00203277"/>
    <w:rsid w:val="0020483C"/>
    <w:rsid w:val="00205756"/>
    <w:rsid w:val="00205D8C"/>
    <w:rsid w:val="002063E4"/>
    <w:rsid w:val="002072DA"/>
    <w:rsid w:val="002106F9"/>
    <w:rsid w:val="00214062"/>
    <w:rsid w:val="00214797"/>
    <w:rsid w:val="00216226"/>
    <w:rsid w:val="00221403"/>
    <w:rsid w:val="00221730"/>
    <w:rsid w:val="00221DDF"/>
    <w:rsid w:val="00223AA0"/>
    <w:rsid w:val="002245BC"/>
    <w:rsid w:val="00224FEC"/>
    <w:rsid w:val="00225457"/>
    <w:rsid w:val="00226AFC"/>
    <w:rsid w:val="002276A1"/>
    <w:rsid w:val="0023130E"/>
    <w:rsid w:val="00231865"/>
    <w:rsid w:val="00232EE4"/>
    <w:rsid w:val="00236E74"/>
    <w:rsid w:val="0024177D"/>
    <w:rsid w:val="00242438"/>
    <w:rsid w:val="00242AB8"/>
    <w:rsid w:val="00251CB9"/>
    <w:rsid w:val="00251FDB"/>
    <w:rsid w:val="00253026"/>
    <w:rsid w:val="00254C6A"/>
    <w:rsid w:val="00257E1D"/>
    <w:rsid w:val="0026077F"/>
    <w:rsid w:val="00262C21"/>
    <w:rsid w:val="0026377D"/>
    <w:rsid w:val="00263EEE"/>
    <w:rsid w:val="00271A31"/>
    <w:rsid w:val="00272657"/>
    <w:rsid w:val="00272E20"/>
    <w:rsid w:val="002769CE"/>
    <w:rsid w:val="00276EF4"/>
    <w:rsid w:val="0027730B"/>
    <w:rsid w:val="00277404"/>
    <w:rsid w:val="002831FB"/>
    <w:rsid w:val="00284EFF"/>
    <w:rsid w:val="002851CA"/>
    <w:rsid w:val="00286023"/>
    <w:rsid w:val="00286A9C"/>
    <w:rsid w:val="0029007D"/>
    <w:rsid w:val="00293298"/>
    <w:rsid w:val="00293A83"/>
    <w:rsid w:val="00295AF7"/>
    <w:rsid w:val="002966D5"/>
    <w:rsid w:val="002A01ED"/>
    <w:rsid w:val="002A1C99"/>
    <w:rsid w:val="002A2A89"/>
    <w:rsid w:val="002A5F58"/>
    <w:rsid w:val="002A7343"/>
    <w:rsid w:val="002A7829"/>
    <w:rsid w:val="002A7C34"/>
    <w:rsid w:val="002B2044"/>
    <w:rsid w:val="002B26B4"/>
    <w:rsid w:val="002B3399"/>
    <w:rsid w:val="002B3924"/>
    <w:rsid w:val="002B592B"/>
    <w:rsid w:val="002B693A"/>
    <w:rsid w:val="002B70FC"/>
    <w:rsid w:val="002B7974"/>
    <w:rsid w:val="002C0170"/>
    <w:rsid w:val="002C0D3F"/>
    <w:rsid w:val="002C2DCE"/>
    <w:rsid w:val="002C50C9"/>
    <w:rsid w:val="002D23A1"/>
    <w:rsid w:val="002D3516"/>
    <w:rsid w:val="002D376C"/>
    <w:rsid w:val="002D46B2"/>
    <w:rsid w:val="002D4B51"/>
    <w:rsid w:val="002D57A2"/>
    <w:rsid w:val="002E1739"/>
    <w:rsid w:val="002E17D5"/>
    <w:rsid w:val="002E201A"/>
    <w:rsid w:val="002E6A77"/>
    <w:rsid w:val="002E7877"/>
    <w:rsid w:val="002F7F7B"/>
    <w:rsid w:val="00300D83"/>
    <w:rsid w:val="00302281"/>
    <w:rsid w:val="0030444C"/>
    <w:rsid w:val="00305AAC"/>
    <w:rsid w:val="00305B16"/>
    <w:rsid w:val="003061E6"/>
    <w:rsid w:val="00307C5E"/>
    <w:rsid w:val="0031120E"/>
    <w:rsid w:val="003115C0"/>
    <w:rsid w:val="00313DAE"/>
    <w:rsid w:val="003201A0"/>
    <w:rsid w:val="00321C0F"/>
    <w:rsid w:val="00322808"/>
    <w:rsid w:val="00322867"/>
    <w:rsid w:val="00323783"/>
    <w:rsid w:val="003237F2"/>
    <w:rsid w:val="00325E57"/>
    <w:rsid w:val="003269A5"/>
    <w:rsid w:val="003279F8"/>
    <w:rsid w:val="003324DA"/>
    <w:rsid w:val="00333FDE"/>
    <w:rsid w:val="00334D8F"/>
    <w:rsid w:val="0034081C"/>
    <w:rsid w:val="00340837"/>
    <w:rsid w:val="00341A5C"/>
    <w:rsid w:val="0034201A"/>
    <w:rsid w:val="00347BF2"/>
    <w:rsid w:val="00354715"/>
    <w:rsid w:val="0035586F"/>
    <w:rsid w:val="003559A1"/>
    <w:rsid w:val="003560BF"/>
    <w:rsid w:val="003562F4"/>
    <w:rsid w:val="00357453"/>
    <w:rsid w:val="00357D33"/>
    <w:rsid w:val="00362A22"/>
    <w:rsid w:val="00362A2F"/>
    <w:rsid w:val="00364CFD"/>
    <w:rsid w:val="00365FE2"/>
    <w:rsid w:val="00366D03"/>
    <w:rsid w:val="00373E15"/>
    <w:rsid w:val="00376855"/>
    <w:rsid w:val="00376CFB"/>
    <w:rsid w:val="00377ED9"/>
    <w:rsid w:val="00380BB0"/>
    <w:rsid w:val="00381555"/>
    <w:rsid w:val="00384244"/>
    <w:rsid w:val="00387380"/>
    <w:rsid w:val="00387D83"/>
    <w:rsid w:val="00392161"/>
    <w:rsid w:val="00393EF7"/>
    <w:rsid w:val="00397548"/>
    <w:rsid w:val="00397978"/>
    <w:rsid w:val="003A078D"/>
    <w:rsid w:val="003A1838"/>
    <w:rsid w:val="003A3C62"/>
    <w:rsid w:val="003A5C4D"/>
    <w:rsid w:val="003A6199"/>
    <w:rsid w:val="003A6505"/>
    <w:rsid w:val="003B2BB2"/>
    <w:rsid w:val="003B31B6"/>
    <w:rsid w:val="003B384A"/>
    <w:rsid w:val="003B7360"/>
    <w:rsid w:val="003B7484"/>
    <w:rsid w:val="003B77D9"/>
    <w:rsid w:val="003C03F4"/>
    <w:rsid w:val="003C23DF"/>
    <w:rsid w:val="003C4756"/>
    <w:rsid w:val="003D0B79"/>
    <w:rsid w:val="003D134E"/>
    <w:rsid w:val="003D2AF1"/>
    <w:rsid w:val="003D57B5"/>
    <w:rsid w:val="003D6879"/>
    <w:rsid w:val="003E07B8"/>
    <w:rsid w:val="003E2107"/>
    <w:rsid w:val="003E29B6"/>
    <w:rsid w:val="003E340E"/>
    <w:rsid w:val="003E6EAD"/>
    <w:rsid w:val="003E7890"/>
    <w:rsid w:val="003F7C95"/>
    <w:rsid w:val="00401D6C"/>
    <w:rsid w:val="004023BF"/>
    <w:rsid w:val="004033C9"/>
    <w:rsid w:val="00413112"/>
    <w:rsid w:val="004158A3"/>
    <w:rsid w:val="00415DD3"/>
    <w:rsid w:val="00417A25"/>
    <w:rsid w:val="0042058C"/>
    <w:rsid w:val="0042269B"/>
    <w:rsid w:val="00422B44"/>
    <w:rsid w:val="004238F5"/>
    <w:rsid w:val="004250E4"/>
    <w:rsid w:val="004251C9"/>
    <w:rsid w:val="00426CC0"/>
    <w:rsid w:val="00427BF4"/>
    <w:rsid w:val="0043106D"/>
    <w:rsid w:val="00435B25"/>
    <w:rsid w:val="00436F2C"/>
    <w:rsid w:val="0043792F"/>
    <w:rsid w:val="0044073F"/>
    <w:rsid w:val="00440752"/>
    <w:rsid w:val="004441D4"/>
    <w:rsid w:val="00444500"/>
    <w:rsid w:val="004473AD"/>
    <w:rsid w:val="00450259"/>
    <w:rsid w:val="004507CF"/>
    <w:rsid w:val="00451DEB"/>
    <w:rsid w:val="00456F72"/>
    <w:rsid w:val="00460571"/>
    <w:rsid w:val="00460629"/>
    <w:rsid w:val="00461022"/>
    <w:rsid w:val="0046128D"/>
    <w:rsid w:val="00461452"/>
    <w:rsid w:val="004641D2"/>
    <w:rsid w:val="004646A5"/>
    <w:rsid w:val="00465A6E"/>
    <w:rsid w:val="00466C7D"/>
    <w:rsid w:val="0046751C"/>
    <w:rsid w:val="00471A12"/>
    <w:rsid w:val="00472903"/>
    <w:rsid w:val="00473FC1"/>
    <w:rsid w:val="00474875"/>
    <w:rsid w:val="004753C8"/>
    <w:rsid w:val="0047657D"/>
    <w:rsid w:val="00477757"/>
    <w:rsid w:val="004825C4"/>
    <w:rsid w:val="00485331"/>
    <w:rsid w:val="00486E35"/>
    <w:rsid w:val="00486EF9"/>
    <w:rsid w:val="00487719"/>
    <w:rsid w:val="0049337D"/>
    <w:rsid w:val="004965D4"/>
    <w:rsid w:val="004979CF"/>
    <w:rsid w:val="004A0C0D"/>
    <w:rsid w:val="004A3595"/>
    <w:rsid w:val="004B0CAC"/>
    <w:rsid w:val="004B4D24"/>
    <w:rsid w:val="004C1EAC"/>
    <w:rsid w:val="004C29A2"/>
    <w:rsid w:val="004C30B6"/>
    <w:rsid w:val="004C7B6B"/>
    <w:rsid w:val="004D02CA"/>
    <w:rsid w:val="004D0BE9"/>
    <w:rsid w:val="004D0D88"/>
    <w:rsid w:val="004D64F3"/>
    <w:rsid w:val="004D7931"/>
    <w:rsid w:val="004D7A54"/>
    <w:rsid w:val="004D7E23"/>
    <w:rsid w:val="004E0A7C"/>
    <w:rsid w:val="004E228E"/>
    <w:rsid w:val="004E7A5D"/>
    <w:rsid w:val="004F4987"/>
    <w:rsid w:val="004F4B99"/>
    <w:rsid w:val="004F5BA1"/>
    <w:rsid w:val="00501E1F"/>
    <w:rsid w:val="00504CD9"/>
    <w:rsid w:val="00505932"/>
    <w:rsid w:val="005069CB"/>
    <w:rsid w:val="00507899"/>
    <w:rsid w:val="005108BC"/>
    <w:rsid w:val="0051336D"/>
    <w:rsid w:val="00516FEC"/>
    <w:rsid w:val="00517CD1"/>
    <w:rsid w:val="0052014D"/>
    <w:rsid w:val="005214A0"/>
    <w:rsid w:val="00521F2D"/>
    <w:rsid w:val="00523C4C"/>
    <w:rsid w:val="00523D62"/>
    <w:rsid w:val="00524083"/>
    <w:rsid w:val="005249DC"/>
    <w:rsid w:val="005253A3"/>
    <w:rsid w:val="00526536"/>
    <w:rsid w:val="00527023"/>
    <w:rsid w:val="005304E6"/>
    <w:rsid w:val="00530A83"/>
    <w:rsid w:val="00530FA1"/>
    <w:rsid w:val="00531664"/>
    <w:rsid w:val="00535938"/>
    <w:rsid w:val="00535B1A"/>
    <w:rsid w:val="005372F1"/>
    <w:rsid w:val="00540797"/>
    <w:rsid w:val="00540848"/>
    <w:rsid w:val="005414E3"/>
    <w:rsid w:val="0054161F"/>
    <w:rsid w:val="0054284A"/>
    <w:rsid w:val="00543651"/>
    <w:rsid w:val="005439B4"/>
    <w:rsid w:val="00547B0A"/>
    <w:rsid w:val="00550CBA"/>
    <w:rsid w:val="005546AD"/>
    <w:rsid w:val="00554BF3"/>
    <w:rsid w:val="005579F1"/>
    <w:rsid w:val="00557CBE"/>
    <w:rsid w:val="00561D32"/>
    <w:rsid w:val="00561F90"/>
    <w:rsid w:val="0056390B"/>
    <w:rsid w:val="0056538D"/>
    <w:rsid w:val="0057005D"/>
    <w:rsid w:val="005706D8"/>
    <w:rsid w:val="005710E8"/>
    <w:rsid w:val="00571773"/>
    <w:rsid w:val="00572FE4"/>
    <w:rsid w:val="005734A2"/>
    <w:rsid w:val="00573FA3"/>
    <w:rsid w:val="00575A98"/>
    <w:rsid w:val="005767E5"/>
    <w:rsid w:val="005772F6"/>
    <w:rsid w:val="005823AB"/>
    <w:rsid w:val="005907E1"/>
    <w:rsid w:val="005919AB"/>
    <w:rsid w:val="00591D4D"/>
    <w:rsid w:val="00593197"/>
    <w:rsid w:val="00593DE1"/>
    <w:rsid w:val="00597091"/>
    <w:rsid w:val="005A2A99"/>
    <w:rsid w:val="005A53F7"/>
    <w:rsid w:val="005A54F1"/>
    <w:rsid w:val="005B013A"/>
    <w:rsid w:val="005B01E5"/>
    <w:rsid w:val="005B0489"/>
    <w:rsid w:val="005B059E"/>
    <w:rsid w:val="005B7159"/>
    <w:rsid w:val="005C006E"/>
    <w:rsid w:val="005C05B5"/>
    <w:rsid w:val="005C1289"/>
    <w:rsid w:val="005C23FD"/>
    <w:rsid w:val="005C6983"/>
    <w:rsid w:val="005D2B8E"/>
    <w:rsid w:val="005D7E9E"/>
    <w:rsid w:val="005E2987"/>
    <w:rsid w:val="005E29FF"/>
    <w:rsid w:val="005E504F"/>
    <w:rsid w:val="005E59FE"/>
    <w:rsid w:val="005E6793"/>
    <w:rsid w:val="005F3EF7"/>
    <w:rsid w:val="005F7903"/>
    <w:rsid w:val="005F7D22"/>
    <w:rsid w:val="0060745F"/>
    <w:rsid w:val="006079E0"/>
    <w:rsid w:val="00610517"/>
    <w:rsid w:val="0061067A"/>
    <w:rsid w:val="00611438"/>
    <w:rsid w:val="006142DD"/>
    <w:rsid w:val="00614777"/>
    <w:rsid w:val="00614CB2"/>
    <w:rsid w:val="00615544"/>
    <w:rsid w:val="00615F76"/>
    <w:rsid w:val="006173F5"/>
    <w:rsid w:val="00620622"/>
    <w:rsid w:val="006215F8"/>
    <w:rsid w:val="00622408"/>
    <w:rsid w:val="00623391"/>
    <w:rsid w:val="00623D7D"/>
    <w:rsid w:val="00626F09"/>
    <w:rsid w:val="006329A6"/>
    <w:rsid w:val="00633F89"/>
    <w:rsid w:val="006348B6"/>
    <w:rsid w:val="00634B39"/>
    <w:rsid w:val="00635D84"/>
    <w:rsid w:val="00636377"/>
    <w:rsid w:val="006364A7"/>
    <w:rsid w:val="006368F8"/>
    <w:rsid w:val="006369DF"/>
    <w:rsid w:val="00636E7A"/>
    <w:rsid w:val="00637E75"/>
    <w:rsid w:val="00642AA0"/>
    <w:rsid w:val="006453D4"/>
    <w:rsid w:val="00650FF2"/>
    <w:rsid w:val="00653C7D"/>
    <w:rsid w:val="00654142"/>
    <w:rsid w:val="00654EC2"/>
    <w:rsid w:val="006567EF"/>
    <w:rsid w:val="00656970"/>
    <w:rsid w:val="00662E62"/>
    <w:rsid w:val="00663D34"/>
    <w:rsid w:val="00664E77"/>
    <w:rsid w:val="0066768E"/>
    <w:rsid w:val="00670371"/>
    <w:rsid w:val="006752E9"/>
    <w:rsid w:val="00676351"/>
    <w:rsid w:val="00677FFC"/>
    <w:rsid w:val="006839B2"/>
    <w:rsid w:val="0068449D"/>
    <w:rsid w:val="00685C9C"/>
    <w:rsid w:val="00693D38"/>
    <w:rsid w:val="00694851"/>
    <w:rsid w:val="00697212"/>
    <w:rsid w:val="006975FE"/>
    <w:rsid w:val="006A28AE"/>
    <w:rsid w:val="006A2F6A"/>
    <w:rsid w:val="006A6176"/>
    <w:rsid w:val="006A6C0D"/>
    <w:rsid w:val="006B077F"/>
    <w:rsid w:val="006B1716"/>
    <w:rsid w:val="006B3E7E"/>
    <w:rsid w:val="006B41CD"/>
    <w:rsid w:val="006B527B"/>
    <w:rsid w:val="006C064A"/>
    <w:rsid w:val="006C1F79"/>
    <w:rsid w:val="006C69E0"/>
    <w:rsid w:val="006C7F54"/>
    <w:rsid w:val="006D00C7"/>
    <w:rsid w:val="006D174F"/>
    <w:rsid w:val="006D18DE"/>
    <w:rsid w:val="006D1F57"/>
    <w:rsid w:val="006D2775"/>
    <w:rsid w:val="006D3BBE"/>
    <w:rsid w:val="006D3DF5"/>
    <w:rsid w:val="006D3E2F"/>
    <w:rsid w:val="006D440C"/>
    <w:rsid w:val="006D488F"/>
    <w:rsid w:val="006D50A1"/>
    <w:rsid w:val="006D6D08"/>
    <w:rsid w:val="006D7E4F"/>
    <w:rsid w:val="006E2D5C"/>
    <w:rsid w:val="006E33EB"/>
    <w:rsid w:val="006E609E"/>
    <w:rsid w:val="006E675A"/>
    <w:rsid w:val="006E6A42"/>
    <w:rsid w:val="006E6FAB"/>
    <w:rsid w:val="006E7800"/>
    <w:rsid w:val="006E7853"/>
    <w:rsid w:val="006F073B"/>
    <w:rsid w:val="006F24C9"/>
    <w:rsid w:val="006F5A2B"/>
    <w:rsid w:val="006F6A10"/>
    <w:rsid w:val="00700B31"/>
    <w:rsid w:val="00700D4F"/>
    <w:rsid w:val="00701B36"/>
    <w:rsid w:val="007039C0"/>
    <w:rsid w:val="00703ACC"/>
    <w:rsid w:val="00703FF6"/>
    <w:rsid w:val="0070447D"/>
    <w:rsid w:val="00705324"/>
    <w:rsid w:val="00705C66"/>
    <w:rsid w:val="0071142E"/>
    <w:rsid w:val="00712614"/>
    <w:rsid w:val="00712EDD"/>
    <w:rsid w:val="00713861"/>
    <w:rsid w:val="0071392C"/>
    <w:rsid w:val="007208C9"/>
    <w:rsid w:val="00721355"/>
    <w:rsid w:val="00721DC6"/>
    <w:rsid w:val="00722675"/>
    <w:rsid w:val="00723155"/>
    <w:rsid w:val="0072556D"/>
    <w:rsid w:val="0072557A"/>
    <w:rsid w:val="007324D1"/>
    <w:rsid w:val="007327A0"/>
    <w:rsid w:val="00732CCF"/>
    <w:rsid w:val="00740554"/>
    <w:rsid w:val="007418DA"/>
    <w:rsid w:val="00741989"/>
    <w:rsid w:val="007419DD"/>
    <w:rsid w:val="007472AD"/>
    <w:rsid w:val="00752934"/>
    <w:rsid w:val="00753025"/>
    <w:rsid w:val="007546B8"/>
    <w:rsid w:val="00754EFF"/>
    <w:rsid w:val="00756F87"/>
    <w:rsid w:val="00756FA1"/>
    <w:rsid w:val="00761E87"/>
    <w:rsid w:val="007624E8"/>
    <w:rsid w:val="00765030"/>
    <w:rsid w:val="007667E7"/>
    <w:rsid w:val="007669E9"/>
    <w:rsid w:val="007673C4"/>
    <w:rsid w:val="007707E8"/>
    <w:rsid w:val="007711A7"/>
    <w:rsid w:val="007727D8"/>
    <w:rsid w:val="0077284E"/>
    <w:rsid w:val="007748A6"/>
    <w:rsid w:val="0078240A"/>
    <w:rsid w:val="00782F65"/>
    <w:rsid w:val="0078703C"/>
    <w:rsid w:val="007930A3"/>
    <w:rsid w:val="0079370D"/>
    <w:rsid w:val="00793806"/>
    <w:rsid w:val="00793919"/>
    <w:rsid w:val="007953C4"/>
    <w:rsid w:val="007973EB"/>
    <w:rsid w:val="007A0B00"/>
    <w:rsid w:val="007A0C45"/>
    <w:rsid w:val="007A1A63"/>
    <w:rsid w:val="007A2631"/>
    <w:rsid w:val="007A5D77"/>
    <w:rsid w:val="007A7223"/>
    <w:rsid w:val="007A7D33"/>
    <w:rsid w:val="007B2B9B"/>
    <w:rsid w:val="007B4A05"/>
    <w:rsid w:val="007B523C"/>
    <w:rsid w:val="007B5445"/>
    <w:rsid w:val="007B550E"/>
    <w:rsid w:val="007B6DDE"/>
    <w:rsid w:val="007C0D51"/>
    <w:rsid w:val="007C5B12"/>
    <w:rsid w:val="007C6CD6"/>
    <w:rsid w:val="007C7FA6"/>
    <w:rsid w:val="007D0AD3"/>
    <w:rsid w:val="007D1915"/>
    <w:rsid w:val="007D3D09"/>
    <w:rsid w:val="007D419D"/>
    <w:rsid w:val="007D48DF"/>
    <w:rsid w:val="007D499E"/>
    <w:rsid w:val="007D7194"/>
    <w:rsid w:val="007D7E90"/>
    <w:rsid w:val="007E109E"/>
    <w:rsid w:val="007E1334"/>
    <w:rsid w:val="007E32AD"/>
    <w:rsid w:val="007E3E0B"/>
    <w:rsid w:val="007E457D"/>
    <w:rsid w:val="007E7CC9"/>
    <w:rsid w:val="007F134F"/>
    <w:rsid w:val="007F2D7C"/>
    <w:rsid w:val="007F74DE"/>
    <w:rsid w:val="008007C3"/>
    <w:rsid w:val="00804EF6"/>
    <w:rsid w:val="00805A1D"/>
    <w:rsid w:val="00805ACF"/>
    <w:rsid w:val="00810252"/>
    <w:rsid w:val="00815FFF"/>
    <w:rsid w:val="00816B25"/>
    <w:rsid w:val="00820D95"/>
    <w:rsid w:val="00822A0F"/>
    <w:rsid w:val="0082396A"/>
    <w:rsid w:val="0082593E"/>
    <w:rsid w:val="008321D0"/>
    <w:rsid w:val="00833B6E"/>
    <w:rsid w:val="008343C1"/>
    <w:rsid w:val="008358B7"/>
    <w:rsid w:val="008358C0"/>
    <w:rsid w:val="00835B60"/>
    <w:rsid w:val="00837FF8"/>
    <w:rsid w:val="00840A2C"/>
    <w:rsid w:val="00840AE7"/>
    <w:rsid w:val="00841A6B"/>
    <w:rsid w:val="00843D20"/>
    <w:rsid w:val="00844FAA"/>
    <w:rsid w:val="00845C57"/>
    <w:rsid w:val="00846CA4"/>
    <w:rsid w:val="00846DD6"/>
    <w:rsid w:val="00847287"/>
    <w:rsid w:val="00850EC3"/>
    <w:rsid w:val="0085170C"/>
    <w:rsid w:val="00852146"/>
    <w:rsid w:val="00857E5B"/>
    <w:rsid w:val="00860C51"/>
    <w:rsid w:val="00861910"/>
    <w:rsid w:val="00863BFC"/>
    <w:rsid w:val="008650F6"/>
    <w:rsid w:val="008666F2"/>
    <w:rsid w:val="00866A08"/>
    <w:rsid w:val="00866B44"/>
    <w:rsid w:val="00870137"/>
    <w:rsid w:val="008802A5"/>
    <w:rsid w:val="008814DE"/>
    <w:rsid w:val="008849DA"/>
    <w:rsid w:val="00887AF8"/>
    <w:rsid w:val="00890B0B"/>
    <w:rsid w:val="00891350"/>
    <w:rsid w:val="0089151D"/>
    <w:rsid w:val="008926FE"/>
    <w:rsid w:val="00892A10"/>
    <w:rsid w:val="0089328E"/>
    <w:rsid w:val="00894C55"/>
    <w:rsid w:val="008955B6"/>
    <w:rsid w:val="00896C52"/>
    <w:rsid w:val="00896CD0"/>
    <w:rsid w:val="0089700A"/>
    <w:rsid w:val="00897696"/>
    <w:rsid w:val="00897EAF"/>
    <w:rsid w:val="008A198E"/>
    <w:rsid w:val="008A41DD"/>
    <w:rsid w:val="008A4BEB"/>
    <w:rsid w:val="008A7E0C"/>
    <w:rsid w:val="008B1C3B"/>
    <w:rsid w:val="008B2AF5"/>
    <w:rsid w:val="008B360F"/>
    <w:rsid w:val="008B5B9A"/>
    <w:rsid w:val="008B6C2F"/>
    <w:rsid w:val="008B709E"/>
    <w:rsid w:val="008C658D"/>
    <w:rsid w:val="008D2294"/>
    <w:rsid w:val="008D3C07"/>
    <w:rsid w:val="008D5DEA"/>
    <w:rsid w:val="008D79A9"/>
    <w:rsid w:val="008E3389"/>
    <w:rsid w:val="008E732C"/>
    <w:rsid w:val="008F1A87"/>
    <w:rsid w:val="008F3E70"/>
    <w:rsid w:val="008F4C67"/>
    <w:rsid w:val="008F4F76"/>
    <w:rsid w:val="009017CD"/>
    <w:rsid w:val="0090188E"/>
    <w:rsid w:val="00903230"/>
    <w:rsid w:val="00904DBF"/>
    <w:rsid w:val="00906E6C"/>
    <w:rsid w:val="00907F0A"/>
    <w:rsid w:val="00910BFF"/>
    <w:rsid w:val="00910CDD"/>
    <w:rsid w:val="0091177B"/>
    <w:rsid w:val="009123A1"/>
    <w:rsid w:val="0091352E"/>
    <w:rsid w:val="00913D2C"/>
    <w:rsid w:val="00914114"/>
    <w:rsid w:val="009158E1"/>
    <w:rsid w:val="00917F26"/>
    <w:rsid w:val="00921686"/>
    <w:rsid w:val="009223FE"/>
    <w:rsid w:val="0092597A"/>
    <w:rsid w:val="00925DC7"/>
    <w:rsid w:val="009324D2"/>
    <w:rsid w:val="009330BC"/>
    <w:rsid w:val="00933B6E"/>
    <w:rsid w:val="00935B8D"/>
    <w:rsid w:val="0094027C"/>
    <w:rsid w:val="00940DC7"/>
    <w:rsid w:val="0094276E"/>
    <w:rsid w:val="009432B0"/>
    <w:rsid w:val="00944C22"/>
    <w:rsid w:val="00945744"/>
    <w:rsid w:val="00945BAA"/>
    <w:rsid w:val="00945D2A"/>
    <w:rsid w:val="00945E8C"/>
    <w:rsid w:val="00946F56"/>
    <w:rsid w:val="009521FF"/>
    <w:rsid w:val="0095253C"/>
    <w:rsid w:val="00953406"/>
    <w:rsid w:val="00954FEB"/>
    <w:rsid w:val="00956827"/>
    <w:rsid w:val="00956854"/>
    <w:rsid w:val="009573C1"/>
    <w:rsid w:val="00957A02"/>
    <w:rsid w:val="00960DA0"/>
    <w:rsid w:val="00962E9D"/>
    <w:rsid w:val="009652E2"/>
    <w:rsid w:val="00971260"/>
    <w:rsid w:val="00971A30"/>
    <w:rsid w:val="00971D5C"/>
    <w:rsid w:val="00976B26"/>
    <w:rsid w:val="00981473"/>
    <w:rsid w:val="00981AEF"/>
    <w:rsid w:val="00983409"/>
    <w:rsid w:val="00984D30"/>
    <w:rsid w:val="00985245"/>
    <w:rsid w:val="009932AB"/>
    <w:rsid w:val="00993DFD"/>
    <w:rsid w:val="0099669F"/>
    <w:rsid w:val="00997D8B"/>
    <w:rsid w:val="009A482D"/>
    <w:rsid w:val="009A6FE3"/>
    <w:rsid w:val="009A711D"/>
    <w:rsid w:val="009A7829"/>
    <w:rsid w:val="009B5243"/>
    <w:rsid w:val="009B6444"/>
    <w:rsid w:val="009C216D"/>
    <w:rsid w:val="009C47DF"/>
    <w:rsid w:val="009D1C52"/>
    <w:rsid w:val="009D1C6F"/>
    <w:rsid w:val="009D1E8F"/>
    <w:rsid w:val="009D28AE"/>
    <w:rsid w:val="009E0613"/>
    <w:rsid w:val="009E143C"/>
    <w:rsid w:val="009E18A2"/>
    <w:rsid w:val="009E2B8A"/>
    <w:rsid w:val="009E33A0"/>
    <w:rsid w:val="009E3C41"/>
    <w:rsid w:val="009E44E8"/>
    <w:rsid w:val="009E6A29"/>
    <w:rsid w:val="009E6F08"/>
    <w:rsid w:val="009F02B7"/>
    <w:rsid w:val="009F3942"/>
    <w:rsid w:val="009F3D82"/>
    <w:rsid w:val="009F60DA"/>
    <w:rsid w:val="009F6990"/>
    <w:rsid w:val="009F6A69"/>
    <w:rsid w:val="009F7AB9"/>
    <w:rsid w:val="00A00938"/>
    <w:rsid w:val="00A0104B"/>
    <w:rsid w:val="00A01277"/>
    <w:rsid w:val="00A023E2"/>
    <w:rsid w:val="00A03083"/>
    <w:rsid w:val="00A04E74"/>
    <w:rsid w:val="00A1031E"/>
    <w:rsid w:val="00A106C4"/>
    <w:rsid w:val="00A12A8E"/>
    <w:rsid w:val="00A151EF"/>
    <w:rsid w:val="00A15FF8"/>
    <w:rsid w:val="00A20D10"/>
    <w:rsid w:val="00A21007"/>
    <w:rsid w:val="00A21232"/>
    <w:rsid w:val="00A24C80"/>
    <w:rsid w:val="00A24E50"/>
    <w:rsid w:val="00A251AD"/>
    <w:rsid w:val="00A25878"/>
    <w:rsid w:val="00A266B5"/>
    <w:rsid w:val="00A26EE7"/>
    <w:rsid w:val="00A35CF9"/>
    <w:rsid w:val="00A3797D"/>
    <w:rsid w:val="00A4128B"/>
    <w:rsid w:val="00A416BA"/>
    <w:rsid w:val="00A42A2B"/>
    <w:rsid w:val="00A43C95"/>
    <w:rsid w:val="00A45F44"/>
    <w:rsid w:val="00A465C2"/>
    <w:rsid w:val="00A47AF2"/>
    <w:rsid w:val="00A506FE"/>
    <w:rsid w:val="00A50E56"/>
    <w:rsid w:val="00A51666"/>
    <w:rsid w:val="00A5593E"/>
    <w:rsid w:val="00A559F4"/>
    <w:rsid w:val="00A55D2A"/>
    <w:rsid w:val="00A60544"/>
    <w:rsid w:val="00A62F27"/>
    <w:rsid w:val="00A64FF5"/>
    <w:rsid w:val="00A65774"/>
    <w:rsid w:val="00A66D26"/>
    <w:rsid w:val="00A75D87"/>
    <w:rsid w:val="00A777E2"/>
    <w:rsid w:val="00A77CC6"/>
    <w:rsid w:val="00A8188A"/>
    <w:rsid w:val="00A83079"/>
    <w:rsid w:val="00A8586E"/>
    <w:rsid w:val="00A8780E"/>
    <w:rsid w:val="00A87B7C"/>
    <w:rsid w:val="00A87C0F"/>
    <w:rsid w:val="00A93855"/>
    <w:rsid w:val="00A962D2"/>
    <w:rsid w:val="00A96E8A"/>
    <w:rsid w:val="00AA226F"/>
    <w:rsid w:val="00AA3B9E"/>
    <w:rsid w:val="00AA48E5"/>
    <w:rsid w:val="00AA51B5"/>
    <w:rsid w:val="00AA58A7"/>
    <w:rsid w:val="00AB500B"/>
    <w:rsid w:val="00AD24F6"/>
    <w:rsid w:val="00AD3931"/>
    <w:rsid w:val="00AD6ACF"/>
    <w:rsid w:val="00AD6D5A"/>
    <w:rsid w:val="00AE459E"/>
    <w:rsid w:val="00AE6CE8"/>
    <w:rsid w:val="00AF27DE"/>
    <w:rsid w:val="00AF6778"/>
    <w:rsid w:val="00AF67AC"/>
    <w:rsid w:val="00AF77E1"/>
    <w:rsid w:val="00B01282"/>
    <w:rsid w:val="00B01A2C"/>
    <w:rsid w:val="00B025F3"/>
    <w:rsid w:val="00B037AE"/>
    <w:rsid w:val="00B050FC"/>
    <w:rsid w:val="00B0537B"/>
    <w:rsid w:val="00B07BB0"/>
    <w:rsid w:val="00B1207B"/>
    <w:rsid w:val="00B167DD"/>
    <w:rsid w:val="00B168B9"/>
    <w:rsid w:val="00B235AF"/>
    <w:rsid w:val="00B245A5"/>
    <w:rsid w:val="00B24BE1"/>
    <w:rsid w:val="00B2534E"/>
    <w:rsid w:val="00B277D2"/>
    <w:rsid w:val="00B304BA"/>
    <w:rsid w:val="00B34343"/>
    <w:rsid w:val="00B3464A"/>
    <w:rsid w:val="00B34739"/>
    <w:rsid w:val="00B3565D"/>
    <w:rsid w:val="00B3575E"/>
    <w:rsid w:val="00B3587C"/>
    <w:rsid w:val="00B367A5"/>
    <w:rsid w:val="00B37D5C"/>
    <w:rsid w:val="00B41F37"/>
    <w:rsid w:val="00B42FAE"/>
    <w:rsid w:val="00B43C9F"/>
    <w:rsid w:val="00B47EC7"/>
    <w:rsid w:val="00B542CA"/>
    <w:rsid w:val="00B56B4C"/>
    <w:rsid w:val="00B60F9D"/>
    <w:rsid w:val="00B637E6"/>
    <w:rsid w:val="00B65937"/>
    <w:rsid w:val="00B65A36"/>
    <w:rsid w:val="00B65D5F"/>
    <w:rsid w:val="00B66A3C"/>
    <w:rsid w:val="00B66A67"/>
    <w:rsid w:val="00B66E54"/>
    <w:rsid w:val="00B700CA"/>
    <w:rsid w:val="00B72CF0"/>
    <w:rsid w:val="00B736B9"/>
    <w:rsid w:val="00B76FB0"/>
    <w:rsid w:val="00B837ED"/>
    <w:rsid w:val="00B876C1"/>
    <w:rsid w:val="00B87C4E"/>
    <w:rsid w:val="00B91128"/>
    <w:rsid w:val="00B91F9C"/>
    <w:rsid w:val="00B933F6"/>
    <w:rsid w:val="00B95AD8"/>
    <w:rsid w:val="00B9657D"/>
    <w:rsid w:val="00B978CC"/>
    <w:rsid w:val="00BA012D"/>
    <w:rsid w:val="00BA107E"/>
    <w:rsid w:val="00BA1789"/>
    <w:rsid w:val="00BA2CD7"/>
    <w:rsid w:val="00BA4067"/>
    <w:rsid w:val="00BA44FE"/>
    <w:rsid w:val="00BA50E2"/>
    <w:rsid w:val="00BA6305"/>
    <w:rsid w:val="00BA6D53"/>
    <w:rsid w:val="00BA7147"/>
    <w:rsid w:val="00BB2605"/>
    <w:rsid w:val="00BB2E32"/>
    <w:rsid w:val="00BB7003"/>
    <w:rsid w:val="00BB7712"/>
    <w:rsid w:val="00BC0503"/>
    <w:rsid w:val="00BC0F52"/>
    <w:rsid w:val="00BC1A9D"/>
    <w:rsid w:val="00BC23FA"/>
    <w:rsid w:val="00BC4FAB"/>
    <w:rsid w:val="00BC5EB6"/>
    <w:rsid w:val="00BD0E09"/>
    <w:rsid w:val="00BD2E4B"/>
    <w:rsid w:val="00BD62AD"/>
    <w:rsid w:val="00BE22D5"/>
    <w:rsid w:val="00BE31F3"/>
    <w:rsid w:val="00BE684A"/>
    <w:rsid w:val="00BE72B0"/>
    <w:rsid w:val="00BF273C"/>
    <w:rsid w:val="00BF35CB"/>
    <w:rsid w:val="00BF3D3C"/>
    <w:rsid w:val="00BF4B2E"/>
    <w:rsid w:val="00BF5B09"/>
    <w:rsid w:val="00BF5E3B"/>
    <w:rsid w:val="00BF6008"/>
    <w:rsid w:val="00C00CAA"/>
    <w:rsid w:val="00C0597F"/>
    <w:rsid w:val="00C07834"/>
    <w:rsid w:val="00C07D4D"/>
    <w:rsid w:val="00C13846"/>
    <w:rsid w:val="00C13CEB"/>
    <w:rsid w:val="00C14239"/>
    <w:rsid w:val="00C1510A"/>
    <w:rsid w:val="00C1700C"/>
    <w:rsid w:val="00C238F1"/>
    <w:rsid w:val="00C256D8"/>
    <w:rsid w:val="00C257B4"/>
    <w:rsid w:val="00C30786"/>
    <w:rsid w:val="00C3173B"/>
    <w:rsid w:val="00C32680"/>
    <w:rsid w:val="00C340B9"/>
    <w:rsid w:val="00C34D07"/>
    <w:rsid w:val="00C361A1"/>
    <w:rsid w:val="00C42DAD"/>
    <w:rsid w:val="00C53EF9"/>
    <w:rsid w:val="00C63B10"/>
    <w:rsid w:val="00C63C62"/>
    <w:rsid w:val="00C64C88"/>
    <w:rsid w:val="00C65262"/>
    <w:rsid w:val="00C65DDA"/>
    <w:rsid w:val="00C66AE2"/>
    <w:rsid w:val="00C67538"/>
    <w:rsid w:val="00C6756B"/>
    <w:rsid w:val="00C67C1A"/>
    <w:rsid w:val="00C67C8B"/>
    <w:rsid w:val="00C70583"/>
    <w:rsid w:val="00C71E7F"/>
    <w:rsid w:val="00C72D65"/>
    <w:rsid w:val="00C77EFA"/>
    <w:rsid w:val="00C86153"/>
    <w:rsid w:val="00C86279"/>
    <w:rsid w:val="00C874AA"/>
    <w:rsid w:val="00C87F8B"/>
    <w:rsid w:val="00C91BB7"/>
    <w:rsid w:val="00C965ED"/>
    <w:rsid w:val="00CA1CF4"/>
    <w:rsid w:val="00CA256B"/>
    <w:rsid w:val="00CA2D98"/>
    <w:rsid w:val="00CA4B31"/>
    <w:rsid w:val="00CA53B3"/>
    <w:rsid w:val="00CB0D5D"/>
    <w:rsid w:val="00CB1392"/>
    <w:rsid w:val="00CB2296"/>
    <w:rsid w:val="00CB271E"/>
    <w:rsid w:val="00CB3BBC"/>
    <w:rsid w:val="00CB7D1A"/>
    <w:rsid w:val="00CB7EFA"/>
    <w:rsid w:val="00CC36CA"/>
    <w:rsid w:val="00CC6B3B"/>
    <w:rsid w:val="00CD1D87"/>
    <w:rsid w:val="00CD3D20"/>
    <w:rsid w:val="00CD581F"/>
    <w:rsid w:val="00CD6822"/>
    <w:rsid w:val="00CE2181"/>
    <w:rsid w:val="00CE5827"/>
    <w:rsid w:val="00CE5A71"/>
    <w:rsid w:val="00CE7AC4"/>
    <w:rsid w:val="00CF4037"/>
    <w:rsid w:val="00CF42E6"/>
    <w:rsid w:val="00CF4354"/>
    <w:rsid w:val="00CF6605"/>
    <w:rsid w:val="00D005D0"/>
    <w:rsid w:val="00D01938"/>
    <w:rsid w:val="00D02563"/>
    <w:rsid w:val="00D02DC0"/>
    <w:rsid w:val="00D0725C"/>
    <w:rsid w:val="00D07A12"/>
    <w:rsid w:val="00D10FBB"/>
    <w:rsid w:val="00D11C61"/>
    <w:rsid w:val="00D13CC9"/>
    <w:rsid w:val="00D14E62"/>
    <w:rsid w:val="00D173A7"/>
    <w:rsid w:val="00D17AAB"/>
    <w:rsid w:val="00D201C2"/>
    <w:rsid w:val="00D25872"/>
    <w:rsid w:val="00D32535"/>
    <w:rsid w:val="00D32992"/>
    <w:rsid w:val="00D34A83"/>
    <w:rsid w:val="00D35032"/>
    <w:rsid w:val="00D36EA6"/>
    <w:rsid w:val="00D4183F"/>
    <w:rsid w:val="00D42A3D"/>
    <w:rsid w:val="00D42F5F"/>
    <w:rsid w:val="00D440F9"/>
    <w:rsid w:val="00D44C25"/>
    <w:rsid w:val="00D46B03"/>
    <w:rsid w:val="00D50082"/>
    <w:rsid w:val="00D51D23"/>
    <w:rsid w:val="00D52360"/>
    <w:rsid w:val="00D52901"/>
    <w:rsid w:val="00D53D56"/>
    <w:rsid w:val="00D540D6"/>
    <w:rsid w:val="00D54E12"/>
    <w:rsid w:val="00D561C3"/>
    <w:rsid w:val="00D562CD"/>
    <w:rsid w:val="00D56805"/>
    <w:rsid w:val="00D579FB"/>
    <w:rsid w:val="00D628A0"/>
    <w:rsid w:val="00D66FBB"/>
    <w:rsid w:val="00D67505"/>
    <w:rsid w:val="00D730C1"/>
    <w:rsid w:val="00D736FF"/>
    <w:rsid w:val="00D76D5A"/>
    <w:rsid w:val="00D80962"/>
    <w:rsid w:val="00D82C11"/>
    <w:rsid w:val="00D841EF"/>
    <w:rsid w:val="00D846D4"/>
    <w:rsid w:val="00D8492A"/>
    <w:rsid w:val="00D84B99"/>
    <w:rsid w:val="00D87382"/>
    <w:rsid w:val="00D92B26"/>
    <w:rsid w:val="00D9327D"/>
    <w:rsid w:val="00D93361"/>
    <w:rsid w:val="00D94D9D"/>
    <w:rsid w:val="00D952FB"/>
    <w:rsid w:val="00D958EB"/>
    <w:rsid w:val="00D96949"/>
    <w:rsid w:val="00DA0884"/>
    <w:rsid w:val="00DA1763"/>
    <w:rsid w:val="00DB00E4"/>
    <w:rsid w:val="00DB03A8"/>
    <w:rsid w:val="00DB2050"/>
    <w:rsid w:val="00DB2CA0"/>
    <w:rsid w:val="00DB2E13"/>
    <w:rsid w:val="00DB408B"/>
    <w:rsid w:val="00DB71E3"/>
    <w:rsid w:val="00DB7AEA"/>
    <w:rsid w:val="00DC10ED"/>
    <w:rsid w:val="00DC1814"/>
    <w:rsid w:val="00DC385A"/>
    <w:rsid w:val="00DC5A0E"/>
    <w:rsid w:val="00DC76C1"/>
    <w:rsid w:val="00DD12CC"/>
    <w:rsid w:val="00DD16D3"/>
    <w:rsid w:val="00DD3985"/>
    <w:rsid w:val="00DE3687"/>
    <w:rsid w:val="00DE426A"/>
    <w:rsid w:val="00DE6E12"/>
    <w:rsid w:val="00DE721C"/>
    <w:rsid w:val="00DF33D6"/>
    <w:rsid w:val="00DF4722"/>
    <w:rsid w:val="00DF4DF6"/>
    <w:rsid w:val="00DF5D50"/>
    <w:rsid w:val="00DF6B70"/>
    <w:rsid w:val="00E004B7"/>
    <w:rsid w:val="00E01124"/>
    <w:rsid w:val="00E0202C"/>
    <w:rsid w:val="00E05C26"/>
    <w:rsid w:val="00E11196"/>
    <w:rsid w:val="00E14782"/>
    <w:rsid w:val="00E152A4"/>
    <w:rsid w:val="00E16C48"/>
    <w:rsid w:val="00E171DB"/>
    <w:rsid w:val="00E21239"/>
    <w:rsid w:val="00E21E6D"/>
    <w:rsid w:val="00E23D97"/>
    <w:rsid w:val="00E24133"/>
    <w:rsid w:val="00E24598"/>
    <w:rsid w:val="00E25E38"/>
    <w:rsid w:val="00E300D0"/>
    <w:rsid w:val="00E33625"/>
    <w:rsid w:val="00E3560D"/>
    <w:rsid w:val="00E35DAB"/>
    <w:rsid w:val="00E3666B"/>
    <w:rsid w:val="00E42AF9"/>
    <w:rsid w:val="00E453BC"/>
    <w:rsid w:val="00E455FA"/>
    <w:rsid w:val="00E47CEB"/>
    <w:rsid w:val="00E47F48"/>
    <w:rsid w:val="00E50C2C"/>
    <w:rsid w:val="00E53B3D"/>
    <w:rsid w:val="00E54C04"/>
    <w:rsid w:val="00E555FB"/>
    <w:rsid w:val="00E56374"/>
    <w:rsid w:val="00E56FA0"/>
    <w:rsid w:val="00E57CFE"/>
    <w:rsid w:val="00E63481"/>
    <w:rsid w:val="00E63FE4"/>
    <w:rsid w:val="00E64D0E"/>
    <w:rsid w:val="00E6554F"/>
    <w:rsid w:val="00E665E2"/>
    <w:rsid w:val="00E673CD"/>
    <w:rsid w:val="00E706BD"/>
    <w:rsid w:val="00E71C79"/>
    <w:rsid w:val="00E726B9"/>
    <w:rsid w:val="00E743C3"/>
    <w:rsid w:val="00E74695"/>
    <w:rsid w:val="00E746CF"/>
    <w:rsid w:val="00E7665E"/>
    <w:rsid w:val="00E77561"/>
    <w:rsid w:val="00E831ED"/>
    <w:rsid w:val="00E83BC6"/>
    <w:rsid w:val="00E84B5A"/>
    <w:rsid w:val="00E85757"/>
    <w:rsid w:val="00E85960"/>
    <w:rsid w:val="00E85AE2"/>
    <w:rsid w:val="00E864D7"/>
    <w:rsid w:val="00E875C8"/>
    <w:rsid w:val="00E87EF8"/>
    <w:rsid w:val="00E91BDA"/>
    <w:rsid w:val="00E93F63"/>
    <w:rsid w:val="00E94DBB"/>
    <w:rsid w:val="00E96A88"/>
    <w:rsid w:val="00EA18F1"/>
    <w:rsid w:val="00EA257B"/>
    <w:rsid w:val="00EA405A"/>
    <w:rsid w:val="00EA43C9"/>
    <w:rsid w:val="00EA4A40"/>
    <w:rsid w:val="00EA4B95"/>
    <w:rsid w:val="00EB455A"/>
    <w:rsid w:val="00EB79B5"/>
    <w:rsid w:val="00EC1800"/>
    <w:rsid w:val="00EC2D3A"/>
    <w:rsid w:val="00EC334F"/>
    <w:rsid w:val="00EC4D7C"/>
    <w:rsid w:val="00EC5140"/>
    <w:rsid w:val="00EC53E3"/>
    <w:rsid w:val="00ED0006"/>
    <w:rsid w:val="00ED0DCF"/>
    <w:rsid w:val="00ED183C"/>
    <w:rsid w:val="00ED2E94"/>
    <w:rsid w:val="00ED4052"/>
    <w:rsid w:val="00ED691E"/>
    <w:rsid w:val="00EE054B"/>
    <w:rsid w:val="00EE2C74"/>
    <w:rsid w:val="00EE4C63"/>
    <w:rsid w:val="00EE79B9"/>
    <w:rsid w:val="00EF2B1E"/>
    <w:rsid w:val="00EF2E0D"/>
    <w:rsid w:val="00EF4C69"/>
    <w:rsid w:val="00EF539C"/>
    <w:rsid w:val="00EF56FF"/>
    <w:rsid w:val="00EF57ED"/>
    <w:rsid w:val="00EF5E1C"/>
    <w:rsid w:val="00EF6466"/>
    <w:rsid w:val="00EF66C1"/>
    <w:rsid w:val="00F02024"/>
    <w:rsid w:val="00F06B0D"/>
    <w:rsid w:val="00F105F5"/>
    <w:rsid w:val="00F12314"/>
    <w:rsid w:val="00F127E3"/>
    <w:rsid w:val="00F14566"/>
    <w:rsid w:val="00F16925"/>
    <w:rsid w:val="00F16BC8"/>
    <w:rsid w:val="00F21019"/>
    <w:rsid w:val="00F21052"/>
    <w:rsid w:val="00F21630"/>
    <w:rsid w:val="00F2532B"/>
    <w:rsid w:val="00F2562C"/>
    <w:rsid w:val="00F25A99"/>
    <w:rsid w:val="00F34D1D"/>
    <w:rsid w:val="00F36283"/>
    <w:rsid w:val="00F373E8"/>
    <w:rsid w:val="00F400D9"/>
    <w:rsid w:val="00F4085D"/>
    <w:rsid w:val="00F41A43"/>
    <w:rsid w:val="00F428C7"/>
    <w:rsid w:val="00F519EB"/>
    <w:rsid w:val="00F52E8C"/>
    <w:rsid w:val="00F54215"/>
    <w:rsid w:val="00F5790A"/>
    <w:rsid w:val="00F60FA9"/>
    <w:rsid w:val="00F65FA3"/>
    <w:rsid w:val="00F672E4"/>
    <w:rsid w:val="00F67921"/>
    <w:rsid w:val="00F70946"/>
    <w:rsid w:val="00F70E41"/>
    <w:rsid w:val="00F73014"/>
    <w:rsid w:val="00F73208"/>
    <w:rsid w:val="00F73A6F"/>
    <w:rsid w:val="00F77892"/>
    <w:rsid w:val="00F80123"/>
    <w:rsid w:val="00F8434C"/>
    <w:rsid w:val="00F92430"/>
    <w:rsid w:val="00FA12FA"/>
    <w:rsid w:val="00FA3E2A"/>
    <w:rsid w:val="00FA67B9"/>
    <w:rsid w:val="00FA781B"/>
    <w:rsid w:val="00FB0DC8"/>
    <w:rsid w:val="00FB1110"/>
    <w:rsid w:val="00FB121C"/>
    <w:rsid w:val="00FB16E7"/>
    <w:rsid w:val="00FB3243"/>
    <w:rsid w:val="00FB39CD"/>
    <w:rsid w:val="00FB59D1"/>
    <w:rsid w:val="00FB77E0"/>
    <w:rsid w:val="00FC0A48"/>
    <w:rsid w:val="00FC0CDB"/>
    <w:rsid w:val="00FC4301"/>
    <w:rsid w:val="00FC5972"/>
    <w:rsid w:val="00FC5A32"/>
    <w:rsid w:val="00FD0A4A"/>
    <w:rsid w:val="00FD1238"/>
    <w:rsid w:val="00FD210C"/>
    <w:rsid w:val="00FD31D6"/>
    <w:rsid w:val="00FD35F0"/>
    <w:rsid w:val="00FD569A"/>
    <w:rsid w:val="00FE1423"/>
    <w:rsid w:val="00FE28AD"/>
    <w:rsid w:val="00FE3593"/>
    <w:rsid w:val="00FE7AB9"/>
    <w:rsid w:val="00FF15A4"/>
    <w:rsid w:val="00FF27D9"/>
    <w:rsid w:val="00FF2A96"/>
    <w:rsid w:val="00FF36A6"/>
    <w:rsid w:val="00FF3DF7"/>
    <w:rsid w:val="00FF66AF"/>
    <w:rsid w:val="00FF6E06"/>
    <w:rsid w:val="00FF71BC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c6,#ccf,#fcf,#ffe7ff,#f9c3f9,#fcdcfc,#fcc4e9,#ecd9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47D"/>
  </w:style>
  <w:style w:type="paragraph" w:styleId="1">
    <w:name w:val="heading 1"/>
    <w:basedOn w:val="a"/>
    <w:link w:val="10"/>
    <w:uiPriority w:val="9"/>
    <w:qFormat/>
    <w:rsid w:val="00521F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23E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7C02"/>
  </w:style>
  <w:style w:type="paragraph" w:styleId="a9">
    <w:name w:val="footer"/>
    <w:basedOn w:val="a"/>
    <w:link w:val="aa"/>
    <w:uiPriority w:val="99"/>
    <w:unhideWhenUsed/>
    <w:rsid w:val="00017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7C02"/>
  </w:style>
  <w:style w:type="character" w:customStyle="1" w:styleId="10">
    <w:name w:val="Заголовок 1 Знак"/>
    <w:basedOn w:val="a0"/>
    <w:link w:val="1"/>
    <w:uiPriority w:val="9"/>
    <w:rsid w:val="00521F2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b">
    <w:name w:val="Strong"/>
    <w:basedOn w:val="a0"/>
    <w:uiPriority w:val="22"/>
    <w:qFormat/>
    <w:rsid w:val="0034201A"/>
    <w:rPr>
      <w:b/>
      <w:bCs/>
    </w:rPr>
  </w:style>
  <w:style w:type="paragraph" w:styleId="ac">
    <w:name w:val="Normal (Web)"/>
    <w:basedOn w:val="a"/>
    <w:uiPriority w:val="99"/>
    <w:semiHidden/>
    <w:unhideWhenUsed/>
    <w:rsid w:val="00892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2-1">
    <w:name w:val="Medium Shading 2 Accent 1"/>
    <w:basedOn w:val="a1"/>
    <w:uiPriority w:val="64"/>
    <w:rsid w:val="00263EE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d">
    <w:name w:val="Light Grid"/>
    <w:basedOn w:val="a1"/>
    <w:uiPriority w:val="62"/>
    <w:rsid w:val="00A43C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-1">
    <w:name w:val="Medium Shading 1 Accent 1"/>
    <w:basedOn w:val="a1"/>
    <w:uiPriority w:val="63"/>
    <w:rsid w:val="00A43C9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List 1 Accent 1"/>
    <w:basedOn w:val="a1"/>
    <w:uiPriority w:val="65"/>
    <w:rsid w:val="00C361A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1">
    <w:name w:val="Light Shading Accent 1"/>
    <w:basedOn w:val="a1"/>
    <w:uiPriority w:val="60"/>
    <w:rsid w:val="00466C7D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913D2C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D440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4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4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undocs.org/ru/A/RES/72/73" TargetMode="External"/><Relationship Id="rId18" Type="http://schemas.openxmlformats.org/officeDocument/2006/relationships/hyperlink" Target="https://undocs.org/ru/A/RES/68/237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hyperlink" Target="https://undocs.org/ru/A/RES/73/284" TargetMode="External"/><Relationship Id="rId17" Type="http://schemas.openxmlformats.org/officeDocument/2006/relationships/hyperlink" Target="https://undocs.org/ru/A/RES/70/25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A/RES/72/233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image" Target="media/image1.jpeg"/><Relationship Id="rId15" Type="http://schemas.openxmlformats.org/officeDocument/2006/relationships/hyperlink" Target="https://undocs.org/ru/A/RES/71/222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s://undocs.org/ru/A/RES/67/215" TargetMode="External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hyperlink" Target="https://undocs.org/ru/A/RES/72/239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E190E-979E-4849-A03B-B3720F880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8236</TotalTime>
  <Pages>1</Pages>
  <Words>6390</Words>
  <Characters>36424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Библиотека</cp:lastModifiedBy>
  <cp:revision>298</cp:revision>
  <cp:lastPrinted>2021-05-19T01:02:00Z</cp:lastPrinted>
  <dcterms:created xsi:type="dcterms:W3CDTF">2011-06-14T01:03:00Z</dcterms:created>
  <dcterms:modified xsi:type="dcterms:W3CDTF">2021-08-19T02:53:00Z</dcterms:modified>
</cp:coreProperties>
</file>